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F40" w:rsidRPr="004B5F40" w:rsidRDefault="004B5F40" w:rsidP="00102CCA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B5F40">
        <w:rPr>
          <w:rStyle w:val="c15"/>
          <w:b/>
          <w:bCs/>
          <w:sz w:val="28"/>
          <w:szCs w:val="28"/>
        </w:rPr>
        <w:t>Анализ результатов</w:t>
      </w:r>
    </w:p>
    <w:p w:rsidR="004B5F40" w:rsidRPr="004B5F40" w:rsidRDefault="004B5F40" w:rsidP="00102CCA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 w:rsidRPr="004B5F40">
        <w:rPr>
          <w:rStyle w:val="c15"/>
          <w:b/>
          <w:bCs/>
          <w:color w:val="000000"/>
          <w:sz w:val="28"/>
          <w:szCs w:val="28"/>
        </w:rPr>
        <w:t>государственной итоговой аттестации по русскому языку</w:t>
      </w:r>
    </w:p>
    <w:p w:rsidR="004B5F40" w:rsidRPr="004B5F40" w:rsidRDefault="004B5F40" w:rsidP="00102CCA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4B5F40">
        <w:rPr>
          <w:rStyle w:val="c15"/>
          <w:b/>
          <w:bCs/>
          <w:color w:val="000000"/>
          <w:sz w:val="28"/>
          <w:szCs w:val="28"/>
        </w:rPr>
        <w:t>обучающихся</w:t>
      </w:r>
      <w:proofErr w:type="gramEnd"/>
      <w:r w:rsidRPr="004B5F40">
        <w:rPr>
          <w:rStyle w:val="c15"/>
          <w:b/>
          <w:bCs/>
          <w:color w:val="000000"/>
          <w:sz w:val="28"/>
          <w:szCs w:val="28"/>
        </w:rPr>
        <w:t xml:space="preserve"> 11 класса МКОУ «Кировский сельский лицей»</w:t>
      </w:r>
    </w:p>
    <w:p w:rsidR="004B5F40" w:rsidRDefault="004B5F40" w:rsidP="00102CCA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rStyle w:val="c15"/>
          <w:b/>
          <w:bCs/>
          <w:color w:val="000000"/>
          <w:sz w:val="28"/>
          <w:szCs w:val="28"/>
        </w:rPr>
      </w:pPr>
      <w:r w:rsidRPr="004B5F40">
        <w:rPr>
          <w:rStyle w:val="c15"/>
          <w:b/>
          <w:bCs/>
          <w:color w:val="000000"/>
          <w:sz w:val="28"/>
          <w:szCs w:val="28"/>
        </w:rPr>
        <w:t>в 2022-2023 учебном году</w:t>
      </w:r>
    </w:p>
    <w:p w:rsidR="004B5F40" w:rsidRPr="004B5F40" w:rsidRDefault="004B5F40" w:rsidP="00102CCA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/>
          <w:sz w:val="28"/>
          <w:szCs w:val="28"/>
        </w:rPr>
      </w:pPr>
    </w:p>
    <w:p w:rsidR="004B5F40" w:rsidRPr="004B5F40" w:rsidRDefault="004B5F40" w:rsidP="00102CCA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5"/>
          <w:sz w:val="28"/>
          <w:szCs w:val="28"/>
        </w:rPr>
      </w:pPr>
      <w:r w:rsidRPr="004B5F40">
        <w:rPr>
          <w:rStyle w:val="c15"/>
          <w:b/>
          <w:bCs/>
          <w:color w:val="000000"/>
          <w:sz w:val="28"/>
          <w:szCs w:val="28"/>
        </w:rPr>
        <w:t>Цель:</w:t>
      </w:r>
      <w:r>
        <w:rPr>
          <w:rStyle w:val="c15"/>
          <w:b/>
          <w:bCs/>
          <w:color w:val="000000"/>
          <w:sz w:val="28"/>
          <w:szCs w:val="28"/>
        </w:rPr>
        <w:t xml:space="preserve"> </w:t>
      </w:r>
      <w:r w:rsidRPr="004B5F40">
        <w:rPr>
          <w:color w:val="111115"/>
          <w:sz w:val="28"/>
          <w:szCs w:val="28"/>
        </w:rPr>
        <w:t>отработать процедур</w:t>
      </w:r>
      <w:r>
        <w:rPr>
          <w:color w:val="111115"/>
          <w:sz w:val="28"/>
          <w:szCs w:val="28"/>
        </w:rPr>
        <w:t>у организации  и проведения ЕГЭ,</w:t>
      </w:r>
      <w:r w:rsidRPr="004B5F40">
        <w:rPr>
          <w:color w:val="111115"/>
          <w:sz w:val="28"/>
          <w:szCs w:val="28"/>
        </w:rPr>
        <w:t xml:space="preserve"> проверить уровень усвоения уч-ся материала за курс средней школы,</w:t>
      </w:r>
      <w:r>
        <w:rPr>
          <w:color w:val="111115"/>
          <w:sz w:val="28"/>
          <w:szCs w:val="28"/>
        </w:rPr>
        <w:t xml:space="preserve"> </w:t>
      </w:r>
      <w:r w:rsidRPr="004B5F40">
        <w:rPr>
          <w:color w:val="111115"/>
          <w:sz w:val="28"/>
          <w:szCs w:val="28"/>
        </w:rPr>
        <w:t>изучить уровень учебных достижений учащихся 11 классов по результатам пробн</w:t>
      </w:r>
      <w:r>
        <w:rPr>
          <w:color w:val="111115"/>
          <w:sz w:val="28"/>
          <w:szCs w:val="28"/>
        </w:rPr>
        <w:t>ого экзамена по  русскому языку</w:t>
      </w:r>
      <w:r w:rsidRPr="004B5F40">
        <w:rPr>
          <w:color w:val="111115"/>
          <w:sz w:val="28"/>
          <w:szCs w:val="28"/>
        </w:rPr>
        <w:t>.</w:t>
      </w:r>
    </w:p>
    <w:p w:rsidR="004B5F40" w:rsidRPr="004B5F40" w:rsidRDefault="004B5F40" w:rsidP="00102CCA">
      <w:pPr>
        <w:pStyle w:val="c2"/>
        <w:shd w:val="clear" w:color="auto" w:fill="FFFFFF"/>
        <w:tabs>
          <w:tab w:val="left" w:pos="3660"/>
        </w:tabs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4B5F40">
        <w:rPr>
          <w:rStyle w:val="c15"/>
          <w:b/>
          <w:bCs/>
          <w:color w:val="000000"/>
          <w:sz w:val="28"/>
          <w:szCs w:val="28"/>
        </w:rPr>
        <w:t>Задачи:</w:t>
      </w:r>
      <w:r>
        <w:rPr>
          <w:rStyle w:val="c15"/>
          <w:b/>
          <w:bCs/>
          <w:color w:val="000000"/>
          <w:sz w:val="28"/>
          <w:szCs w:val="28"/>
        </w:rPr>
        <w:tab/>
      </w:r>
    </w:p>
    <w:p w:rsidR="004B5F40" w:rsidRPr="004B5F40" w:rsidRDefault="004B5F40" w:rsidP="00102CC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4B5F40">
        <w:rPr>
          <w:rStyle w:val="c1"/>
          <w:color w:val="000000"/>
          <w:sz w:val="28"/>
          <w:szCs w:val="28"/>
        </w:rPr>
        <w:t>- установление уровня  освоения выпускниками Федерального компонента государственного образовательного стандарта среднего (полного) общего образования,</w:t>
      </w:r>
    </w:p>
    <w:p w:rsidR="004B5F40" w:rsidRPr="004B5F40" w:rsidRDefault="004B5F40" w:rsidP="00102CC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4B5F40">
        <w:rPr>
          <w:rStyle w:val="c1"/>
          <w:color w:val="000000"/>
          <w:sz w:val="28"/>
          <w:szCs w:val="28"/>
        </w:rPr>
        <w:t>- анализ условий, влияющих и обусловливающих качество образования.</w:t>
      </w:r>
    </w:p>
    <w:p w:rsidR="004B5F40" w:rsidRPr="004B5F40" w:rsidRDefault="004B5F40" w:rsidP="00102CCA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4B5F40">
        <w:rPr>
          <w:rStyle w:val="c1"/>
          <w:color w:val="000000"/>
          <w:sz w:val="28"/>
          <w:szCs w:val="28"/>
        </w:rPr>
        <w:t>Объект – качество образования.</w:t>
      </w:r>
    </w:p>
    <w:p w:rsidR="004B5F40" w:rsidRPr="004B5F40" w:rsidRDefault="004B5F40" w:rsidP="00102CCA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4B5F40">
        <w:rPr>
          <w:rStyle w:val="c1"/>
          <w:color w:val="000000"/>
          <w:sz w:val="28"/>
          <w:szCs w:val="28"/>
        </w:rPr>
        <w:t>Предмет: русский язык</w:t>
      </w:r>
    </w:p>
    <w:p w:rsidR="004B5F40" w:rsidRPr="004B5F40" w:rsidRDefault="004B5F40" w:rsidP="00102CC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sz w:val="28"/>
          <w:szCs w:val="28"/>
        </w:rPr>
      </w:pPr>
      <w:r w:rsidRPr="004B5F40">
        <w:rPr>
          <w:rStyle w:val="c1"/>
          <w:sz w:val="28"/>
          <w:szCs w:val="28"/>
        </w:rPr>
        <w:t>- качество процесса образования,</w:t>
      </w:r>
    </w:p>
    <w:p w:rsidR="004B5F40" w:rsidRPr="004B5F40" w:rsidRDefault="004B5F40" w:rsidP="00102CC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sz w:val="28"/>
          <w:szCs w:val="28"/>
        </w:rPr>
      </w:pPr>
      <w:r w:rsidRPr="004B5F40">
        <w:rPr>
          <w:rStyle w:val="c1"/>
          <w:sz w:val="28"/>
          <w:szCs w:val="28"/>
        </w:rPr>
        <w:t>- результат (компетентность) образования,</w:t>
      </w:r>
    </w:p>
    <w:p w:rsidR="005779B3" w:rsidRDefault="004B5F40" w:rsidP="00102CC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F40">
        <w:rPr>
          <w:rFonts w:ascii="Times New Roman" w:hAnsi="Times New Roman" w:cs="Times New Roman"/>
          <w:b/>
          <w:sz w:val="28"/>
          <w:szCs w:val="28"/>
        </w:rPr>
        <w:t>Дата проведения экзамена: 21.10.2022 г.</w:t>
      </w:r>
    </w:p>
    <w:p w:rsidR="004B5F40" w:rsidRPr="004B5F40" w:rsidRDefault="004B5F40" w:rsidP="00102CC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Работу писали</w:t>
      </w:r>
      <w:r w:rsidR="0011137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3 учащихся.</w:t>
      </w:r>
    </w:p>
    <w:p w:rsidR="004B5F40" w:rsidRPr="004B5F40" w:rsidRDefault="004B5F40" w:rsidP="00102CC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4B5F40">
        <w:rPr>
          <w:b/>
          <w:sz w:val="28"/>
          <w:szCs w:val="28"/>
          <w:bdr w:val="none" w:sz="0" w:space="0" w:color="auto" w:frame="1"/>
        </w:rPr>
        <w:t>Краткая характеристика экзаменационной работы</w:t>
      </w:r>
    </w:p>
    <w:p w:rsidR="004B5F40" w:rsidRPr="004B5F40" w:rsidRDefault="004B5F40" w:rsidP="00102CC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bdr w:val="none" w:sz="0" w:space="0" w:color="auto" w:frame="1"/>
        </w:rPr>
      </w:pPr>
    </w:p>
    <w:p w:rsidR="00102CCA" w:rsidRDefault="004B5F40" w:rsidP="00102CC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5F40">
        <w:rPr>
          <w:sz w:val="28"/>
          <w:szCs w:val="28"/>
          <w:bdr w:val="none" w:sz="0" w:space="0" w:color="auto" w:frame="1"/>
        </w:rPr>
        <w:t xml:space="preserve">Тестовые задания по русскому языку, предложенные  </w:t>
      </w:r>
      <w:proofErr w:type="gramStart"/>
      <w:r w:rsidRPr="004B5F40">
        <w:rPr>
          <w:sz w:val="28"/>
          <w:szCs w:val="28"/>
          <w:bdr w:val="none" w:sz="0" w:space="0" w:color="auto" w:frame="1"/>
        </w:rPr>
        <w:t>обучающимся</w:t>
      </w:r>
      <w:proofErr w:type="gramEnd"/>
      <w:r w:rsidRPr="004B5F40">
        <w:rPr>
          <w:sz w:val="28"/>
          <w:szCs w:val="28"/>
          <w:bdr w:val="none" w:sz="0" w:space="0" w:color="auto" w:frame="1"/>
        </w:rPr>
        <w:t xml:space="preserve"> 11 класса,  по структуре    соответствовали   спецификации  контрольно-измерительных материалов  для проведения в 2022  году государственной (итоговой) аттестации. Экзаменационная работа состоит  из  1 части, 26 тестовых заданий  которой  различаются формой и уровнем сложности, и 2 части открытого типа с развёрнутым ответом (сочинение).</w:t>
      </w:r>
    </w:p>
    <w:p w:rsidR="004B5F40" w:rsidRPr="00102CCA" w:rsidRDefault="00102CCA" w:rsidP="00102CCA">
      <w:pPr>
        <w:tabs>
          <w:tab w:val="left" w:pos="1125"/>
        </w:tabs>
        <w:rPr>
          <w:lang w:eastAsia="ru-RU"/>
        </w:rPr>
      </w:pPr>
      <w:r>
        <w:rPr>
          <w:lang w:eastAsia="ru-RU"/>
        </w:rPr>
        <w:tab/>
      </w:r>
    </w:p>
    <w:p w:rsidR="004B5F40" w:rsidRPr="004B5F40" w:rsidRDefault="004B5F40" w:rsidP="004B5F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5F40">
        <w:rPr>
          <w:sz w:val="28"/>
          <w:szCs w:val="28"/>
          <w:bdr w:val="none" w:sz="0" w:space="0" w:color="auto" w:frame="1"/>
        </w:rPr>
        <w:lastRenderedPageBreak/>
        <w:t xml:space="preserve">          Часть 1 содержит 26 задания с кратким ответом. В  экзаменационной  работе  предложены  следующие  разновидности  заданий с кратким ответом:</w:t>
      </w:r>
    </w:p>
    <w:p w:rsidR="004B5F40" w:rsidRPr="004B5F40" w:rsidRDefault="004B5F40" w:rsidP="004B5F4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5F40">
        <w:rPr>
          <w:sz w:val="28"/>
          <w:szCs w:val="28"/>
          <w:bdr w:val="none" w:sz="0" w:space="0" w:color="auto" w:frame="1"/>
        </w:rPr>
        <w:t xml:space="preserve">– задания открытого </w:t>
      </w:r>
      <w:proofErr w:type="gramStart"/>
      <w:r w:rsidRPr="004B5F40">
        <w:rPr>
          <w:sz w:val="28"/>
          <w:szCs w:val="28"/>
          <w:bdr w:val="none" w:sz="0" w:space="0" w:color="auto" w:frame="1"/>
        </w:rPr>
        <w:t>типа</w:t>
      </w:r>
      <w:proofErr w:type="gramEnd"/>
      <w:r w:rsidRPr="004B5F40">
        <w:rPr>
          <w:sz w:val="28"/>
          <w:szCs w:val="28"/>
          <w:bdr w:val="none" w:sz="0" w:space="0" w:color="auto" w:frame="1"/>
        </w:rPr>
        <w:t xml:space="preserve"> на запись самостоятельно сформулированного правильного ответа;</w:t>
      </w:r>
    </w:p>
    <w:p w:rsidR="004B5F40" w:rsidRPr="004B5F40" w:rsidRDefault="004B5F40" w:rsidP="004B5F4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5F40">
        <w:rPr>
          <w:sz w:val="28"/>
          <w:szCs w:val="28"/>
          <w:bdr w:val="none" w:sz="0" w:space="0" w:color="auto" w:frame="1"/>
        </w:rPr>
        <w:t>–  задания на выбор и запись одного или нескольких правильных ответов из предложенного перечня ответов.</w:t>
      </w:r>
    </w:p>
    <w:p w:rsidR="004B5F40" w:rsidRPr="004B5F40" w:rsidRDefault="004B5F40" w:rsidP="004B5F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5F40">
        <w:rPr>
          <w:sz w:val="28"/>
          <w:szCs w:val="28"/>
          <w:bdr w:val="none" w:sz="0" w:space="0" w:color="auto" w:frame="1"/>
        </w:rPr>
        <w:t xml:space="preserve">            Часть 2 содержит 1 задание открытого типа с развёрнутым ответом (сочинение), проверяющее умение создавать собственное высказывание на основе прочитанного текста.</w:t>
      </w:r>
    </w:p>
    <w:p w:rsidR="004B5F40" w:rsidRPr="004B5F40" w:rsidRDefault="004B5F40" w:rsidP="004B5F4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5F40">
        <w:rPr>
          <w:sz w:val="28"/>
          <w:szCs w:val="28"/>
          <w:bdr w:val="none" w:sz="0" w:space="0" w:color="auto" w:frame="1"/>
        </w:rPr>
        <w:t>За верное выполнение всех заданий экзаменационной работы можно получить максимально 58 первичных баллов,</w:t>
      </w:r>
      <w:r w:rsidRPr="004B5F40">
        <w:rPr>
          <w:i/>
          <w:iCs/>
          <w:sz w:val="28"/>
          <w:szCs w:val="28"/>
          <w:bdr w:val="none" w:sz="0" w:space="0" w:color="auto" w:frame="1"/>
        </w:rPr>
        <w:t> </w:t>
      </w:r>
      <w:r w:rsidRPr="004B5F40">
        <w:rPr>
          <w:iCs/>
          <w:sz w:val="28"/>
          <w:szCs w:val="28"/>
          <w:bdr w:val="none" w:sz="0" w:space="0" w:color="auto" w:frame="1"/>
        </w:rPr>
        <w:t>которые переводятся в 100 баллов (процентов).</w:t>
      </w:r>
    </w:p>
    <w:p w:rsidR="004B5F40" w:rsidRPr="004B5F40" w:rsidRDefault="004B5F40" w:rsidP="004B5F40">
      <w:pPr>
        <w:pStyle w:val="a3"/>
        <w:shd w:val="clear" w:color="auto" w:fill="FFFFFF"/>
        <w:tabs>
          <w:tab w:val="center" w:pos="5456"/>
        </w:tabs>
        <w:spacing w:before="0" w:beforeAutospacing="0" w:after="0" w:afterAutospacing="0" w:line="360" w:lineRule="auto"/>
        <w:ind w:firstLine="709"/>
        <w:jc w:val="both"/>
        <w:rPr>
          <w:color w:val="111115"/>
          <w:sz w:val="28"/>
          <w:szCs w:val="28"/>
        </w:rPr>
      </w:pPr>
      <w:r w:rsidRPr="004B5F40">
        <w:rPr>
          <w:color w:val="111115"/>
          <w:sz w:val="28"/>
          <w:szCs w:val="28"/>
          <w:bdr w:val="none" w:sz="0" w:space="0" w:color="auto" w:frame="1"/>
        </w:rPr>
        <w:t> </w:t>
      </w:r>
      <w:r w:rsidRPr="004B5F40">
        <w:rPr>
          <w:color w:val="111115"/>
          <w:sz w:val="28"/>
          <w:szCs w:val="28"/>
          <w:bdr w:val="none" w:sz="0" w:space="0" w:color="auto" w:frame="1"/>
        </w:rPr>
        <w:tab/>
      </w:r>
    </w:p>
    <w:p w:rsidR="004B5F40" w:rsidRPr="004B5F40" w:rsidRDefault="004B5F40" w:rsidP="004B5F40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 w:rsidRPr="004B5F40">
        <w:rPr>
          <w:b/>
          <w:bCs/>
          <w:color w:val="000000"/>
          <w:sz w:val="28"/>
          <w:szCs w:val="28"/>
        </w:rPr>
        <w:t>Результаты государственной итоговой аттестации по русскому языку</w:t>
      </w:r>
    </w:p>
    <w:p w:rsidR="004B5F40" w:rsidRPr="004B5F40" w:rsidRDefault="004B5F40" w:rsidP="004B5F40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1043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6"/>
        <w:gridCol w:w="1628"/>
        <w:gridCol w:w="1750"/>
        <w:gridCol w:w="1724"/>
        <w:gridCol w:w="1871"/>
        <w:gridCol w:w="2324"/>
      </w:tblGrid>
      <w:tr w:rsidR="004B5F40" w:rsidRPr="004B5F40" w:rsidTr="004B5F40">
        <w:trPr>
          <w:trHeight w:val="644"/>
        </w:trPr>
        <w:tc>
          <w:tcPr>
            <w:tcW w:w="11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5F40" w:rsidRPr="004B5F40" w:rsidRDefault="004B5F40" w:rsidP="004B5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5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5F40" w:rsidRPr="004B5F40" w:rsidRDefault="004B5F40" w:rsidP="004B5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5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Сдавали</w:t>
            </w:r>
          </w:p>
        </w:tc>
        <w:tc>
          <w:tcPr>
            <w:tcW w:w="17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5F40" w:rsidRPr="004B5F40" w:rsidRDefault="004B5F40" w:rsidP="004B5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5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7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5F40" w:rsidRPr="004B5F40" w:rsidRDefault="004B5F40" w:rsidP="004B5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B5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Усп-ть</w:t>
            </w:r>
            <w:proofErr w:type="spellEnd"/>
            <w:r w:rsidRPr="004B5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8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5F40" w:rsidRPr="004B5F40" w:rsidRDefault="004B5F40" w:rsidP="004B5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5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23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5F40" w:rsidRPr="004B5F40" w:rsidRDefault="004B5F40" w:rsidP="004B5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5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 учителя</w:t>
            </w:r>
          </w:p>
        </w:tc>
      </w:tr>
      <w:tr w:rsidR="004B5F40" w:rsidRPr="004B5F40" w:rsidTr="004B5F40">
        <w:trPr>
          <w:trHeight w:val="398"/>
        </w:trPr>
        <w:tc>
          <w:tcPr>
            <w:tcW w:w="11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5F40" w:rsidRPr="004B5F40" w:rsidRDefault="004B5F40" w:rsidP="004B5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5F40" w:rsidRPr="004B5F40" w:rsidRDefault="004B5F40" w:rsidP="004B5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5F40" w:rsidRPr="004B5F40" w:rsidRDefault="00EE0D8E" w:rsidP="004B5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66 %</w:t>
            </w:r>
          </w:p>
        </w:tc>
        <w:tc>
          <w:tcPr>
            <w:tcW w:w="17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5F40" w:rsidRPr="004B5F40" w:rsidRDefault="004B5F40" w:rsidP="004B5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5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EE0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5F40" w:rsidRPr="004B5F40" w:rsidRDefault="00EE0D8E" w:rsidP="004B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0D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23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5F40" w:rsidRPr="004B5F40" w:rsidRDefault="004B5F40" w:rsidP="004B5F40">
            <w:pPr>
              <w:tabs>
                <w:tab w:val="left" w:pos="4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Литвинова Ф.В.</w:t>
            </w:r>
          </w:p>
        </w:tc>
      </w:tr>
    </w:tbl>
    <w:p w:rsidR="004B5F40" w:rsidRDefault="004B5F40" w:rsidP="004B5F40">
      <w:pPr>
        <w:shd w:val="clear" w:color="auto" w:fill="FFFFFF"/>
        <w:spacing w:after="0" w:afterAutospacing="1" w:line="360" w:lineRule="atLeast"/>
        <w:ind w:right="14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4B5F40" w:rsidRPr="004B5F40" w:rsidRDefault="004B5F40" w:rsidP="004B5F40">
      <w:pPr>
        <w:shd w:val="clear" w:color="auto" w:fill="FFFFFF"/>
        <w:spacing w:after="0" w:afterAutospacing="1" w:line="360" w:lineRule="atLeast"/>
        <w:ind w:right="14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4B5F4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Результаты: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2"/>
        <w:gridCol w:w="2038"/>
        <w:gridCol w:w="1480"/>
        <w:gridCol w:w="1651"/>
        <w:gridCol w:w="1551"/>
        <w:gridCol w:w="1547"/>
        <w:gridCol w:w="1221"/>
      </w:tblGrid>
      <w:tr w:rsidR="004B5F40" w:rsidRPr="004B5F40" w:rsidTr="004B5F40">
        <w:tc>
          <w:tcPr>
            <w:tcW w:w="932" w:type="dxa"/>
          </w:tcPr>
          <w:p w:rsidR="004B5F40" w:rsidRPr="004B5F40" w:rsidRDefault="004B5F40" w:rsidP="004B5F40">
            <w:pPr>
              <w:spacing w:afterAutospacing="1" w:line="360" w:lineRule="atLeast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B5F40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4B5F40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4B5F40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en-US" w:eastAsia="ru-RU"/>
              </w:rPr>
              <w:t>/</w:t>
            </w:r>
            <w:r w:rsidRPr="004B5F40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</w:p>
        </w:tc>
        <w:tc>
          <w:tcPr>
            <w:tcW w:w="2038" w:type="dxa"/>
          </w:tcPr>
          <w:p w:rsidR="004B5F40" w:rsidRPr="004B5F40" w:rsidRDefault="004B5F40" w:rsidP="004B5F40">
            <w:pPr>
              <w:spacing w:afterAutospacing="1" w:line="360" w:lineRule="atLeast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B5F40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ФИО учащихся</w:t>
            </w:r>
          </w:p>
        </w:tc>
        <w:tc>
          <w:tcPr>
            <w:tcW w:w="1480" w:type="dxa"/>
          </w:tcPr>
          <w:p w:rsidR="004B5F40" w:rsidRPr="004B5F40" w:rsidRDefault="004B5F40" w:rsidP="004B5F40">
            <w:pPr>
              <w:spacing w:afterAutospacing="1" w:line="360" w:lineRule="atLeast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B5F40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Баллы за тесты</w:t>
            </w:r>
          </w:p>
        </w:tc>
        <w:tc>
          <w:tcPr>
            <w:tcW w:w="1651" w:type="dxa"/>
          </w:tcPr>
          <w:p w:rsidR="004B5F40" w:rsidRPr="004B5F40" w:rsidRDefault="004B5F40" w:rsidP="004B5F40">
            <w:pPr>
              <w:spacing w:afterAutospacing="1" w:line="360" w:lineRule="atLeast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B5F40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Баллы за сочинение</w:t>
            </w:r>
          </w:p>
        </w:tc>
        <w:tc>
          <w:tcPr>
            <w:tcW w:w="1551" w:type="dxa"/>
          </w:tcPr>
          <w:p w:rsidR="004B5F40" w:rsidRPr="004B5F40" w:rsidRDefault="004B5F40" w:rsidP="004B5F40">
            <w:pPr>
              <w:spacing w:afterAutospacing="1" w:line="360" w:lineRule="atLeast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4B5F40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Первич</w:t>
            </w:r>
            <w:proofErr w:type="spellEnd"/>
            <w:r w:rsidRPr="004B5F40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. баллы</w:t>
            </w:r>
          </w:p>
        </w:tc>
        <w:tc>
          <w:tcPr>
            <w:tcW w:w="1547" w:type="dxa"/>
          </w:tcPr>
          <w:p w:rsidR="004B5F40" w:rsidRPr="004B5F40" w:rsidRDefault="004B5F40" w:rsidP="004B5F40">
            <w:pPr>
              <w:spacing w:afterAutospacing="1" w:line="360" w:lineRule="atLeast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4B5F40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Вторич</w:t>
            </w:r>
            <w:proofErr w:type="spellEnd"/>
            <w:r w:rsidRPr="004B5F40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. баллы</w:t>
            </w:r>
          </w:p>
        </w:tc>
        <w:tc>
          <w:tcPr>
            <w:tcW w:w="1221" w:type="dxa"/>
          </w:tcPr>
          <w:p w:rsidR="004B5F40" w:rsidRPr="004B5F40" w:rsidRDefault="004B5F40" w:rsidP="004B5F40">
            <w:pPr>
              <w:spacing w:afterAutospacing="1" w:line="360" w:lineRule="atLeast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B5F40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Оценка </w:t>
            </w:r>
          </w:p>
        </w:tc>
      </w:tr>
      <w:tr w:rsidR="004B5F40" w:rsidRPr="004B5F40" w:rsidTr="004B5F40">
        <w:tc>
          <w:tcPr>
            <w:tcW w:w="932" w:type="dxa"/>
          </w:tcPr>
          <w:p w:rsidR="004B5F40" w:rsidRPr="004B5F40" w:rsidRDefault="004B5F40" w:rsidP="004B5F40">
            <w:pPr>
              <w:spacing w:afterAutospacing="1" w:line="360" w:lineRule="atLeast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2038" w:type="dxa"/>
          </w:tcPr>
          <w:p w:rsidR="004B5F40" w:rsidRPr="004B5F40" w:rsidRDefault="004B5F40" w:rsidP="004B5F40">
            <w:pPr>
              <w:spacing w:afterAutospacing="1" w:line="360" w:lineRule="atLeast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Бойко Андрей Сергеевич</w:t>
            </w:r>
          </w:p>
        </w:tc>
        <w:tc>
          <w:tcPr>
            <w:tcW w:w="1480" w:type="dxa"/>
          </w:tcPr>
          <w:p w:rsidR="004B5F40" w:rsidRPr="004B5F40" w:rsidRDefault="004B5F40" w:rsidP="004B5F40">
            <w:pPr>
              <w:spacing w:afterAutospacing="1" w:line="360" w:lineRule="atLeast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51" w:type="dxa"/>
          </w:tcPr>
          <w:p w:rsidR="004B5F40" w:rsidRPr="004B5F40" w:rsidRDefault="004B5F40" w:rsidP="004B5F40">
            <w:pPr>
              <w:spacing w:afterAutospacing="1" w:line="360" w:lineRule="atLeast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1551" w:type="dxa"/>
          </w:tcPr>
          <w:p w:rsidR="004B5F40" w:rsidRPr="004B5F40" w:rsidRDefault="004B5F40" w:rsidP="004B5F40">
            <w:pPr>
              <w:spacing w:afterAutospacing="1" w:line="360" w:lineRule="atLeast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1547" w:type="dxa"/>
          </w:tcPr>
          <w:p w:rsidR="004B5F40" w:rsidRPr="004B5F40" w:rsidRDefault="004B5F40" w:rsidP="004B5F40">
            <w:pPr>
              <w:spacing w:afterAutospacing="1" w:line="360" w:lineRule="atLeast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41</w:t>
            </w:r>
          </w:p>
        </w:tc>
        <w:tc>
          <w:tcPr>
            <w:tcW w:w="1221" w:type="dxa"/>
          </w:tcPr>
          <w:p w:rsidR="004B5F40" w:rsidRPr="004B5F40" w:rsidRDefault="004B5F40" w:rsidP="004B5F40">
            <w:pPr>
              <w:spacing w:afterAutospacing="1" w:line="360" w:lineRule="atLeast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</w:tr>
      <w:tr w:rsidR="004B5F40" w:rsidRPr="004B5F40" w:rsidTr="004B5F40">
        <w:tc>
          <w:tcPr>
            <w:tcW w:w="932" w:type="dxa"/>
          </w:tcPr>
          <w:p w:rsidR="004B5F40" w:rsidRPr="004B5F40" w:rsidRDefault="004B5F40" w:rsidP="004B5F40">
            <w:pPr>
              <w:spacing w:afterAutospacing="1" w:line="360" w:lineRule="atLeast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2038" w:type="dxa"/>
          </w:tcPr>
          <w:p w:rsidR="004B5F40" w:rsidRPr="004B5F40" w:rsidRDefault="004B5F40" w:rsidP="004B5F40">
            <w:pPr>
              <w:spacing w:afterAutospacing="1" w:line="360" w:lineRule="atLeast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Будаева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Данара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 Николаевна</w:t>
            </w:r>
          </w:p>
        </w:tc>
        <w:tc>
          <w:tcPr>
            <w:tcW w:w="1480" w:type="dxa"/>
          </w:tcPr>
          <w:p w:rsidR="004B5F40" w:rsidRPr="004B5F40" w:rsidRDefault="004B5F40" w:rsidP="004B5F40">
            <w:pPr>
              <w:spacing w:afterAutospacing="1" w:line="360" w:lineRule="atLeast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1651" w:type="dxa"/>
          </w:tcPr>
          <w:p w:rsidR="004B5F40" w:rsidRPr="004B5F40" w:rsidRDefault="004B5F40" w:rsidP="004B5F40">
            <w:pPr>
              <w:spacing w:afterAutospacing="1" w:line="360" w:lineRule="atLeast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1551" w:type="dxa"/>
          </w:tcPr>
          <w:p w:rsidR="004B5F40" w:rsidRPr="004B5F40" w:rsidRDefault="004B5F40" w:rsidP="004B5F40">
            <w:pPr>
              <w:spacing w:afterAutospacing="1" w:line="360" w:lineRule="atLeast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36</w:t>
            </w:r>
          </w:p>
        </w:tc>
        <w:tc>
          <w:tcPr>
            <w:tcW w:w="1547" w:type="dxa"/>
          </w:tcPr>
          <w:p w:rsidR="004B5F40" w:rsidRPr="004B5F40" w:rsidRDefault="004B5F40" w:rsidP="004B5F40">
            <w:pPr>
              <w:spacing w:afterAutospacing="1" w:line="360" w:lineRule="atLeast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61</w:t>
            </w:r>
          </w:p>
        </w:tc>
        <w:tc>
          <w:tcPr>
            <w:tcW w:w="1221" w:type="dxa"/>
          </w:tcPr>
          <w:p w:rsidR="004B5F40" w:rsidRPr="004B5F40" w:rsidRDefault="004B5F40" w:rsidP="004B5F40">
            <w:pPr>
              <w:spacing w:afterAutospacing="1" w:line="360" w:lineRule="atLeast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</w:tr>
      <w:tr w:rsidR="004B5F40" w:rsidRPr="004B5F40" w:rsidTr="004B5F40">
        <w:tc>
          <w:tcPr>
            <w:tcW w:w="932" w:type="dxa"/>
          </w:tcPr>
          <w:p w:rsidR="004B5F40" w:rsidRPr="004B5F40" w:rsidRDefault="004B5F40" w:rsidP="004B5F40">
            <w:pPr>
              <w:spacing w:afterAutospacing="1" w:line="360" w:lineRule="atLeast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2038" w:type="dxa"/>
          </w:tcPr>
          <w:p w:rsidR="004B5F40" w:rsidRPr="004B5F40" w:rsidRDefault="004B5F40" w:rsidP="004B5F40">
            <w:pPr>
              <w:spacing w:afterAutospacing="1" w:line="360" w:lineRule="atLeast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Желябина Дана Николаевна</w:t>
            </w:r>
          </w:p>
        </w:tc>
        <w:tc>
          <w:tcPr>
            <w:tcW w:w="1480" w:type="dxa"/>
          </w:tcPr>
          <w:p w:rsidR="004B5F40" w:rsidRPr="004B5F40" w:rsidRDefault="004B5F40" w:rsidP="004B5F40">
            <w:pPr>
              <w:spacing w:afterAutospacing="1" w:line="360" w:lineRule="atLeast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1651" w:type="dxa"/>
          </w:tcPr>
          <w:p w:rsidR="004B5F40" w:rsidRPr="004B5F40" w:rsidRDefault="004B5F40" w:rsidP="004B5F40">
            <w:pPr>
              <w:spacing w:afterAutospacing="1" w:line="360" w:lineRule="atLeast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1551" w:type="dxa"/>
          </w:tcPr>
          <w:p w:rsidR="004B5F40" w:rsidRPr="004B5F40" w:rsidRDefault="004B5F40" w:rsidP="004B5F40">
            <w:pPr>
              <w:spacing w:afterAutospacing="1" w:line="360" w:lineRule="atLeast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37</w:t>
            </w:r>
          </w:p>
        </w:tc>
        <w:tc>
          <w:tcPr>
            <w:tcW w:w="1547" w:type="dxa"/>
          </w:tcPr>
          <w:p w:rsidR="004B5F40" w:rsidRPr="004B5F40" w:rsidRDefault="004B5F40" w:rsidP="004B5F40">
            <w:pPr>
              <w:spacing w:afterAutospacing="1" w:line="360" w:lineRule="atLeast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62</w:t>
            </w:r>
          </w:p>
        </w:tc>
        <w:tc>
          <w:tcPr>
            <w:tcW w:w="1221" w:type="dxa"/>
          </w:tcPr>
          <w:p w:rsidR="004B5F40" w:rsidRPr="004B5F40" w:rsidRDefault="004B5F40" w:rsidP="004B5F40">
            <w:pPr>
              <w:spacing w:afterAutospacing="1" w:line="360" w:lineRule="atLeast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</w:tr>
    </w:tbl>
    <w:p w:rsidR="004B5F40" w:rsidRPr="004B5F40" w:rsidRDefault="004B5F40" w:rsidP="004B5F40">
      <w:pPr>
        <w:shd w:val="clear" w:color="auto" w:fill="FFFFFF"/>
        <w:spacing w:after="0" w:afterAutospacing="1" w:line="360" w:lineRule="auto"/>
        <w:ind w:right="14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4B5F40" w:rsidRDefault="004B5F40" w:rsidP="004B5F40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rStyle w:val="c15"/>
          <w:b/>
          <w:bCs/>
          <w:color w:val="000000"/>
          <w:sz w:val="28"/>
          <w:szCs w:val="28"/>
        </w:rPr>
      </w:pPr>
    </w:p>
    <w:p w:rsidR="004B5F40" w:rsidRDefault="004B5F40" w:rsidP="004B5F40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rStyle w:val="c15"/>
          <w:b/>
          <w:bCs/>
          <w:color w:val="000000"/>
          <w:sz w:val="28"/>
          <w:szCs w:val="28"/>
        </w:rPr>
      </w:pPr>
    </w:p>
    <w:p w:rsidR="004B5F40" w:rsidRPr="004B5F40" w:rsidRDefault="00102CCA" w:rsidP="00102CCA">
      <w:pPr>
        <w:pStyle w:val="c7"/>
        <w:shd w:val="clear" w:color="auto" w:fill="FFFFFF"/>
        <w:tabs>
          <w:tab w:val="left" w:pos="1920"/>
          <w:tab w:val="center" w:pos="5102"/>
        </w:tabs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Style w:val="c15"/>
          <w:b/>
          <w:bCs/>
          <w:color w:val="000000"/>
          <w:sz w:val="28"/>
          <w:szCs w:val="28"/>
        </w:rPr>
        <w:lastRenderedPageBreak/>
        <w:tab/>
      </w:r>
      <w:r>
        <w:rPr>
          <w:rStyle w:val="c15"/>
          <w:b/>
          <w:bCs/>
          <w:color w:val="000000"/>
          <w:sz w:val="28"/>
          <w:szCs w:val="28"/>
        </w:rPr>
        <w:tab/>
      </w:r>
      <w:r w:rsidR="004B5F40" w:rsidRPr="004B5F40">
        <w:rPr>
          <w:rStyle w:val="c15"/>
          <w:b/>
          <w:bCs/>
          <w:color w:val="000000"/>
          <w:sz w:val="28"/>
          <w:szCs w:val="28"/>
        </w:rPr>
        <w:t>Структура КИМ</w:t>
      </w:r>
    </w:p>
    <w:p w:rsidR="004B5F40" w:rsidRPr="004B5F40" w:rsidRDefault="004B5F40" w:rsidP="00102CCA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sz w:val="28"/>
          <w:szCs w:val="28"/>
        </w:rPr>
      </w:pPr>
      <w:r w:rsidRPr="004B5F40">
        <w:rPr>
          <w:rStyle w:val="c1"/>
          <w:sz w:val="28"/>
          <w:szCs w:val="28"/>
        </w:rPr>
        <w:t>В экзаменационной работе содержится 27 заданий. Первая часть работы содержит 26 заданий с кратким ответом, вторая часть работы включает задание с развернутым ответом: сочинение по прочитанному тексту. В формате ЕГЭ 2022 года все задания базового уровня сложности.</w:t>
      </w:r>
    </w:p>
    <w:p w:rsidR="004B5F40" w:rsidRPr="004B5F40" w:rsidRDefault="004B5F40" w:rsidP="00102CC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Style w:val="c1"/>
          <w:sz w:val="28"/>
          <w:szCs w:val="28"/>
        </w:rPr>
        <w:t xml:space="preserve">        </w:t>
      </w:r>
      <w:r w:rsidRPr="004B5F40">
        <w:rPr>
          <w:rStyle w:val="c1"/>
          <w:sz w:val="28"/>
          <w:szCs w:val="28"/>
        </w:rPr>
        <w:t>Распределение заданий по основным содержательным разделам учебного предмета «Русский язык» следующее:</w:t>
      </w:r>
    </w:p>
    <w:p w:rsidR="004B5F40" w:rsidRPr="004B5F40" w:rsidRDefault="004B5F40" w:rsidP="00102CC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sz w:val="28"/>
          <w:szCs w:val="28"/>
        </w:rPr>
      </w:pPr>
      <w:r w:rsidRPr="004B5F40">
        <w:rPr>
          <w:rStyle w:val="c1"/>
          <w:sz w:val="28"/>
          <w:szCs w:val="28"/>
        </w:rPr>
        <w:t>Речь. Текст – 5 заданий;</w:t>
      </w:r>
    </w:p>
    <w:p w:rsidR="004B5F40" w:rsidRPr="004B5F40" w:rsidRDefault="004B5F40" w:rsidP="00102CC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sz w:val="28"/>
          <w:szCs w:val="28"/>
        </w:rPr>
      </w:pPr>
      <w:r w:rsidRPr="004B5F40">
        <w:rPr>
          <w:rStyle w:val="c1"/>
          <w:sz w:val="28"/>
          <w:szCs w:val="28"/>
        </w:rPr>
        <w:t>Лексика и фразеология – 2;</w:t>
      </w:r>
    </w:p>
    <w:p w:rsidR="004B5F40" w:rsidRPr="004B5F40" w:rsidRDefault="004B5F40" w:rsidP="00102CC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sz w:val="28"/>
          <w:szCs w:val="28"/>
        </w:rPr>
      </w:pPr>
      <w:r w:rsidRPr="004B5F40">
        <w:rPr>
          <w:rStyle w:val="c1"/>
          <w:sz w:val="28"/>
          <w:szCs w:val="28"/>
        </w:rPr>
        <w:t>Речь. Нормы орфографии – 7;</w:t>
      </w:r>
    </w:p>
    <w:p w:rsidR="004B5F40" w:rsidRPr="004B5F40" w:rsidRDefault="004B5F40" w:rsidP="00102CC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sz w:val="28"/>
          <w:szCs w:val="28"/>
        </w:rPr>
      </w:pPr>
      <w:r w:rsidRPr="004B5F40">
        <w:rPr>
          <w:rStyle w:val="c1"/>
          <w:sz w:val="28"/>
          <w:szCs w:val="28"/>
        </w:rPr>
        <w:t>Речь. Нормы пунктуации – 6;</w:t>
      </w:r>
    </w:p>
    <w:p w:rsidR="004B5F40" w:rsidRPr="004B5F40" w:rsidRDefault="004B5F40" w:rsidP="00102CC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sz w:val="28"/>
          <w:szCs w:val="28"/>
        </w:rPr>
      </w:pPr>
      <w:r w:rsidRPr="004B5F40">
        <w:rPr>
          <w:rStyle w:val="c1"/>
          <w:sz w:val="28"/>
          <w:szCs w:val="28"/>
        </w:rPr>
        <w:t>Речь. Языковые нормы – 5;</w:t>
      </w:r>
    </w:p>
    <w:p w:rsidR="004B5F40" w:rsidRPr="004B5F40" w:rsidRDefault="004B5F40" w:rsidP="00102CC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sz w:val="28"/>
          <w:szCs w:val="28"/>
        </w:rPr>
      </w:pPr>
      <w:r w:rsidRPr="004B5F40">
        <w:rPr>
          <w:rStyle w:val="c1"/>
          <w:sz w:val="28"/>
          <w:szCs w:val="28"/>
        </w:rPr>
        <w:t>Речь. Выразительность русской речи – 1;</w:t>
      </w:r>
    </w:p>
    <w:p w:rsidR="004B5F40" w:rsidRDefault="004B5F40" w:rsidP="00102CC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sz w:val="28"/>
          <w:szCs w:val="28"/>
        </w:rPr>
      </w:pPr>
      <w:r w:rsidRPr="004B5F40">
        <w:rPr>
          <w:rStyle w:val="c1"/>
          <w:sz w:val="28"/>
          <w:szCs w:val="28"/>
        </w:rPr>
        <w:t>Развитие речи. Сочинение– 1.</w:t>
      </w:r>
    </w:p>
    <w:p w:rsidR="004B5F40" w:rsidRPr="004B5F40" w:rsidRDefault="004B5F40" w:rsidP="004B5F40">
      <w:pPr>
        <w:pStyle w:val="c2"/>
        <w:shd w:val="clear" w:color="auto" w:fill="FFFFFF"/>
        <w:tabs>
          <w:tab w:val="left" w:pos="1425"/>
          <w:tab w:val="center" w:pos="5102"/>
        </w:tabs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  <w:shd w:val="clear" w:color="auto" w:fill="FFFFFF"/>
        </w:rPr>
      </w:pPr>
      <w:r w:rsidRPr="004B5F40">
        <w:rPr>
          <w:b/>
          <w:bCs/>
          <w:color w:val="000000"/>
          <w:sz w:val="28"/>
          <w:szCs w:val="28"/>
          <w:shd w:val="clear" w:color="auto" w:fill="FFFFFF"/>
        </w:rPr>
        <w:tab/>
      </w:r>
      <w:r w:rsidRPr="004B5F40">
        <w:rPr>
          <w:b/>
          <w:bCs/>
          <w:color w:val="000000"/>
          <w:sz w:val="28"/>
          <w:szCs w:val="28"/>
          <w:shd w:val="clear" w:color="auto" w:fill="FFFFFF"/>
        </w:rPr>
        <w:tab/>
        <w:t>Анализ I части. Задания с кратким ответом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25"/>
        <w:gridCol w:w="4257"/>
        <w:gridCol w:w="1234"/>
        <w:gridCol w:w="1235"/>
        <w:gridCol w:w="1234"/>
        <w:gridCol w:w="1235"/>
      </w:tblGrid>
      <w:tr w:rsidR="004B5F40" w:rsidRPr="004B5F40" w:rsidTr="004B5F40">
        <w:trPr>
          <w:trHeight w:val="531"/>
        </w:trPr>
        <w:tc>
          <w:tcPr>
            <w:tcW w:w="1225" w:type="dxa"/>
            <w:vMerge w:val="restart"/>
          </w:tcPr>
          <w:p w:rsidR="004B5F40" w:rsidRPr="004B5F40" w:rsidRDefault="004B5F40" w:rsidP="004B5F40">
            <w:pPr>
              <w:pStyle w:val="c2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4B5F40">
              <w:rPr>
                <w:b/>
                <w:sz w:val="28"/>
                <w:szCs w:val="28"/>
              </w:rPr>
              <w:t>Номер</w:t>
            </w:r>
            <w:r w:rsidRPr="004B5F40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4B5F40">
              <w:rPr>
                <w:b/>
                <w:sz w:val="28"/>
                <w:szCs w:val="28"/>
              </w:rPr>
              <w:t>задания</w:t>
            </w:r>
          </w:p>
        </w:tc>
        <w:tc>
          <w:tcPr>
            <w:tcW w:w="4257" w:type="dxa"/>
            <w:vMerge w:val="restart"/>
          </w:tcPr>
          <w:p w:rsidR="004B5F40" w:rsidRPr="004B5F40" w:rsidRDefault="004B5F40" w:rsidP="004B5F40">
            <w:pPr>
              <w:pStyle w:val="c2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4B5F40">
              <w:rPr>
                <w:b/>
                <w:sz w:val="28"/>
                <w:szCs w:val="28"/>
              </w:rPr>
              <w:t>Формулировка задания</w:t>
            </w:r>
          </w:p>
        </w:tc>
        <w:tc>
          <w:tcPr>
            <w:tcW w:w="2469" w:type="dxa"/>
            <w:gridSpan w:val="2"/>
          </w:tcPr>
          <w:p w:rsidR="004B5F40" w:rsidRPr="004B5F40" w:rsidRDefault="004B5F40" w:rsidP="004B5F40">
            <w:pPr>
              <w:pStyle w:val="c2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4B5F40">
              <w:rPr>
                <w:b/>
                <w:sz w:val="28"/>
                <w:szCs w:val="28"/>
              </w:rPr>
              <w:t>Выполнили</w:t>
            </w:r>
          </w:p>
        </w:tc>
        <w:tc>
          <w:tcPr>
            <w:tcW w:w="2469" w:type="dxa"/>
            <w:gridSpan w:val="2"/>
          </w:tcPr>
          <w:p w:rsidR="004B5F40" w:rsidRPr="004B5F40" w:rsidRDefault="004B5F40" w:rsidP="004B5F40">
            <w:pPr>
              <w:pStyle w:val="c2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4B5F40">
              <w:rPr>
                <w:b/>
                <w:sz w:val="28"/>
                <w:szCs w:val="28"/>
              </w:rPr>
              <w:t>Не выполнили</w:t>
            </w:r>
          </w:p>
        </w:tc>
      </w:tr>
      <w:tr w:rsidR="004B5F40" w:rsidRPr="004B5F40" w:rsidTr="004B5F40">
        <w:tc>
          <w:tcPr>
            <w:tcW w:w="1225" w:type="dxa"/>
            <w:vMerge/>
          </w:tcPr>
          <w:p w:rsidR="004B5F40" w:rsidRPr="004B5F40" w:rsidRDefault="004B5F40" w:rsidP="004B5F40">
            <w:pPr>
              <w:pStyle w:val="c2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257" w:type="dxa"/>
            <w:vMerge/>
          </w:tcPr>
          <w:p w:rsidR="004B5F40" w:rsidRPr="004B5F40" w:rsidRDefault="004B5F40" w:rsidP="004B5F40">
            <w:pPr>
              <w:pStyle w:val="c2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234" w:type="dxa"/>
          </w:tcPr>
          <w:p w:rsidR="004B5F40" w:rsidRPr="004B5F40" w:rsidRDefault="004B5F40" w:rsidP="004B5F40">
            <w:pPr>
              <w:pStyle w:val="c2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4B5F40">
              <w:rPr>
                <w:b/>
                <w:sz w:val="28"/>
                <w:szCs w:val="28"/>
              </w:rPr>
              <w:t>Кол-во</w:t>
            </w:r>
          </w:p>
        </w:tc>
        <w:tc>
          <w:tcPr>
            <w:tcW w:w="1235" w:type="dxa"/>
          </w:tcPr>
          <w:p w:rsidR="004B5F40" w:rsidRPr="004B5F40" w:rsidRDefault="004B5F40" w:rsidP="004B5F40">
            <w:pPr>
              <w:pStyle w:val="c2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4B5F40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234" w:type="dxa"/>
          </w:tcPr>
          <w:p w:rsidR="004B5F40" w:rsidRPr="004B5F40" w:rsidRDefault="004B5F40" w:rsidP="004B5F40">
            <w:pPr>
              <w:pStyle w:val="c2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4B5F40">
              <w:rPr>
                <w:b/>
                <w:sz w:val="28"/>
                <w:szCs w:val="28"/>
              </w:rPr>
              <w:t>Кол-во</w:t>
            </w:r>
          </w:p>
        </w:tc>
        <w:tc>
          <w:tcPr>
            <w:tcW w:w="1235" w:type="dxa"/>
          </w:tcPr>
          <w:p w:rsidR="004B5F40" w:rsidRPr="004B5F40" w:rsidRDefault="004B5F40" w:rsidP="004B5F40">
            <w:pPr>
              <w:pStyle w:val="c2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4B5F40">
              <w:rPr>
                <w:b/>
                <w:sz w:val="28"/>
                <w:szCs w:val="28"/>
              </w:rPr>
              <w:t>%</w:t>
            </w:r>
          </w:p>
        </w:tc>
      </w:tr>
      <w:tr w:rsidR="004B5F40" w:rsidRPr="004B5F40" w:rsidTr="00155B8C">
        <w:tc>
          <w:tcPr>
            <w:tcW w:w="1225" w:type="dxa"/>
          </w:tcPr>
          <w:p w:rsidR="004B5F40" w:rsidRPr="004B5F40" w:rsidRDefault="004B5F40" w:rsidP="004B5F40">
            <w:pPr>
              <w:pStyle w:val="c2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4B5F4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7" w:type="dxa"/>
          </w:tcPr>
          <w:p w:rsidR="004B5F40" w:rsidRPr="001B0E48" w:rsidRDefault="004B5F40" w:rsidP="004B5F40">
            <w:pPr>
              <w:pStyle w:val="c2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B0E48">
              <w:rPr>
                <w:color w:val="000000"/>
                <w:sz w:val="28"/>
                <w:szCs w:val="28"/>
                <w:shd w:val="clear" w:color="auto" w:fill="FFFFFF"/>
              </w:rPr>
              <w:t>Информационная обработка текста</w:t>
            </w:r>
          </w:p>
        </w:tc>
        <w:tc>
          <w:tcPr>
            <w:tcW w:w="1234" w:type="dxa"/>
          </w:tcPr>
          <w:p w:rsidR="004B5F40" w:rsidRPr="00EE0D8E" w:rsidRDefault="001B0E48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E0D8E">
              <w:rPr>
                <w:sz w:val="28"/>
                <w:szCs w:val="28"/>
              </w:rPr>
              <w:t>2</w:t>
            </w:r>
          </w:p>
        </w:tc>
        <w:tc>
          <w:tcPr>
            <w:tcW w:w="1235" w:type="dxa"/>
          </w:tcPr>
          <w:p w:rsidR="004B5F40" w:rsidRPr="00EE0D8E" w:rsidRDefault="00EE0D8E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E0D8E">
              <w:rPr>
                <w:sz w:val="28"/>
                <w:szCs w:val="28"/>
              </w:rPr>
              <w:t>66</w:t>
            </w:r>
          </w:p>
        </w:tc>
        <w:tc>
          <w:tcPr>
            <w:tcW w:w="1234" w:type="dxa"/>
          </w:tcPr>
          <w:p w:rsidR="004B5F40" w:rsidRPr="00EE0D8E" w:rsidRDefault="001B0E48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E0D8E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</w:tcPr>
          <w:p w:rsidR="004B5F40" w:rsidRPr="00EE0D8E" w:rsidRDefault="00EE0D8E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E0D8E">
              <w:rPr>
                <w:sz w:val="28"/>
                <w:szCs w:val="28"/>
              </w:rPr>
              <w:t>33</w:t>
            </w:r>
          </w:p>
        </w:tc>
      </w:tr>
      <w:tr w:rsidR="004B5F40" w:rsidRPr="004B5F40" w:rsidTr="00155B8C">
        <w:tc>
          <w:tcPr>
            <w:tcW w:w="1225" w:type="dxa"/>
          </w:tcPr>
          <w:p w:rsidR="004B5F40" w:rsidRPr="004B5F40" w:rsidRDefault="004B5F40" w:rsidP="004B5F40">
            <w:pPr>
              <w:pStyle w:val="c2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4B5F4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57" w:type="dxa"/>
          </w:tcPr>
          <w:p w:rsidR="004B5F40" w:rsidRPr="001B0E48" w:rsidRDefault="004B5F40" w:rsidP="004B5F40">
            <w:pPr>
              <w:pStyle w:val="c2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1B0E48">
              <w:rPr>
                <w:color w:val="000000"/>
                <w:sz w:val="28"/>
                <w:szCs w:val="28"/>
                <w:shd w:val="clear" w:color="auto" w:fill="FFFFFF"/>
              </w:rPr>
              <w:t>Средства связи предложений в тексте</w:t>
            </w:r>
          </w:p>
        </w:tc>
        <w:tc>
          <w:tcPr>
            <w:tcW w:w="1234" w:type="dxa"/>
          </w:tcPr>
          <w:p w:rsidR="004B5F40" w:rsidRPr="00EE0D8E" w:rsidRDefault="00EE0D8E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1235" w:type="dxa"/>
          </w:tcPr>
          <w:p w:rsidR="004B5F40" w:rsidRPr="00EE0D8E" w:rsidRDefault="00EE0D8E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1234" w:type="dxa"/>
          </w:tcPr>
          <w:p w:rsidR="004B5F40" w:rsidRPr="00EE0D8E" w:rsidRDefault="001B0E48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E0D8E">
              <w:rPr>
                <w:rFonts w:ascii="Calibri" w:hAnsi="Calibri" w:cs="Calibri"/>
                <w:sz w:val="28"/>
                <w:szCs w:val="28"/>
              </w:rPr>
              <w:t>3</w:t>
            </w:r>
          </w:p>
        </w:tc>
        <w:tc>
          <w:tcPr>
            <w:tcW w:w="1235" w:type="dxa"/>
          </w:tcPr>
          <w:p w:rsidR="004B5F40" w:rsidRPr="00EE0D8E" w:rsidRDefault="00EE0D8E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E0D8E">
              <w:rPr>
                <w:rFonts w:ascii="Calibri" w:hAnsi="Calibri" w:cs="Calibri"/>
                <w:sz w:val="28"/>
                <w:szCs w:val="28"/>
              </w:rPr>
              <w:t>100</w:t>
            </w:r>
          </w:p>
        </w:tc>
      </w:tr>
      <w:tr w:rsidR="004B5F40" w:rsidRPr="004B5F40" w:rsidTr="00155B8C">
        <w:tc>
          <w:tcPr>
            <w:tcW w:w="1225" w:type="dxa"/>
          </w:tcPr>
          <w:p w:rsidR="004B5F40" w:rsidRPr="004B5F40" w:rsidRDefault="004B5F40" w:rsidP="004B5F40">
            <w:pPr>
              <w:pStyle w:val="c2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4B5F4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257" w:type="dxa"/>
          </w:tcPr>
          <w:p w:rsidR="004B5F40" w:rsidRPr="001B0E48" w:rsidRDefault="004B5F40" w:rsidP="004B5F40">
            <w:pPr>
              <w:pStyle w:val="c2"/>
              <w:tabs>
                <w:tab w:val="left" w:pos="1320"/>
              </w:tabs>
              <w:spacing w:before="0" w:beforeAutospacing="0" w:after="0" w:afterAutospacing="0" w:line="360" w:lineRule="auto"/>
              <w:rPr>
                <w:rFonts w:ascii="Calibri" w:hAnsi="Calibri" w:cs="Calibri"/>
                <w:b/>
                <w:sz w:val="28"/>
                <w:szCs w:val="28"/>
              </w:rPr>
            </w:pPr>
            <w:r w:rsidRPr="001B0E48">
              <w:rPr>
                <w:color w:val="000000"/>
                <w:sz w:val="28"/>
                <w:szCs w:val="28"/>
                <w:shd w:val="clear" w:color="auto" w:fill="FFFFFF"/>
              </w:rPr>
              <w:t>Лексическое значение слова</w:t>
            </w:r>
          </w:p>
        </w:tc>
        <w:tc>
          <w:tcPr>
            <w:tcW w:w="1234" w:type="dxa"/>
          </w:tcPr>
          <w:p w:rsidR="004B5F40" w:rsidRPr="00EE0D8E" w:rsidRDefault="001B0E48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E0D8E">
              <w:rPr>
                <w:rFonts w:ascii="Calibri" w:hAnsi="Calibri" w:cs="Calibri"/>
                <w:sz w:val="28"/>
                <w:szCs w:val="28"/>
              </w:rPr>
              <w:t>0</w:t>
            </w:r>
          </w:p>
        </w:tc>
        <w:tc>
          <w:tcPr>
            <w:tcW w:w="1235" w:type="dxa"/>
          </w:tcPr>
          <w:p w:rsidR="004B5F40" w:rsidRPr="00EE0D8E" w:rsidRDefault="004B5F40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234" w:type="dxa"/>
          </w:tcPr>
          <w:p w:rsidR="004B5F40" w:rsidRPr="00EE0D8E" w:rsidRDefault="001B0E48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E0D8E">
              <w:rPr>
                <w:rFonts w:ascii="Calibri" w:hAnsi="Calibri" w:cs="Calibri"/>
                <w:sz w:val="28"/>
                <w:szCs w:val="28"/>
              </w:rPr>
              <w:t>3</w:t>
            </w:r>
          </w:p>
        </w:tc>
        <w:tc>
          <w:tcPr>
            <w:tcW w:w="1235" w:type="dxa"/>
          </w:tcPr>
          <w:p w:rsidR="004B5F40" w:rsidRPr="00EE0D8E" w:rsidRDefault="00EE0D8E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E0D8E">
              <w:rPr>
                <w:rFonts w:ascii="Calibri" w:hAnsi="Calibri" w:cs="Calibri"/>
                <w:sz w:val="28"/>
                <w:szCs w:val="28"/>
              </w:rPr>
              <w:t>100</w:t>
            </w:r>
          </w:p>
        </w:tc>
      </w:tr>
      <w:tr w:rsidR="004B5F40" w:rsidRPr="004B5F40" w:rsidTr="00155B8C">
        <w:tc>
          <w:tcPr>
            <w:tcW w:w="1225" w:type="dxa"/>
          </w:tcPr>
          <w:p w:rsidR="004B5F40" w:rsidRPr="004B5F40" w:rsidRDefault="004B5F40" w:rsidP="004B5F40">
            <w:pPr>
              <w:pStyle w:val="c2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4B5F4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257" w:type="dxa"/>
          </w:tcPr>
          <w:p w:rsidR="004B5F40" w:rsidRPr="001B0E48" w:rsidRDefault="004B5F40" w:rsidP="004B5F40">
            <w:pPr>
              <w:pStyle w:val="c2"/>
              <w:tabs>
                <w:tab w:val="left" w:pos="285"/>
              </w:tabs>
              <w:spacing w:before="0" w:beforeAutospacing="0" w:after="0" w:afterAutospacing="0"/>
              <w:rPr>
                <w:rFonts w:ascii="Calibri" w:hAnsi="Calibri" w:cs="Calibri"/>
                <w:b/>
                <w:sz w:val="28"/>
                <w:szCs w:val="28"/>
              </w:rPr>
            </w:pPr>
            <w:r w:rsidRPr="001B0E48">
              <w:rPr>
                <w:sz w:val="28"/>
                <w:szCs w:val="28"/>
                <w:shd w:val="clear" w:color="auto" w:fill="FFFFFF"/>
              </w:rPr>
              <w:t>Орфоэпические нормы (постановка ударения)</w:t>
            </w:r>
          </w:p>
        </w:tc>
        <w:tc>
          <w:tcPr>
            <w:tcW w:w="1234" w:type="dxa"/>
          </w:tcPr>
          <w:p w:rsidR="004B5F40" w:rsidRPr="00EE0D8E" w:rsidRDefault="001B0E48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E0D8E"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1235" w:type="dxa"/>
          </w:tcPr>
          <w:p w:rsidR="004B5F40" w:rsidRPr="00EE0D8E" w:rsidRDefault="00EE0D8E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E0D8E">
              <w:rPr>
                <w:rFonts w:ascii="Calibri" w:hAnsi="Calibri" w:cs="Calibri"/>
                <w:sz w:val="28"/>
                <w:szCs w:val="28"/>
              </w:rPr>
              <w:t>33</w:t>
            </w:r>
          </w:p>
        </w:tc>
        <w:tc>
          <w:tcPr>
            <w:tcW w:w="1234" w:type="dxa"/>
          </w:tcPr>
          <w:p w:rsidR="004B5F40" w:rsidRPr="00EE0D8E" w:rsidRDefault="001B0E48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E0D8E"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  <w:tc>
          <w:tcPr>
            <w:tcW w:w="1235" w:type="dxa"/>
          </w:tcPr>
          <w:p w:rsidR="004B5F40" w:rsidRPr="00EE0D8E" w:rsidRDefault="00EE0D8E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E0D8E">
              <w:rPr>
                <w:rFonts w:ascii="Calibri" w:hAnsi="Calibri" w:cs="Calibri"/>
                <w:sz w:val="28"/>
                <w:szCs w:val="28"/>
              </w:rPr>
              <w:t>66</w:t>
            </w:r>
          </w:p>
        </w:tc>
      </w:tr>
      <w:tr w:rsidR="004B5F40" w:rsidRPr="004B5F40" w:rsidTr="00155B8C">
        <w:tc>
          <w:tcPr>
            <w:tcW w:w="1225" w:type="dxa"/>
          </w:tcPr>
          <w:p w:rsidR="004B5F40" w:rsidRPr="004B5F40" w:rsidRDefault="004B5F40" w:rsidP="004B5F40">
            <w:pPr>
              <w:pStyle w:val="c2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4B5F4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257" w:type="dxa"/>
          </w:tcPr>
          <w:p w:rsidR="004B5F40" w:rsidRPr="001B0E48" w:rsidRDefault="004B5F40" w:rsidP="004B5F4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b/>
                <w:sz w:val="28"/>
                <w:szCs w:val="28"/>
              </w:rPr>
            </w:pPr>
            <w:r w:rsidRPr="001B0E48">
              <w:rPr>
                <w:rStyle w:val="c11"/>
                <w:sz w:val="28"/>
                <w:szCs w:val="28"/>
                <w:shd w:val="clear" w:color="auto" w:fill="FFFFFF"/>
              </w:rPr>
              <w:t>Паронимы. Исправить лексическую ошибку, подобрать пароним.</w:t>
            </w:r>
          </w:p>
        </w:tc>
        <w:tc>
          <w:tcPr>
            <w:tcW w:w="1234" w:type="dxa"/>
          </w:tcPr>
          <w:p w:rsidR="004B5F40" w:rsidRPr="00EE0D8E" w:rsidRDefault="001B0E48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E0D8E"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  <w:tc>
          <w:tcPr>
            <w:tcW w:w="1235" w:type="dxa"/>
          </w:tcPr>
          <w:p w:rsidR="004B5F40" w:rsidRPr="00EE0D8E" w:rsidRDefault="00EE0D8E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E0D8E">
              <w:rPr>
                <w:rFonts w:ascii="Calibri" w:hAnsi="Calibri" w:cs="Calibri"/>
                <w:sz w:val="28"/>
                <w:szCs w:val="28"/>
              </w:rPr>
              <w:t>66</w:t>
            </w:r>
          </w:p>
        </w:tc>
        <w:tc>
          <w:tcPr>
            <w:tcW w:w="1234" w:type="dxa"/>
          </w:tcPr>
          <w:p w:rsidR="004B5F40" w:rsidRPr="00EE0D8E" w:rsidRDefault="001B0E48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E0D8E"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1235" w:type="dxa"/>
          </w:tcPr>
          <w:p w:rsidR="004B5F40" w:rsidRPr="00EE0D8E" w:rsidRDefault="00EE0D8E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E0D8E">
              <w:rPr>
                <w:rFonts w:ascii="Calibri" w:hAnsi="Calibri" w:cs="Calibri"/>
                <w:sz w:val="28"/>
                <w:szCs w:val="28"/>
              </w:rPr>
              <w:t>33</w:t>
            </w:r>
          </w:p>
        </w:tc>
      </w:tr>
      <w:tr w:rsidR="004B5F40" w:rsidRPr="004B5F40" w:rsidTr="00155B8C">
        <w:tc>
          <w:tcPr>
            <w:tcW w:w="1225" w:type="dxa"/>
          </w:tcPr>
          <w:p w:rsidR="004B5F40" w:rsidRPr="004B5F40" w:rsidRDefault="004B5F40" w:rsidP="004B5F40">
            <w:pPr>
              <w:pStyle w:val="c2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4B5F4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257" w:type="dxa"/>
          </w:tcPr>
          <w:p w:rsidR="004B5F40" w:rsidRPr="001B0E48" w:rsidRDefault="004B5F40" w:rsidP="004B5F40">
            <w:pPr>
              <w:pStyle w:val="c2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1B0E48">
              <w:rPr>
                <w:sz w:val="28"/>
                <w:szCs w:val="28"/>
                <w:shd w:val="clear" w:color="auto" w:fill="FFFFFF"/>
              </w:rPr>
              <w:t>Лексические нормы. Исправить лексическую ошибку, исключить или заменить слово.</w:t>
            </w:r>
          </w:p>
        </w:tc>
        <w:tc>
          <w:tcPr>
            <w:tcW w:w="1234" w:type="dxa"/>
          </w:tcPr>
          <w:p w:rsidR="004B5F40" w:rsidRPr="00EE0D8E" w:rsidRDefault="001B0E48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E0D8E">
              <w:rPr>
                <w:rFonts w:ascii="Calibri" w:hAnsi="Calibri" w:cs="Calibri"/>
                <w:sz w:val="28"/>
                <w:szCs w:val="28"/>
              </w:rPr>
              <w:t>3</w:t>
            </w:r>
          </w:p>
        </w:tc>
        <w:tc>
          <w:tcPr>
            <w:tcW w:w="1235" w:type="dxa"/>
          </w:tcPr>
          <w:p w:rsidR="004B5F40" w:rsidRPr="00EE0D8E" w:rsidRDefault="00EE0D8E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E0D8E">
              <w:rPr>
                <w:rFonts w:ascii="Calibri" w:hAnsi="Calibri" w:cs="Calibri"/>
                <w:sz w:val="28"/>
                <w:szCs w:val="28"/>
              </w:rPr>
              <w:t>100</w:t>
            </w:r>
          </w:p>
        </w:tc>
        <w:tc>
          <w:tcPr>
            <w:tcW w:w="1234" w:type="dxa"/>
          </w:tcPr>
          <w:p w:rsidR="004B5F40" w:rsidRPr="00EE0D8E" w:rsidRDefault="00EE0D8E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1235" w:type="dxa"/>
          </w:tcPr>
          <w:p w:rsidR="004B5F40" w:rsidRPr="00EE0D8E" w:rsidRDefault="00EE0D8E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</w:tr>
      <w:tr w:rsidR="004B5F40" w:rsidRPr="004B5F40" w:rsidTr="00155B8C">
        <w:tc>
          <w:tcPr>
            <w:tcW w:w="1225" w:type="dxa"/>
          </w:tcPr>
          <w:p w:rsidR="004B5F40" w:rsidRPr="004B5F40" w:rsidRDefault="004B5F40" w:rsidP="004B5F40">
            <w:pPr>
              <w:pStyle w:val="c2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4B5F4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257" w:type="dxa"/>
          </w:tcPr>
          <w:p w:rsidR="004B5F40" w:rsidRPr="001B0E48" w:rsidRDefault="004B5F40" w:rsidP="004B5F40">
            <w:pPr>
              <w:pStyle w:val="c2"/>
              <w:tabs>
                <w:tab w:val="left" w:pos="720"/>
              </w:tabs>
              <w:spacing w:before="0" w:beforeAutospacing="0" w:after="0" w:afterAutospacing="0"/>
              <w:rPr>
                <w:rFonts w:ascii="Calibri" w:hAnsi="Calibri" w:cs="Calibri"/>
                <w:b/>
                <w:sz w:val="28"/>
                <w:szCs w:val="28"/>
              </w:rPr>
            </w:pPr>
            <w:r w:rsidRPr="001B0E48">
              <w:rPr>
                <w:color w:val="000000"/>
                <w:sz w:val="28"/>
                <w:szCs w:val="28"/>
                <w:shd w:val="clear" w:color="auto" w:fill="FFFFFF"/>
              </w:rPr>
              <w:t>Морфологические формы (образование форм слова)</w:t>
            </w:r>
          </w:p>
        </w:tc>
        <w:tc>
          <w:tcPr>
            <w:tcW w:w="1234" w:type="dxa"/>
          </w:tcPr>
          <w:p w:rsidR="004B5F40" w:rsidRPr="00EE0D8E" w:rsidRDefault="00EE0D8E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1235" w:type="dxa"/>
          </w:tcPr>
          <w:p w:rsidR="004B5F40" w:rsidRPr="00EE0D8E" w:rsidRDefault="00EE0D8E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1234" w:type="dxa"/>
          </w:tcPr>
          <w:p w:rsidR="004B5F40" w:rsidRPr="00EE0D8E" w:rsidRDefault="001B0E48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E0D8E">
              <w:rPr>
                <w:rFonts w:ascii="Calibri" w:hAnsi="Calibri" w:cs="Calibri"/>
                <w:sz w:val="28"/>
                <w:szCs w:val="28"/>
              </w:rPr>
              <w:t>3</w:t>
            </w:r>
          </w:p>
        </w:tc>
        <w:tc>
          <w:tcPr>
            <w:tcW w:w="1235" w:type="dxa"/>
          </w:tcPr>
          <w:p w:rsidR="004B5F40" w:rsidRPr="00EE0D8E" w:rsidRDefault="00EE0D8E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E0D8E">
              <w:rPr>
                <w:rFonts w:ascii="Calibri" w:hAnsi="Calibri" w:cs="Calibri"/>
                <w:sz w:val="28"/>
                <w:szCs w:val="28"/>
              </w:rPr>
              <w:t>100</w:t>
            </w:r>
          </w:p>
        </w:tc>
      </w:tr>
      <w:tr w:rsidR="004B5F40" w:rsidRPr="004B5F40" w:rsidTr="00155B8C">
        <w:tc>
          <w:tcPr>
            <w:tcW w:w="1225" w:type="dxa"/>
          </w:tcPr>
          <w:p w:rsidR="004B5F40" w:rsidRPr="004B5F40" w:rsidRDefault="004B5F40" w:rsidP="004B5F40">
            <w:pPr>
              <w:pStyle w:val="c2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4B5F4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257" w:type="dxa"/>
          </w:tcPr>
          <w:p w:rsidR="004B5F40" w:rsidRPr="001B0E48" w:rsidRDefault="004B5F40" w:rsidP="004B5F40">
            <w:pPr>
              <w:pStyle w:val="c2"/>
              <w:tabs>
                <w:tab w:val="left" w:pos="405"/>
              </w:tabs>
              <w:spacing w:before="0" w:beforeAutospacing="0" w:after="0" w:afterAutospacing="0" w:line="360" w:lineRule="auto"/>
              <w:rPr>
                <w:rFonts w:ascii="Calibri" w:hAnsi="Calibri" w:cs="Calibri"/>
                <w:b/>
                <w:sz w:val="28"/>
                <w:szCs w:val="28"/>
              </w:rPr>
            </w:pPr>
            <w:r w:rsidRPr="001B0E48">
              <w:rPr>
                <w:rStyle w:val="c27"/>
                <w:sz w:val="28"/>
                <w:szCs w:val="28"/>
                <w:shd w:val="clear" w:color="auto" w:fill="FFFFFF"/>
              </w:rPr>
              <w:t>Синтаксические нормы. </w:t>
            </w:r>
            <w:r w:rsidRPr="001B0E48">
              <w:rPr>
                <w:rStyle w:val="c11"/>
                <w:sz w:val="28"/>
                <w:szCs w:val="28"/>
                <w:shd w:val="clear" w:color="auto" w:fill="FFFFFF"/>
              </w:rPr>
              <w:t xml:space="preserve">Установить соответствие </w:t>
            </w:r>
            <w:r w:rsidRPr="001B0E48">
              <w:rPr>
                <w:rStyle w:val="c11"/>
                <w:sz w:val="28"/>
                <w:szCs w:val="28"/>
                <w:shd w:val="clear" w:color="auto" w:fill="FFFFFF"/>
              </w:rPr>
              <w:lastRenderedPageBreak/>
              <w:t>между грамматическими ошибками и предложениями.</w:t>
            </w:r>
          </w:p>
        </w:tc>
        <w:tc>
          <w:tcPr>
            <w:tcW w:w="1234" w:type="dxa"/>
          </w:tcPr>
          <w:p w:rsidR="004B5F40" w:rsidRPr="00EE0D8E" w:rsidRDefault="001B0E48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E0D8E">
              <w:rPr>
                <w:rFonts w:ascii="Calibri" w:hAnsi="Calibri" w:cs="Calibri"/>
                <w:sz w:val="28"/>
                <w:szCs w:val="28"/>
              </w:rPr>
              <w:lastRenderedPageBreak/>
              <w:t>1</w:t>
            </w:r>
          </w:p>
        </w:tc>
        <w:tc>
          <w:tcPr>
            <w:tcW w:w="1235" w:type="dxa"/>
          </w:tcPr>
          <w:p w:rsidR="004B5F40" w:rsidRPr="00EE0D8E" w:rsidRDefault="00EE0D8E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E0D8E">
              <w:rPr>
                <w:rFonts w:ascii="Calibri" w:hAnsi="Calibri" w:cs="Calibri"/>
                <w:sz w:val="28"/>
                <w:szCs w:val="28"/>
              </w:rPr>
              <w:t>33</w:t>
            </w:r>
          </w:p>
        </w:tc>
        <w:tc>
          <w:tcPr>
            <w:tcW w:w="1234" w:type="dxa"/>
          </w:tcPr>
          <w:p w:rsidR="004B5F40" w:rsidRPr="00EE0D8E" w:rsidRDefault="001B0E48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E0D8E"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  <w:tc>
          <w:tcPr>
            <w:tcW w:w="1235" w:type="dxa"/>
          </w:tcPr>
          <w:p w:rsidR="004B5F40" w:rsidRPr="00EE0D8E" w:rsidRDefault="00EE0D8E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E0D8E">
              <w:rPr>
                <w:rFonts w:ascii="Calibri" w:hAnsi="Calibri" w:cs="Calibri"/>
                <w:sz w:val="28"/>
                <w:szCs w:val="28"/>
              </w:rPr>
              <w:t>66</w:t>
            </w:r>
          </w:p>
        </w:tc>
      </w:tr>
      <w:tr w:rsidR="004B5F40" w:rsidRPr="004B5F40" w:rsidTr="00155B8C">
        <w:tc>
          <w:tcPr>
            <w:tcW w:w="1225" w:type="dxa"/>
          </w:tcPr>
          <w:p w:rsidR="004B5F40" w:rsidRPr="004B5F40" w:rsidRDefault="004B5F40" w:rsidP="004B5F40">
            <w:pPr>
              <w:pStyle w:val="c2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4B5F40">
              <w:rPr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4257" w:type="dxa"/>
          </w:tcPr>
          <w:p w:rsidR="004B5F40" w:rsidRPr="001B0E48" w:rsidRDefault="004B5F40" w:rsidP="004B5F40">
            <w:pPr>
              <w:pStyle w:val="c2"/>
              <w:tabs>
                <w:tab w:val="left" w:pos="735"/>
                <w:tab w:val="left" w:pos="780"/>
              </w:tabs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B0E48">
              <w:rPr>
                <w:sz w:val="28"/>
                <w:szCs w:val="28"/>
              </w:rPr>
              <w:t>Правописание корней</w:t>
            </w:r>
          </w:p>
        </w:tc>
        <w:tc>
          <w:tcPr>
            <w:tcW w:w="1234" w:type="dxa"/>
          </w:tcPr>
          <w:p w:rsidR="004B5F40" w:rsidRPr="00EE0D8E" w:rsidRDefault="001B0E48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E0D8E"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  <w:tc>
          <w:tcPr>
            <w:tcW w:w="1235" w:type="dxa"/>
          </w:tcPr>
          <w:p w:rsidR="004B5F40" w:rsidRPr="00EE0D8E" w:rsidRDefault="00EE0D8E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E0D8E">
              <w:rPr>
                <w:rFonts w:ascii="Calibri" w:hAnsi="Calibri" w:cs="Calibri"/>
                <w:sz w:val="28"/>
                <w:szCs w:val="28"/>
              </w:rPr>
              <w:t>66</w:t>
            </w:r>
          </w:p>
        </w:tc>
        <w:tc>
          <w:tcPr>
            <w:tcW w:w="1234" w:type="dxa"/>
          </w:tcPr>
          <w:p w:rsidR="004B5F40" w:rsidRPr="00EE0D8E" w:rsidRDefault="001B0E48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E0D8E"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1235" w:type="dxa"/>
          </w:tcPr>
          <w:p w:rsidR="004B5F40" w:rsidRPr="00EE0D8E" w:rsidRDefault="00EE0D8E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E0D8E">
              <w:rPr>
                <w:rFonts w:ascii="Calibri" w:hAnsi="Calibri" w:cs="Calibri"/>
                <w:sz w:val="28"/>
                <w:szCs w:val="28"/>
              </w:rPr>
              <w:t>33</w:t>
            </w:r>
          </w:p>
        </w:tc>
      </w:tr>
      <w:tr w:rsidR="004B5F40" w:rsidRPr="004B5F40" w:rsidTr="00155B8C">
        <w:tc>
          <w:tcPr>
            <w:tcW w:w="1225" w:type="dxa"/>
          </w:tcPr>
          <w:p w:rsidR="004B5F40" w:rsidRPr="004B5F40" w:rsidRDefault="004B5F40" w:rsidP="004B5F40">
            <w:pPr>
              <w:pStyle w:val="c2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4B5F40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257" w:type="dxa"/>
          </w:tcPr>
          <w:p w:rsidR="004B5F40" w:rsidRPr="001B0E48" w:rsidRDefault="004B5F40" w:rsidP="004B5F40">
            <w:pPr>
              <w:pStyle w:val="c2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B0E48">
              <w:rPr>
                <w:sz w:val="28"/>
                <w:szCs w:val="28"/>
              </w:rPr>
              <w:t>Правописание приставок</w:t>
            </w:r>
          </w:p>
        </w:tc>
        <w:tc>
          <w:tcPr>
            <w:tcW w:w="1234" w:type="dxa"/>
          </w:tcPr>
          <w:p w:rsidR="004B5F40" w:rsidRPr="00EE0D8E" w:rsidRDefault="00EE0D8E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1235" w:type="dxa"/>
          </w:tcPr>
          <w:p w:rsidR="004B5F40" w:rsidRPr="00EE0D8E" w:rsidRDefault="00EE0D8E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1234" w:type="dxa"/>
          </w:tcPr>
          <w:p w:rsidR="004B5F40" w:rsidRPr="00EE0D8E" w:rsidRDefault="00EE0D8E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E0D8E">
              <w:rPr>
                <w:rFonts w:ascii="Calibri" w:hAnsi="Calibri" w:cs="Calibri"/>
                <w:sz w:val="28"/>
                <w:szCs w:val="28"/>
              </w:rPr>
              <w:t>3</w:t>
            </w:r>
          </w:p>
        </w:tc>
        <w:tc>
          <w:tcPr>
            <w:tcW w:w="1235" w:type="dxa"/>
          </w:tcPr>
          <w:p w:rsidR="004B5F40" w:rsidRPr="00EE0D8E" w:rsidRDefault="00EE0D8E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E0D8E">
              <w:rPr>
                <w:rFonts w:ascii="Calibri" w:hAnsi="Calibri" w:cs="Calibri"/>
                <w:sz w:val="28"/>
                <w:szCs w:val="28"/>
              </w:rPr>
              <w:t>100</w:t>
            </w:r>
          </w:p>
        </w:tc>
      </w:tr>
      <w:tr w:rsidR="004B5F40" w:rsidRPr="004B5F40" w:rsidTr="00155B8C">
        <w:tc>
          <w:tcPr>
            <w:tcW w:w="1225" w:type="dxa"/>
          </w:tcPr>
          <w:p w:rsidR="004B5F40" w:rsidRPr="004B5F40" w:rsidRDefault="004B5F40" w:rsidP="004B5F40">
            <w:pPr>
              <w:pStyle w:val="c2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257" w:type="dxa"/>
          </w:tcPr>
          <w:p w:rsidR="004B5F40" w:rsidRPr="001B0E48" w:rsidRDefault="004B5F40" w:rsidP="001B0E48">
            <w:pPr>
              <w:pStyle w:val="c2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B0E48">
              <w:rPr>
                <w:color w:val="000000"/>
                <w:sz w:val="28"/>
                <w:szCs w:val="28"/>
                <w:shd w:val="clear" w:color="auto" w:fill="FFFFFF"/>
              </w:rPr>
              <w:t>Правописание суффиксов различных частей речи</w:t>
            </w:r>
          </w:p>
        </w:tc>
        <w:tc>
          <w:tcPr>
            <w:tcW w:w="1234" w:type="dxa"/>
          </w:tcPr>
          <w:p w:rsidR="004B5F40" w:rsidRPr="00EE0D8E" w:rsidRDefault="001B0E48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E0D8E"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1235" w:type="dxa"/>
          </w:tcPr>
          <w:p w:rsidR="004B5F40" w:rsidRPr="00EE0D8E" w:rsidRDefault="00EE0D8E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E0D8E">
              <w:rPr>
                <w:rFonts w:ascii="Calibri" w:hAnsi="Calibri" w:cs="Calibri"/>
                <w:sz w:val="28"/>
                <w:szCs w:val="28"/>
              </w:rPr>
              <w:t>33</w:t>
            </w:r>
          </w:p>
        </w:tc>
        <w:tc>
          <w:tcPr>
            <w:tcW w:w="1234" w:type="dxa"/>
          </w:tcPr>
          <w:p w:rsidR="004B5F40" w:rsidRPr="00EE0D8E" w:rsidRDefault="001B0E48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E0D8E"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  <w:tc>
          <w:tcPr>
            <w:tcW w:w="1235" w:type="dxa"/>
          </w:tcPr>
          <w:p w:rsidR="004B5F40" w:rsidRPr="00EE0D8E" w:rsidRDefault="00EE0D8E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E0D8E">
              <w:rPr>
                <w:rFonts w:ascii="Calibri" w:hAnsi="Calibri" w:cs="Calibri"/>
                <w:sz w:val="28"/>
                <w:szCs w:val="28"/>
              </w:rPr>
              <w:t>66</w:t>
            </w:r>
          </w:p>
        </w:tc>
      </w:tr>
      <w:tr w:rsidR="004B5F40" w:rsidRPr="004B5F40" w:rsidTr="00155B8C">
        <w:tc>
          <w:tcPr>
            <w:tcW w:w="1225" w:type="dxa"/>
          </w:tcPr>
          <w:p w:rsidR="004B5F40" w:rsidRPr="004B5F40" w:rsidRDefault="004B5F40" w:rsidP="004B5F40">
            <w:pPr>
              <w:pStyle w:val="c2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257" w:type="dxa"/>
          </w:tcPr>
          <w:p w:rsidR="004B5F40" w:rsidRPr="001B0E48" w:rsidRDefault="004B5F40" w:rsidP="001B0E48">
            <w:pPr>
              <w:pStyle w:val="c2"/>
              <w:tabs>
                <w:tab w:val="left" w:pos="250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1B0E48">
              <w:rPr>
                <w:color w:val="000000"/>
                <w:sz w:val="28"/>
                <w:szCs w:val="28"/>
                <w:shd w:val="clear" w:color="auto" w:fill="FFFFFF"/>
              </w:rPr>
              <w:t>Правописание личных окончаний глаголов и суффиксов причастий</w:t>
            </w:r>
            <w:r w:rsidRPr="001B0E48">
              <w:rPr>
                <w:sz w:val="28"/>
                <w:szCs w:val="28"/>
              </w:rPr>
              <w:tab/>
            </w:r>
          </w:p>
        </w:tc>
        <w:tc>
          <w:tcPr>
            <w:tcW w:w="1234" w:type="dxa"/>
          </w:tcPr>
          <w:p w:rsidR="004B5F40" w:rsidRPr="00EE0D8E" w:rsidRDefault="001B0E48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E0D8E"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  <w:tc>
          <w:tcPr>
            <w:tcW w:w="1235" w:type="dxa"/>
          </w:tcPr>
          <w:p w:rsidR="004B5F40" w:rsidRPr="00EE0D8E" w:rsidRDefault="00EE0D8E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E0D8E">
              <w:rPr>
                <w:rFonts w:ascii="Calibri" w:hAnsi="Calibri" w:cs="Calibri"/>
                <w:sz w:val="28"/>
                <w:szCs w:val="28"/>
              </w:rPr>
              <w:t>66</w:t>
            </w:r>
          </w:p>
        </w:tc>
        <w:tc>
          <w:tcPr>
            <w:tcW w:w="1234" w:type="dxa"/>
          </w:tcPr>
          <w:p w:rsidR="004B5F40" w:rsidRPr="00EE0D8E" w:rsidRDefault="001B0E48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E0D8E"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1235" w:type="dxa"/>
          </w:tcPr>
          <w:p w:rsidR="004B5F40" w:rsidRPr="00EE0D8E" w:rsidRDefault="00EE0D8E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E0D8E">
              <w:rPr>
                <w:rFonts w:ascii="Calibri" w:hAnsi="Calibri" w:cs="Calibri"/>
                <w:sz w:val="28"/>
                <w:szCs w:val="28"/>
              </w:rPr>
              <w:t>33</w:t>
            </w:r>
          </w:p>
        </w:tc>
      </w:tr>
      <w:tr w:rsidR="004B5F40" w:rsidRPr="004B5F40" w:rsidTr="00155B8C">
        <w:tc>
          <w:tcPr>
            <w:tcW w:w="1225" w:type="dxa"/>
          </w:tcPr>
          <w:p w:rsidR="004B5F40" w:rsidRPr="004B5F40" w:rsidRDefault="004B5F40" w:rsidP="004B5F40">
            <w:pPr>
              <w:pStyle w:val="c2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257" w:type="dxa"/>
          </w:tcPr>
          <w:p w:rsidR="004B5F40" w:rsidRPr="001B0E48" w:rsidRDefault="004B5F40" w:rsidP="004B5F40">
            <w:pPr>
              <w:pStyle w:val="c2"/>
              <w:tabs>
                <w:tab w:val="left" w:pos="1425"/>
                <w:tab w:val="left" w:pos="2505"/>
              </w:tabs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B0E48">
              <w:rPr>
                <w:color w:val="000000"/>
                <w:sz w:val="28"/>
                <w:szCs w:val="28"/>
                <w:shd w:val="clear" w:color="auto" w:fill="FFFFFF"/>
              </w:rPr>
              <w:t>Правописание НЕ и НИ с разными частями речи</w:t>
            </w:r>
          </w:p>
        </w:tc>
        <w:tc>
          <w:tcPr>
            <w:tcW w:w="1234" w:type="dxa"/>
          </w:tcPr>
          <w:p w:rsidR="004B5F40" w:rsidRPr="00EE0D8E" w:rsidRDefault="00EE0D8E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1235" w:type="dxa"/>
          </w:tcPr>
          <w:p w:rsidR="004B5F40" w:rsidRPr="00EE0D8E" w:rsidRDefault="00EE0D8E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1234" w:type="dxa"/>
          </w:tcPr>
          <w:p w:rsidR="004B5F40" w:rsidRPr="00EE0D8E" w:rsidRDefault="001B0E48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E0D8E">
              <w:rPr>
                <w:rFonts w:ascii="Calibri" w:hAnsi="Calibri" w:cs="Calibri"/>
                <w:sz w:val="28"/>
                <w:szCs w:val="28"/>
              </w:rPr>
              <w:t>3</w:t>
            </w:r>
          </w:p>
        </w:tc>
        <w:tc>
          <w:tcPr>
            <w:tcW w:w="1235" w:type="dxa"/>
          </w:tcPr>
          <w:p w:rsidR="004B5F40" w:rsidRPr="00EE0D8E" w:rsidRDefault="00EE0D8E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E0D8E">
              <w:rPr>
                <w:rFonts w:ascii="Calibri" w:hAnsi="Calibri" w:cs="Calibri"/>
                <w:sz w:val="28"/>
                <w:szCs w:val="28"/>
              </w:rPr>
              <w:t>100</w:t>
            </w:r>
          </w:p>
        </w:tc>
      </w:tr>
      <w:tr w:rsidR="004B5F40" w:rsidRPr="004B5F40" w:rsidTr="00155B8C">
        <w:tc>
          <w:tcPr>
            <w:tcW w:w="1225" w:type="dxa"/>
          </w:tcPr>
          <w:p w:rsidR="004B5F40" w:rsidRPr="004B5F40" w:rsidRDefault="004B5F40" w:rsidP="004B5F40">
            <w:pPr>
              <w:pStyle w:val="c2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257" w:type="dxa"/>
          </w:tcPr>
          <w:p w:rsidR="004B5F40" w:rsidRPr="001B0E48" w:rsidRDefault="001B0E48" w:rsidP="001B0E48">
            <w:pPr>
              <w:pStyle w:val="c2"/>
              <w:tabs>
                <w:tab w:val="left" w:pos="250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Слитное, дефисное, раздельное </w:t>
            </w:r>
            <w:r w:rsidR="004B5F40" w:rsidRPr="001B0E48">
              <w:rPr>
                <w:color w:val="000000"/>
                <w:sz w:val="28"/>
                <w:szCs w:val="28"/>
                <w:shd w:val="clear" w:color="auto" w:fill="FFFFFF"/>
              </w:rPr>
              <w:t>написание слов</w:t>
            </w:r>
          </w:p>
        </w:tc>
        <w:tc>
          <w:tcPr>
            <w:tcW w:w="1234" w:type="dxa"/>
          </w:tcPr>
          <w:p w:rsidR="004B5F40" w:rsidRPr="00EE0D8E" w:rsidRDefault="001B0E48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E0D8E"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1235" w:type="dxa"/>
          </w:tcPr>
          <w:p w:rsidR="004B5F40" w:rsidRPr="00EE0D8E" w:rsidRDefault="00EE0D8E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E0D8E">
              <w:rPr>
                <w:rFonts w:ascii="Calibri" w:hAnsi="Calibri" w:cs="Calibri"/>
                <w:sz w:val="28"/>
                <w:szCs w:val="28"/>
              </w:rPr>
              <w:t>33</w:t>
            </w:r>
          </w:p>
        </w:tc>
        <w:tc>
          <w:tcPr>
            <w:tcW w:w="1234" w:type="dxa"/>
          </w:tcPr>
          <w:p w:rsidR="004B5F40" w:rsidRPr="00EE0D8E" w:rsidRDefault="001B0E48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E0D8E"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  <w:tc>
          <w:tcPr>
            <w:tcW w:w="1235" w:type="dxa"/>
          </w:tcPr>
          <w:p w:rsidR="004B5F40" w:rsidRPr="00EE0D8E" w:rsidRDefault="00EE0D8E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E0D8E">
              <w:rPr>
                <w:rFonts w:ascii="Calibri" w:hAnsi="Calibri" w:cs="Calibri"/>
                <w:sz w:val="28"/>
                <w:szCs w:val="28"/>
              </w:rPr>
              <w:t>66</w:t>
            </w:r>
          </w:p>
        </w:tc>
      </w:tr>
      <w:tr w:rsidR="008C4161" w:rsidRPr="004B5F40" w:rsidTr="00155B8C">
        <w:tc>
          <w:tcPr>
            <w:tcW w:w="1225" w:type="dxa"/>
          </w:tcPr>
          <w:p w:rsidR="008C4161" w:rsidRDefault="008C4161" w:rsidP="004B5F40">
            <w:pPr>
              <w:pStyle w:val="c2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257" w:type="dxa"/>
          </w:tcPr>
          <w:p w:rsidR="008C4161" w:rsidRPr="001B0E48" w:rsidRDefault="008C4161" w:rsidP="001B0E48">
            <w:pPr>
              <w:pStyle w:val="c2"/>
              <w:tabs>
                <w:tab w:val="left" w:pos="2505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B0E48">
              <w:rPr>
                <w:color w:val="000000"/>
                <w:sz w:val="28"/>
                <w:szCs w:val="28"/>
              </w:rPr>
              <w:t>Правописание Н и НН в различных частях речи</w:t>
            </w:r>
          </w:p>
        </w:tc>
        <w:tc>
          <w:tcPr>
            <w:tcW w:w="1234" w:type="dxa"/>
          </w:tcPr>
          <w:p w:rsidR="008C4161" w:rsidRPr="00EE0D8E" w:rsidRDefault="001B0E48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E0D8E"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1235" w:type="dxa"/>
          </w:tcPr>
          <w:p w:rsidR="008C4161" w:rsidRPr="00EE0D8E" w:rsidRDefault="00EE0D8E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E0D8E">
              <w:rPr>
                <w:rFonts w:ascii="Calibri" w:hAnsi="Calibri" w:cs="Calibri"/>
                <w:sz w:val="28"/>
                <w:szCs w:val="28"/>
              </w:rPr>
              <w:t>33</w:t>
            </w:r>
          </w:p>
        </w:tc>
        <w:tc>
          <w:tcPr>
            <w:tcW w:w="1234" w:type="dxa"/>
          </w:tcPr>
          <w:p w:rsidR="008C4161" w:rsidRPr="00EE0D8E" w:rsidRDefault="001B0E48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E0D8E"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  <w:tc>
          <w:tcPr>
            <w:tcW w:w="1235" w:type="dxa"/>
          </w:tcPr>
          <w:p w:rsidR="008C4161" w:rsidRPr="00EE0D8E" w:rsidRDefault="00EE0D8E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E0D8E">
              <w:rPr>
                <w:rFonts w:ascii="Calibri" w:hAnsi="Calibri" w:cs="Calibri"/>
                <w:sz w:val="28"/>
                <w:szCs w:val="28"/>
              </w:rPr>
              <w:t>66</w:t>
            </w:r>
          </w:p>
        </w:tc>
      </w:tr>
      <w:tr w:rsidR="004B5F40" w:rsidRPr="004B5F40" w:rsidTr="00155B8C">
        <w:tc>
          <w:tcPr>
            <w:tcW w:w="1225" w:type="dxa"/>
          </w:tcPr>
          <w:p w:rsidR="004B5F40" w:rsidRPr="004B5F40" w:rsidRDefault="008C4161" w:rsidP="001B0E48">
            <w:pPr>
              <w:pStyle w:val="c2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257" w:type="dxa"/>
          </w:tcPr>
          <w:p w:rsidR="004B5F40" w:rsidRPr="001B0E48" w:rsidRDefault="004B5F40" w:rsidP="001B0E48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B0E48">
              <w:rPr>
                <w:rStyle w:val="c11"/>
                <w:sz w:val="28"/>
                <w:szCs w:val="28"/>
                <w:shd w:val="clear" w:color="auto" w:fill="FFFFFF"/>
              </w:rPr>
              <w:t>Запятые в простом предложении с однородными членами или в ССП</w:t>
            </w:r>
          </w:p>
        </w:tc>
        <w:tc>
          <w:tcPr>
            <w:tcW w:w="1234" w:type="dxa"/>
          </w:tcPr>
          <w:p w:rsidR="004B5F40" w:rsidRPr="00EE0D8E" w:rsidRDefault="001B0E48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E0D8E"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1235" w:type="dxa"/>
          </w:tcPr>
          <w:p w:rsidR="004B5F40" w:rsidRPr="00EE0D8E" w:rsidRDefault="00EE0D8E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E0D8E">
              <w:rPr>
                <w:rFonts w:ascii="Calibri" w:hAnsi="Calibri" w:cs="Calibri"/>
                <w:sz w:val="28"/>
                <w:szCs w:val="28"/>
              </w:rPr>
              <w:t>33</w:t>
            </w:r>
          </w:p>
        </w:tc>
        <w:tc>
          <w:tcPr>
            <w:tcW w:w="1234" w:type="dxa"/>
          </w:tcPr>
          <w:p w:rsidR="004B5F40" w:rsidRPr="00EE0D8E" w:rsidRDefault="001B0E48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E0D8E"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  <w:tc>
          <w:tcPr>
            <w:tcW w:w="1235" w:type="dxa"/>
          </w:tcPr>
          <w:p w:rsidR="004B5F40" w:rsidRPr="00EE0D8E" w:rsidRDefault="00EE0D8E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E0D8E">
              <w:rPr>
                <w:rFonts w:ascii="Calibri" w:hAnsi="Calibri" w:cs="Calibri"/>
                <w:sz w:val="28"/>
                <w:szCs w:val="28"/>
              </w:rPr>
              <w:t>66</w:t>
            </w:r>
          </w:p>
        </w:tc>
      </w:tr>
      <w:tr w:rsidR="004B5F40" w:rsidRPr="004B5F40" w:rsidTr="00155B8C">
        <w:tc>
          <w:tcPr>
            <w:tcW w:w="1225" w:type="dxa"/>
          </w:tcPr>
          <w:p w:rsidR="004B5F40" w:rsidRPr="004B5F40" w:rsidRDefault="008C4161" w:rsidP="004B5F40">
            <w:pPr>
              <w:pStyle w:val="c2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4257" w:type="dxa"/>
          </w:tcPr>
          <w:p w:rsidR="004B5F40" w:rsidRPr="008C4161" w:rsidRDefault="004B5F40" w:rsidP="004B5F40">
            <w:pPr>
              <w:pStyle w:val="c2"/>
              <w:tabs>
                <w:tab w:val="left" w:pos="1275"/>
                <w:tab w:val="left" w:pos="2505"/>
              </w:tabs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B0E48">
              <w:rPr>
                <w:sz w:val="28"/>
                <w:szCs w:val="28"/>
                <w:shd w:val="clear" w:color="auto" w:fill="FFFFFF"/>
              </w:rPr>
              <w:t>Запятые при обособленных членах предложения (определение, дополнение, обстоятельство, приложения)</w:t>
            </w:r>
          </w:p>
        </w:tc>
        <w:tc>
          <w:tcPr>
            <w:tcW w:w="1234" w:type="dxa"/>
          </w:tcPr>
          <w:p w:rsidR="004B5F40" w:rsidRPr="00EE0D8E" w:rsidRDefault="001B0E48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E0D8E"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  <w:tc>
          <w:tcPr>
            <w:tcW w:w="1235" w:type="dxa"/>
          </w:tcPr>
          <w:p w:rsidR="004B5F40" w:rsidRPr="00EE0D8E" w:rsidRDefault="00EE0D8E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E0D8E">
              <w:rPr>
                <w:rFonts w:ascii="Calibri" w:hAnsi="Calibri" w:cs="Calibri"/>
                <w:sz w:val="28"/>
                <w:szCs w:val="28"/>
              </w:rPr>
              <w:t>66</w:t>
            </w:r>
          </w:p>
        </w:tc>
        <w:tc>
          <w:tcPr>
            <w:tcW w:w="1234" w:type="dxa"/>
          </w:tcPr>
          <w:p w:rsidR="004B5F40" w:rsidRPr="00EE0D8E" w:rsidRDefault="001B0E48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E0D8E"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1235" w:type="dxa"/>
          </w:tcPr>
          <w:p w:rsidR="004B5F40" w:rsidRPr="00EE0D8E" w:rsidRDefault="00EE0D8E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E0D8E">
              <w:rPr>
                <w:rFonts w:ascii="Calibri" w:hAnsi="Calibri" w:cs="Calibri"/>
                <w:sz w:val="28"/>
                <w:szCs w:val="28"/>
              </w:rPr>
              <w:t>33</w:t>
            </w:r>
          </w:p>
        </w:tc>
      </w:tr>
      <w:tr w:rsidR="004B5F40" w:rsidRPr="004B5F40" w:rsidTr="00155B8C">
        <w:tc>
          <w:tcPr>
            <w:tcW w:w="1225" w:type="dxa"/>
          </w:tcPr>
          <w:p w:rsidR="004B5F40" w:rsidRPr="004B5F40" w:rsidRDefault="008C4161" w:rsidP="004B5F40">
            <w:pPr>
              <w:pStyle w:val="c2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257" w:type="dxa"/>
          </w:tcPr>
          <w:p w:rsidR="004B5F40" w:rsidRPr="008C4161" w:rsidRDefault="004B5F40" w:rsidP="004B5F40">
            <w:pPr>
              <w:pStyle w:val="c2"/>
              <w:tabs>
                <w:tab w:val="left" w:pos="1050"/>
                <w:tab w:val="left" w:pos="2505"/>
              </w:tabs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8C4161">
              <w:rPr>
                <w:color w:val="000000"/>
                <w:sz w:val="28"/>
                <w:szCs w:val="28"/>
                <w:shd w:val="clear" w:color="auto" w:fill="FFFFFF"/>
              </w:rPr>
              <w:t>Знаки препинания в предложениях со словами и конструкциями, грамматически не связанными с членами предложения</w:t>
            </w:r>
          </w:p>
        </w:tc>
        <w:tc>
          <w:tcPr>
            <w:tcW w:w="1234" w:type="dxa"/>
          </w:tcPr>
          <w:p w:rsidR="004B5F40" w:rsidRPr="00EE0D8E" w:rsidRDefault="00EE0D8E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1235" w:type="dxa"/>
          </w:tcPr>
          <w:p w:rsidR="004B5F40" w:rsidRPr="00EE0D8E" w:rsidRDefault="00EE0D8E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1234" w:type="dxa"/>
          </w:tcPr>
          <w:p w:rsidR="004B5F40" w:rsidRPr="00EE0D8E" w:rsidRDefault="001B0E48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E0D8E">
              <w:rPr>
                <w:rFonts w:ascii="Calibri" w:hAnsi="Calibri" w:cs="Calibri"/>
                <w:sz w:val="28"/>
                <w:szCs w:val="28"/>
              </w:rPr>
              <w:t>3</w:t>
            </w:r>
          </w:p>
        </w:tc>
        <w:tc>
          <w:tcPr>
            <w:tcW w:w="1235" w:type="dxa"/>
          </w:tcPr>
          <w:p w:rsidR="004B5F40" w:rsidRPr="00EE0D8E" w:rsidRDefault="00EE0D8E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E0D8E">
              <w:rPr>
                <w:rFonts w:ascii="Calibri" w:hAnsi="Calibri" w:cs="Calibri"/>
                <w:sz w:val="28"/>
                <w:szCs w:val="28"/>
              </w:rPr>
              <w:t>100</w:t>
            </w:r>
          </w:p>
        </w:tc>
      </w:tr>
      <w:tr w:rsidR="004B5F40" w:rsidRPr="004B5F40" w:rsidTr="00155B8C">
        <w:tc>
          <w:tcPr>
            <w:tcW w:w="1225" w:type="dxa"/>
          </w:tcPr>
          <w:p w:rsidR="004B5F40" w:rsidRDefault="008C4161" w:rsidP="004B5F40">
            <w:pPr>
              <w:pStyle w:val="c2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4257" w:type="dxa"/>
          </w:tcPr>
          <w:p w:rsidR="004B5F40" w:rsidRPr="008C4161" w:rsidRDefault="004B5F40" w:rsidP="008C4161">
            <w:pPr>
              <w:pStyle w:val="c2"/>
              <w:tabs>
                <w:tab w:val="left" w:pos="2505"/>
              </w:tabs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8C4161">
              <w:rPr>
                <w:color w:val="000000"/>
                <w:sz w:val="28"/>
                <w:szCs w:val="28"/>
                <w:shd w:val="clear" w:color="auto" w:fill="FFFFFF"/>
              </w:rPr>
              <w:t>Знаки препинания в сложноподчиненном предложении</w:t>
            </w:r>
          </w:p>
        </w:tc>
        <w:tc>
          <w:tcPr>
            <w:tcW w:w="1234" w:type="dxa"/>
          </w:tcPr>
          <w:p w:rsidR="004B5F40" w:rsidRPr="00EE0D8E" w:rsidRDefault="001B0E48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E0D8E"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1235" w:type="dxa"/>
          </w:tcPr>
          <w:p w:rsidR="004B5F40" w:rsidRPr="00EE0D8E" w:rsidRDefault="00EE0D8E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E0D8E">
              <w:rPr>
                <w:rFonts w:ascii="Calibri" w:hAnsi="Calibri" w:cs="Calibri"/>
                <w:sz w:val="28"/>
                <w:szCs w:val="28"/>
              </w:rPr>
              <w:t>33</w:t>
            </w:r>
          </w:p>
        </w:tc>
        <w:tc>
          <w:tcPr>
            <w:tcW w:w="1234" w:type="dxa"/>
          </w:tcPr>
          <w:p w:rsidR="004B5F40" w:rsidRPr="00EE0D8E" w:rsidRDefault="001B0E48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E0D8E"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  <w:tc>
          <w:tcPr>
            <w:tcW w:w="1235" w:type="dxa"/>
          </w:tcPr>
          <w:p w:rsidR="004B5F40" w:rsidRPr="00EE0D8E" w:rsidRDefault="00EE0D8E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E0D8E">
              <w:rPr>
                <w:rFonts w:ascii="Calibri" w:hAnsi="Calibri" w:cs="Calibri"/>
                <w:sz w:val="28"/>
                <w:szCs w:val="28"/>
              </w:rPr>
              <w:t>66</w:t>
            </w:r>
          </w:p>
        </w:tc>
      </w:tr>
      <w:tr w:rsidR="004B5F40" w:rsidRPr="004B5F40" w:rsidTr="00155B8C">
        <w:tc>
          <w:tcPr>
            <w:tcW w:w="1225" w:type="dxa"/>
          </w:tcPr>
          <w:p w:rsidR="004B5F40" w:rsidRDefault="008C4161" w:rsidP="004B5F40">
            <w:pPr>
              <w:pStyle w:val="c2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4257" w:type="dxa"/>
          </w:tcPr>
          <w:p w:rsidR="004B5F40" w:rsidRPr="008C4161" w:rsidRDefault="008C4161" w:rsidP="008C4161">
            <w:pPr>
              <w:pStyle w:val="c2"/>
              <w:tabs>
                <w:tab w:val="left" w:pos="2505"/>
              </w:tabs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8C4161">
              <w:rPr>
                <w:color w:val="000000"/>
                <w:sz w:val="28"/>
                <w:szCs w:val="28"/>
              </w:rPr>
              <w:t>Знаки препинания в сложном предложении с разными видами связи</w:t>
            </w:r>
          </w:p>
        </w:tc>
        <w:tc>
          <w:tcPr>
            <w:tcW w:w="1234" w:type="dxa"/>
          </w:tcPr>
          <w:p w:rsidR="004B5F40" w:rsidRPr="00EE0D8E" w:rsidRDefault="001B0E48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E0D8E"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1235" w:type="dxa"/>
          </w:tcPr>
          <w:p w:rsidR="004B5F40" w:rsidRPr="00EE0D8E" w:rsidRDefault="00EE0D8E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E0D8E">
              <w:rPr>
                <w:rFonts w:ascii="Calibri" w:hAnsi="Calibri" w:cs="Calibri"/>
                <w:sz w:val="28"/>
                <w:szCs w:val="28"/>
              </w:rPr>
              <w:t>33</w:t>
            </w:r>
          </w:p>
        </w:tc>
        <w:tc>
          <w:tcPr>
            <w:tcW w:w="1234" w:type="dxa"/>
          </w:tcPr>
          <w:p w:rsidR="004B5F40" w:rsidRPr="00EE0D8E" w:rsidRDefault="001B0E48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E0D8E"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  <w:tc>
          <w:tcPr>
            <w:tcW w:w="1235" w:type="dxa"/>
          </w:tcPr>
          <w:p w:rsidR="004B5F40" w:rsidRPr="00EE0D8E" w:rsidRDefault="00EE0D8E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E0D8E">
              <w:rPr>
                <w:rFonts w:ascii="Calibri" w:hAnsi="Calibri" w:cs="Calibri"/>
                <w:sz w:val="28"/>
                <w:szCs w:val="28"/>
              </w:rPr>
              <w:t>66</w:t>
            </w:r>
          </w:p>
        </w:tc>
      </w:tr>
      <w:tr w:rsidR="004B5F40" w:rsidRPr="004B5F40" w:rsidTr="00155B8C">
        <w:tc>
          <w:tcPr>
            <w:tcW w:w="1225" w:type="dxa"/>
          </w:tcPr>
          <w:p w:rsidR="004B5F40" w:rsidRDefault="008C4161" w:rsidP="004B5F40">
            <w:pPr>
              <w:pStyle w:val="c2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21</w:t>
            </w:r>
          </w:p>
        </w:tc>
        <w:tc>
          <w:tcPr>
            <w:tcW w:w="4257" w:type="dxa"/>
          </w:tcPr>
          <w:p w:rsidR="004B5F40" w:rsidRPr="008C4161" w:rsidRDefault="008C4161" w:rsidP="004B5F40">
            <w:pPr>
              <w:pStyle w:val="c2"/>
              <w:tabs>
                <w:tab w:val="left" w:pos="2505"/>
              </w:tabs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1B0E48">
              <w:rPr>
                <w:spacing w:val="3"/>
                <w:sz w:val="28"/>
                <w:szCs w:val="28"/>
                <w:bdr w:val="none" w:sz="0" w:space="0" w:color="auto" w:frame="1"/>
                <w:shd w:val="clear" w:color="auto" w:fill="FFFFFF"/>
              </w:rPr>
              <w:t>Пунктуационный анализ текста. (Тире, двоеточие, запятая)</w:t>
            </w:r>
          </w:p>
        </w:tc>
        <w:tc>
          <w:tcPr>
            <w:tcW w:w="1234" w:type="dxa"/>
          </w:tcPr>
          <w:p w:rsidR="004B5F40" w:rsidRPr="00EE0D8E" w:rsidRDefault="001B0E48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E0D8E"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1235" w:type="dxa"/>
          </w:tcPr>
          <w:p w:rsidR="004B5F40" w:rsidRPr="00EE0D8E" w:rsidRDefault="00EE0D8E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E0D8E">
              <w:rPr>
                <w:rFonts w:ascii="Calibri" w:hAnsi="Calibri" w:cs="Calibri"/>
                <w:sz w:val="28"/>
                <w:szCs w:val="28"/>
              </w:rPr>
              <w:t>33</w:t>
            </w:r>
          </w:p>
        </w:tc>
        <w:tc>
          <w:tcPr>
            <w:tcW w:w="1234" w:type="dxa"/>
          </w:tcPr>
          <w:p w:rsidR="004B5F40" w:rsidRPr="00EE0D8E" w:rsidRDefault="001B0E48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E0D8E"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  <w:tc>
          <w:tcPr>
            <w:tcW w:w="1235" w:type="dxa"/>
          </w:tcPr>
          <w:p w:rsidR="004B5F40" w:rsidRPr="00EE0D8E" w:rsidRDefault="00EE0D8E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E0D8E">
              <w:rPr>
                <w:rFonts w:ascii="Calibri" w:hAnsi="Calibri" w:cs="Calibri"/>
                <w:sz w:val="28"/>
                <w:szCs w:val="28"/>
              </w:rPr>
              <w:t>66</w:t>
            </w:r>
          </w:p>
        </w:tc>
      </w:tr>
      <w:tr w:rsidR="004B5F40" w:rsidRPr="004B5F40" w:rsidTr="00155B8C">
        <w:tc>
          <w:tcPr>
            <w:tcW w:w="1225" w:type="dxa"/>
          </w:tcPr>
          <w:p w:rsidR="004B5F40" w:rsidRDefault="008C4161" w:rsidP="004B5F40">
            <w:pPr>
              <w:pStyle w:val="c2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4257" w:type="dxa"/>
          </w:tcPr>
          <w:p w:rsidR="004B5F40" w:rsidRPr="008C4161" w:rsidRDefault="008C4161" w:rsidP="008C4161">
            <w:pPr>
              <w:pStyle w:val="c2"/>
              <w:tabs>
                <w:tab w:val="left" w:pos="525"/>
                <w:tab w:val="left" w:pos="2505"/>
              </w:tabs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8C4161">
              <w:rPr>
                <w:color w:val="000000"/>
                <w:sz w:val="28"/>
                <w:szCs w:val="28"/>
              </w:rPr>
              <w:t>Смысловая и композиционная целостность текста. </w:t>
            </w:r>
            <w:r w:rsidRPr="008C4161">
              <w:rPr>
                <w:color w:val="1A1A1A"/>
                <w:spacing w:val="3"/>
                <w:sz w:val="28"/>
                <w:szCs w:val="28"/>
                <w:bdr w:val="none" w:sz="0" w:space="0" w:color="auto" w:frame="1"/>
                <w:shd w:val="clear" w:color="auto" w:fill="FFFFFF"/>
              </w:rPr>
              <w:t>Найти высказывани</w:t>
            </w:r>
            <w:proofErr w:type="gramStart"/>
            <w:r w:rsidRPr="008C4161">
              <w:rPr>
                <w:color w:val="1A1A1A"/>
                <w:spacing w:val="3"/>
                <w:sz w:val="28"/>
                <w:szCs w:val="28"/>
                <w:bdr w:val="none" w:sz="0" w:space="0" w:color="auto" w:frame="1"/>
                <w:shd w:val="clear" w:color="auto" w:fill="FFFFFF"/>
              </w:rPr>
              <w:t>е(</w:t>
            </w:r>
            <w:proofErr w:type="gramEnd"/>
            <w:r w:rsidRPr="008C4161">
              <w:rPr>
                <w:color w:val="1A1A1A"/>
                <w:spacing w:val="3"/>
                <w:sz w:val="28"/>
                <w:szCs w:val="28"/>
                <w:bdr w:val="none" w:sz="0" w:space="0" w:color="auto" w:frame="1"/>
                <w:shd w:val="clear" w:color="auto" w:fill="FFFFFF"/>
              </w:rPr>
              <w:t>я), соответствующее содержанию текста.</w:t>
            </w:r>
          </w:p>
        </w:tc>
        <w:tc>
          <w:tcPr>
            <w:tcW w:w="1234" w:type="dxa"/>
          </w:tcPr>
          <w:p w:rsidR="004B5F40" w:rsidRPr="00EE0D8E" w:rsidRDefault="001B0E48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E0D8E"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  <w:tc>
          <w:tcPr>
            <w:tcW w:w="1235" w:type="dxa"/>
          </w:tcPr>
          <w:p w:rsidR="004B5F40" w:rsidRPr="00EE0D8E" w:rsidRDefault="00EE0D8E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E0D8E">
              <w:rPr>
                <w:rFonts w:ascii="Calibri" w:hAnsi="Calibri" w:cs="Calibri"/>
                <w:sz w:val="28"/>
                <w:szCs w:val="28"/>
              </w:rPr>
              <w:t>66</w:t>
            </w:r>
          </w:p>
        </w:tc>
        <w:tc>
          <w:tcPr>
            <w:tcW w:w="1234" w:type="dxa"/>
          </w:tcPr>
          <w:p w:rsidR="004B5F40" w:rsidRPr="00EE0D8E" w:rsidRDefault="001B0E48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E0D8E"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1235" w:type="dxa"/>
          </w:tcPr>
          <w:p w:rsidR="004B5F40" w:rsidRPr="00EE0D8E" w:rsidRDefault="00EE0D8E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E0D8E">
              <w:rPr>
                <w:rFonts w:ascii="Calibri" w:hAnsi="Calibri" w:cs="Calibri"/>
                <w:sz w:val="28"/>
                <w:szCs w:val="28"/>
              </w:rPr>
              <w:t>3</w:t>
            </w:r>
          </w:p>
        </w:tc>
      </w:tr>
      <w:tr w:rsidR="004B5F40" w:rsidRPr="004B5F40" w:rsidTr="00155B8C">
        <w:tc>
          <w:tcPr>
            <w:tcW w:w="1225" w:type="dxa"/>
          </w:tcPr>
          <w:p w:rsidR="004B5F40" w:rsidRDefault="008C4161" w:rsidP="008C4161">
            <w:pPr>
              <w:pStyle w:val="c2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4257" w:type="dxa"/>
          </w:tcPr>
          <w:p w:rsidR="004B5F40" w:rsidRPr="008C4161" w:rsidRDefault="008C4161" w:rsidP="008C4161">
            <w:pPr>
              <w:pStyle w:val="c2"/>
              <w:tabs>
                <w:tab w:val="left" w:pos="1275"/>
                <w:tab w:val="left" w:pos="250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8C4161">
              <w:rPr>
                <w:color w:val="000000"/>
                <w:sz w:val="28"/>
                <w:szCs w:val="28"/>
              </w:rPr>
              <w:t>Функционально-смысловые типы речи</w:t>
            </w:r>
            <w:r w:rsidRPr="008C4161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1234" w:type="dxa"/>
          </w:tcPr>
          <w:p w:rsidR="004B5F40" w:rsidRPr="00EE0D8E" w:rsidRDefault="001B0E48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E0D8E"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1235" w:type="dxa"/>
          </w:tcPr>
          <w:p w:rsidR="004B5F40" w:rsidRPr="00EE0D8E" w:rsidRDefault="00EE0D8E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E0D8E">
              <w:rPr>
                <w:rFonts w:ascii="Calibri" w:hAnsi="Calibri" w:cs="Calibri"/>
                <w:sz w:val="28"/>
                <w:szCs w:val="28"/>
              </w:rPr>
              <w:t>33</w:t>
            </w:r>
          </w:p>
        </w:tc>
        <w:tc>
          <w:tcPr>
            <w:tcW w:w="1234" w:type="dxa"/>
          </w:tcPr>
          <w:p w:rsidR="004B5F40" w:rsidRPr="00EE0D8E" w:rsidRDefault="001B0E48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E0D8E"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  <w:tc>
          <w:tcPr>
            <w:tcW w:w="1235" w:type="dxa"/>
          </w:tcPr>
          <w:p w:rsidR="004B5F40" w:rsidRPr="00EE0D8E" w:rsidRDefault="00EE0D8E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E0D8E">
              <w:rPr>
                <w:rFonts w:ascii="Calibri" w:hAnsi="Calibri" w:cs="Calibri"/>
                <w:sz w:val="28"/>
                <w:szCs w:val="28"/>
              </w:rPr>
              <w:t>66</w:t>
            </w:r>
          </w:p>
        </w:tc>
      </w:tr>
      <w:tr w:rsidR="004B5F40" w:rsidRPr="004B5F40" w:rsidTr="00155B8C">
        <w:tc>
          <w:tcPr>
            <w:tcW w:w="1225" w:type="dxa"/>
          </w:tcPr>
          <w:p w:rsidR="004B5F40" w:rsidRDefault="008C4161" w:rsidP="004B5F40">
            <w:pPr>
              <w:pStyle w:val="c2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4257" w:type="dxa"/>
          </w:tcPr>
          <w:p w:rsidR="004B5F40" w:rsidRPr="008C4161" w:rsidRDefault="008C4161" w:rsidP="008C4161">
            <w:pPr>
              <w:pStyle w:val="c2"/>
              <w:tabs>
                <w:tab w:val="left" w:pos="555"/>
                <w:tab w:val="left" w:pos="2505"/>
              </w:tabs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8C4161">
              <w:rPr>
                <w:spacing w:val="3"/>
                <w:sz w:val="28"/>
                <w:szCs w:val="28"/>
                <w:bdr w:val="none" w:sz="0" w:space="0" w:color="auto" w:frame="1"/>
                <w:shd w:val="clear" w:color="auto" w:fill="FFFFFF"/>
              </w:rPr>
              <w:t>Лексическое значение слова. Синонимы. Антонимы. Омонимы. Фразеологические обороты. Группы слов по происхождению и употреблению.</w:t>
            </w:r>
          </w:p>
        </w:tc>
        <w:tc>
          <w:tcPr>
            <w:tcW w:w="1234" w:type="dxa"/>
          </w:tcPr>
          <w:p w:rsidR="004B5F40" w:rsidRPr="00EE0D8E" w:rsidRDefault="001B0E48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E0D8E"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1235" w:type="dxa"/>
          </w:tcPr>
          <w:p w:rsidR="004B5F40" w:rsidRPr="00EE0D8E" w:rsidRDefault="00EE0D8E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E0D8E">
              <w:rPr>
                <w:rFonts w:ascii="Calibri" w:hAnsi="Calibri" w:cs="Calibri"/>
                <w:sz w:val="28"/>
                <w:szCs w:val="28"/>
              </w:rPr>
              <w:t>33</w:t>
            </w:r>
          </w:p>
        </w:tc>
        <w:tc>
          <w:tcPr>
            <w:tcW w:w="1234" w:type="dxa"/>
          </w:tcPr>
          <w:p w:rsidR="004B5F40" w:rsidRPr="00EE0D8E" w:rsidRDefault="001B0E48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E0D8E"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  <w:tc>
          <w:tcPr>
            <w:tcW w:w="1235" w:type="dxa"/>
          </w:tcPr>
          <w:p w:rsidR="004B5F40" w:rsidRPr="00EE0D8E" w:rsidRDefault="00EE0D8E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E0D8E">
              <w:rPr>
                <w:rFonts w:ascii="Calibri" w:hAnsi="Calibri" w:cs="Calibri"/>
                <w:sz w:val="28"/>
                <w:szCs w:val="28"/>
              </w:rPr>
              <w:t>66</w:t>
            </w:r>
          </w:p>
        </w:tc>
      </w:tr>
      <w:tr w:rsidR="004B5F40" w:rsidRPr="004B5F40" w:rsidTr="00155B8C">
        <w:tc>
          <w:tcPr>
            <w:tcW w:w="1225" w:type="dxa"/>
          </w:tcPr>
          <w:p w:rsidR="004B5F40" w:rsidRDefault="008C4161" w:rsidP="004B5F40">
            <w:pPr>
              <w:pStyle w:val="c2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4257" w:type="dxa"/>
          </w:tcPr>
          <w:p w:rsidR="004B5F40" w:rsidRPr="008C4161" w:rsidRDefault="008C4161" w:rsidP="008C4161">
            <w:pPr>
              <w:pStyle w:val="c2"/>
              <w:tabs>
                <w:tab w:val="left" w:pos="555"/>
                <w:tab w:val="left" w:pos="2505"/>
              </w:tabs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8C4161">
              <w:rPr>
                <w:sz w:val="28"/>
                <w:szCs w:val="28"/>
              </w:rPr>
              <w:t>Средства связи предложений в тексте</w:t>
            </w:r>
          </w:p>
        </w:tc>
        <w:tc>
          <w:tcPr>
            <w:tcW w:w="1234" w:type="dxa"/>
          </w:tcPr>
          <w:p w:rsidR="004B5F40" w:rsidRPr="00EE0D8E" w:rsidRDefault="00EE0D8E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1235" w:type="dxa"/>
          </w:tcPr>
          <w:p w:rsidR="004B5F40" w:rsidRPr="00EE0D8E" w:rsidRDefault="00EE0D8E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1234" w:type="dxa"/>
          </w:tcPr>
          <w:p w:rsidR="004B5F40" w:rsidRPr="00EE0D8E" w:rsidRDefault="001B0E48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E0D8E">
              <w:rPr>
                <w:rFonts w:ascii="Calibri" w:hAnsi="Calibri" w:cs="Calibri"/>
                <w:sz w:val="28"/>
                <w:szCs w:val="28"/>
              </w:rPr>
              <w:t>3</w:t>
            </w:r>
          </w:p>
        </w:tc>
        <w:tc>
          <w:tcPr>
            <w:tcW w:w="1235" w:type="dxa"/>
          </w:tcPr>
          <w:p w:rsidR="004B5F40" w:rsidRPr="00EE0D8E" w:rsidRDefault="00EE0D8E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E0D8E">
              <w:rPr>
                <w:rFonts w:ascii="Calibri" w:hAnsi="Calibri" w:cs="Calibri"/>
                <w:sz w:val="28"/>
                <w:szCs w:val="28"/>
              </w:rPr>
              <w:t>100</w:t>
            </w:r>
          </w:p>
        </w:tc>
      </w:tr>
      <w:tr w:rsidR="004B5F40" w:rsidRPr="004B5F40" w:rsidTr="00155B8C">
        <w:tc>
          <w:tcPr>
            <w:tcW w:w="1225" w:type="dxa"/>
          </w:tcPr>
          <w:p w:rsidR="004B5F40" w:rsidRDefault="008C4161" w:rsidP="004B5F40">
            <w:pPr>
              <w:pStyle w:val="c2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4257" w:type="dxa"/>
          </w:tcPr>
          <w:p w:rsidR="004B5F40" w:rsidRPr="008C4161" w:rsidRDefault="008C4161" w:rsidP="008C4161">
            <w:pPr>
              <w:pStyle w:val="c2"/>
              <w:tabs>
                <w:tab w:val="left" w:pos="2505"/>
              </w:tabs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8C4161">
              <w:rPr>
                <w:sz w:val="28"/>
                <w:szCs w:val="28"/>
              </w:rPr>
              <w:t>Языковые средства выразительности</w:t>
            </w:r>
          </w:p>
        </w:tc>
        <w:tc>
          <w:tcPr>
            <w:tcW w:w="1234" w:type="dxa"/>
          </w:tcPr>
          <w:p w:rsidR="004B5F40" w:rsidRPr="00EE0D8E" w:rsidRDefault="001B0E48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E0D8E"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  <w:tc>
          <w:tcPr>
            <w:tcW w:w="1235" w:type="dxa"/>
          </w:tcPr>
          <w:p w:rsidR="004B5F40" w:rsidRPr="00EE0D8E" w:rsidRDefault="00EE0D8E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E0D8E">
              <w:rPr>
                <w:rFonts w:ascii="Calibri" w:hAnsi="Calibri" w:cs="Calibri"/>
                <w:sz w:val="28"/>
                <w:szCs w:val="28"/>
              </w:rPr>
              <w:t>66</w:t>
            </w:r>
          </w:p>
        </w:tc>
        <w:tc>
          <w:tcPr>
            <w:tcW w:w="1234" w:type="dxa"/>
          </w:tcPr>
          <w:p w:rsidR="004B5F40" w:rsidRPr="00EE0D8E" w:rsidRDefault="001B0E48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E0D8E"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1235" w:type="dxa"/>
          </w:tcPr>
          <w:p w:rsidR="004B5F40" w:rsidRPr="00EE0D8E" w:rsidRDefault="00EE0D8E" w:rsidP="00EE0D8E">
            <w:pPr>
              <w:pStyle w:val="c2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E0D8E">
              <w:rPr>
                <w:rFonts w:ascii="Calibri" w:hAnsi="Calibri" w:cs="Calibri"/>
                <w:sz w:val="28"/>
                <w:szCs w:val="28"/>
              </w:rPr>
              <w:t>33</w:t>
            </w:r>
          </w:p>
        </w:tc>
      </w:tr>
    </w:tbl>
    <w:p w:rsidR="008C4161" w:rsidRDefault="008C4161" w:rsidP="00102CCA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b/>
          <w:sz w:val="28"/>
          <w:szCs w:val="28"/>
        </w:rPr>
      </w:pPr>
    </w:p>
    <w:p w:rsidR="00EE0D8E" w:rsidRDefault="00EE0D8E" w:rsidP="00102CC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D8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часть работы - тестовые задания. Анализ выполнения заданий показывает, что лучше всего учащиеся справились с заданиями:</w:t>
      </w:r>
    </w:p>
    <w:p w:rsidR="008C4161" w:rsidRPr="00104297" w:rsidRDefault="00104297" w:rsidP="00102CCA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4297">
        <w:rPr>
          <w:rFonts w:ascii="Times New Roman" w:hAnsi="Times New Roman" w:cs="Times New Roman"/>
          <w:sz w:val="28"/>
          <w:szCs w:val="28"/>
          <w:shd w:val="clear" w:color="auto" w:fill="FFFFFF"/>
        </w:rPr>
        <w:t>№ 1 (</w:t>
      </w:r>
      <w:r w:rsidR="00EE0D8E" w:rsidRPr="00104297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Информационная обработка текста</w:t>
      </w:r>
      <w:r w:rsidRPr="00104297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104297" w:rsidRPr="00104297" w:rsidRDefault="00104297" w:rsidP="00102CCA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4297">
        <w:rPr>
          <w:rFonts w:ascii="Times New Roman" w:hAnsi="Times New Roman" w:cs="Times New Roman"/>
          <w:sz w:val="28"/>
          <w:szCs w:val="28"/>
          <w:shd w:val="clear" w:color="auto" w:fill="FFFFFF"/>
        </w:rPr>
        <w:t>№ 5 (Паронимы)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104297" w:rsidRPr="00104297" w:rsidRDefault="00104297" w:rsidP="00102C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104297">
        <w:rPr>
          <w:rFonts w:ascii="Times New Roman" w:hAnsi="Times New Roman" w:cs="Times New Roman"/>
          <w:sz w:val="28"/>
          <w:szCs w:val="28"/>
          <w:shd w:val="clear" w:color="auto" w:fill="FFFFFF"/>
        </w:rPr>
        <w:t>№ 6 (Лексические нормы.</w:t>
      </w:r>
      <w:proofErr w:type="gramEnd"/>
      <w:r w:rsidRPr="001042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104297">
        <w:rPr>
          <w:rFonts w:ascii="Times New Roman" w:hAnsi="Times New Roman" w:cs="Times New Roman"/>
          <w:sz w:val="28"/>
          <w:szCs w:val="28"/>
          <w:shd w:val="clear" w:color="auto" w:fill="FFFFFF"/>
        </w:rPr>
        <w:t>Исправить лексическую ошибку, исключить или заменить слово)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proofErr w:type="gramEnd"/>
    </w:p>
    <w:p w:rsidR="00104297" w:rsidRPr="00104297" w:rsidRDefault="00104297" w:rsidP="00102CCA">
      <w:pPr>
        <w:tabs>
          <w:tab w:val="left" w:pos="40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4297">
        <w:rPr>
          <w:rFonts w:ascii="Times New Roman" w:hAnsi="Times New Roman" w:cs="Times New Roman"/>
          <w:sz w:val="28"/>
          <w:szCs w:val="28"/>
          <w:shd w:val="clear" w:color="auto" w:fill="FFFFFF"/>
        </w:rPr>
        <w:t>№ 9 (Правописание корней)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10429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104297" w:rsidRPr="00104297" w:rsidRDefault="00104297" w:rsidP="00102CCA">
      <w:pPr>
        <w:tabs>
          <w:tab w:val="left" w:pos="40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4297">
        <w:rPr>
          <w:rFonts w:ascii="Times New Roman" w:hAnsi="Times New Roman" w:cs="Times New Roman"/>
          <w:sz w:val="28"/>
          <w:szCs w:val="28"/>
          <w:shd w:val="clear" w:color="auto" w:fill="FFFFFF"/>
        </w:rPr>
        <w:t>№ 12 (Правописание личных окончаний глаголов и суффиксов причастий)</w:t>
      </w:r>
    </w:p>
    <w:p w:rsidR="00104297" w:rsidRPr="00104297" w:rsidRDefault="00104297" w:rsidP="00102CCA">
      <w:pPr>
        <w:tabs>
          <w:tab w:val="left" w:pos="40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429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№ 17 (Запятые при обособленных членах предложения (определение, дополнение, обстоятельство, приложения)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104297" w:rsidRPr="00102CCA" w:rsidRDefault="00104297" w:rsidP="00102CCA">
      <w:pPr>
        <w:tabs>
          <w:tab w:val="left" w:pos="4035"/>
        </w:tabs>
        <w:spacing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102CCA">
        <w:rPr>
          <w:rFonts w:ascii="Times New Roman" w:eastAsia="Times New Roman" w:hAnsi="Times New Roman" w:cs="Times New Roman"/>
          <w:sz w:val="28"/>
          <w:szCs w:val="28"/>
          <w:lang w:eastAsia="ru-RU"/>
        </w:rPr>
        <w:t>№ 22 (Смысловая и композиционная целостность текста.</w:t>
      </w:r>
      <w:proofErr w:type="gramEnd"/>
      <w:r w:rsidRPr="00102C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02CCA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Найти высказывани</w:t>
      </w:r>
      <w:proofErr w:type="gramStart"/>
      <w:r w:rsidRPr="00102CCA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shd w:val="clear" w:color="auto" w:fill="FFFFFF"/>
          <w:lang w:eastAsia="ru-RU"/>
        </w:rPr>
        <w:t>е(</w:t>
      </w:r>
      <w:proofErr w:type="gramEnd"/>
      <w:r w:rsidRPr="00102CCA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shd w:val="clear" w:color="auto" w:fill="FFFFFF"/>
          <w:lang w:eastAsia="ru-RU"/>
        </w:rPr>
        <w:t>я), соответствующее содержанию текста);</w:t>
      </w:r>
    </w:p>
    <w:p w:rsidR="00104297" w:rsidRPr="00102CCA" w:rsidRDefault="00104297" w:rsidP="00102CCA">
      <w:pPr>
        <w:tabs>
          <w:tab w:val="left" w:pos="40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2CCA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shd w:val="clear" w:color="auto" w:fill="FFFFFF"/>
          <w:lang w:eastAsia="ru-RU"/>
        </w:rPr>
        <w:t>№ 26 (Языковые средства выразительности);</w:t>
      </w:r>
    </w:p>
    <w:p w:rsidR="00104297" w:rsidRPr="00102CCA" w:rsidRDefault="00104297" w:rsidP="00102CC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C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Затруднения вызвали задания:</w:t>
      </w:r>
    </w:p>
    <w:p w:rsidR="00104297" w:rsidRPr="00102CCA" w:rsidRDefault="00104297" w:rsidP="00102CCA">
      <w:pPr>
        <w:tabs>
          <w:tab w:val="left" w:pos="558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2CCA">
        <w:rPr>
          <w:rFonts w:ascii="Times New Roman" w:eastAsia="Times New Roman" w:hAnsi="Times New Roman" w:cs="Times New Roman"/>
          <w:sz w:val="28"/>
          <w:szCs w:val="28"/>
          <w:lang w:eastAsia="ru-RU"/>
        </w:rPr>
        <w:t>№ 2 (</w:t>
      </w:r>
      <w:r w:rsidRPr="00102C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Средства связи предложений в тексте);</w:t>
      </w:r>
    </w:p>
    <w:p w:rsidR="00104297" w:rsidRPr="00102CCA" w:rsidRDefault="00104297" w:rsidP="00102CCA">
      <w:pPr>
        <w:tabs>
          <w:tab w:val="left" w:pos="55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2C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7 (Морфологические формы (образование форм слова)</w:t>
      </w:r>
      <w:r w:rsidRPr="00102CCA">
        <w:rPr>
          <w:rFonts w:ascii="Times New Roman" w:hAnsi="Times New Roman" w:cs="Times New Roman"/>
          <w:sz w:val="28"/>
          <w:szCs w:val="28"/>
          <w:lang w:eastAsia="ru-RU"/>
        </w:rPr>
        <w:tab/>
        <w:t>;</w:t>
      </w:r>
    </w:p>
    <w:p w:rsidR="00155B8C" w:rsidRPr="00102CCA" w:rsidRDefault="00155B8C" w:rsidP="00102CCA">
      <w:pPr>
        <w:tabs>
          <w:tab w:val="left" w:pos="55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CCA">
        <w:rPr>
          <w:rFonts w:ascii="Times New Roman" w:hAnsi="Times New Roman" w:cs="Times New Roman"/>
          <w:sz w:val="28"/>
          <w:szCs w:val="28"/>
          <w:lang w:eastAsia="ru-RU"/>
        </w:rPr>
        <w:t>№ 10 (</w:t>
      </w:r>
      <w:r w:rsidRPr="00102CCA">
        <w:rPr>
          <w:rFonts w:ascii="Times New Roman" w:hAnsi="Times New Roman" w:cs="Times New Roman"/>
          <w:sz w:val="28"/>
          <w:szCs w:val="28"/>
        </w:rPr>
        <w:t>Правописание приставок);</w:t>
      </w:r>
    </w:p>
    <w:p w:rsidR="00155B8C" w:rsidRPr="00102CCA" w:rsidRDefault="00155B8C" w:rsidP="00102CCA">
      <w:pPr>
        <w:tabs>
          <w:tab w:val="left" w:pos="558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2CCA">
        <w:rPr>
          <w:rFonts w:ascii="Times New Roman" w:hAnsi="Times New Roman" w:cs="Times New Roman"/>
          <w:sz w:val="28"/>
          <w:szCs w:val="28"/>
        </w:rPr>
        <w:t>№ 13</w:t>
      </w:r>
      <w:r w:rsidRPr="00102C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(Правописание НЕ и НИ с разными частями речи);</w:t>
      </w:r>
    </w:p>
    <w:p w:rsidR="00155B8C" w:rsidRPr="00102CCA" w:rsidRDefault="00155B8C" w:rsidP="00102CCA">
      <w:pPr>
        <w:tabs>
          <w:tab w:val="left" w:pos="558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2C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18 (Знаки препинания в предложениях со словами и конструкциями, грамматически не связанными с членами предложения);</w:t>
      </w:r>
    </w:p>
    <w:p w:rsidR="00155B8C" w:rsidRPr="00102CCA" w:rsidRDefault="00155B8C" w:rsidP="00102CCA">
      <w:pPr>
        <w:tabs>
          <w:tab w:val="left" w:pos="558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C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20 (</w:t>
      </w:r>
      <w:r w:rsidRPr="0010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Знаки препинания в сложном предложении с разными видами связи);</w:t>
      </w:r>
    </w:p>
    <w:p w:rsidR="00155B8C" w:rsidRPr="00102CCA" w:rsidRDefault="00155B8C" w:rsidP="00102CCA">
      <w:pPr>
        <w:tabs>
          <w:tab w:val="left" w:pos="55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25 (</w:t>
      </w:r>
      <w:r w:rsidRPr="00102CC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связи предложений в тексте)</w:t>
      </w:r>
    </w:p>
    <w:p w:rsidR="00155B8C" w:rsidRPr="00102CCA" w:rsidRDefault="00155B8C" w:rsidP="00155B8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02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части II</w:t>
      </w:r>
    </w:p>
    <w:p w:rsidR="00954319" w:rsidRPr="00954319" w:rsidRDefault="00954319" w:rsidP="00155B8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5B8C" w:rsidRPr="00102CCA" w:rsidRDefault="00155B8C" w:rsidP="00102CC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C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27 предполагает написание развернутого ответа – отклика на прочитанный опорный текст, который предложен экзаменуемым в первой части работы для выполнения шести заданий с кратким ответом. Задание с развернутым ответом относится к повышенному уровню сложности и проверяет состояние практических речевых умений и навыков и диагностирует реальный уровень владения письменной монологической речью.</w:t>
      </w:r>
    </w:p>
    <w:p w:rsidR="00155B8C" w:rsidRPr="00102CCA" w:rsidRDefault="00155B8C" w:rsidP="00102CC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написанного ответа проверяется по </w:t>
      </w:r>
      <w:proofErr w:type="spellStart"/>
      <w:r w:rsidRPr="00102CC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критериальной</w:t>
      </w:r>
      <w:proofErr w:type="spellEnd"/>
      <w:r w:rsidRPr="00102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модели, ориентированной на проверку содержания ответа, качества его речевого оформления и грамотности.</w:t>
      </w:r>
    </w:p>
    <w:p w:rsidR="00155B8C" w:rsidRDefault="00155B8C" w:rsidP="00155B8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26"/>
        <w:gridCol w:w="4154"/>
        <w:gridCol w:w="1218"/>
        <w:gridCol w:w="1203"/>
        <w:gridCol w:w="1223"/>
        <w:gridCol w:w="1196"/>
      </w:tblGrid>
      <w:tr w:rsidR="00E6290C" w:rsidRPr="004B5F40" w:rsidTr="0057366F">
        <w:trPr>
          <w:trHeight w:val="531"/>
        </w:trPr>
        <w:tc>
          <w:tcPr>
            <w:tcW w:w="1225" w:type="dxa"/>
            <w:vMerge w:val="restart"/>
          </w:tcPr>
          <w:p w:rsidR="00954319" w:rsidRPr="004B5F40" w:rsidRDefault="00954319" w:rsidP="0057366F">
            <w:pPr>
              <w:pStyle w:val="c2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4B5F40">
              <w:rPr>
                <w:b/>
                <w:sz w:val="28"/>
                <w:szCs w:val="28"/>
              </w:rPr>
              <w:t>Номер</w:t>
            </w:r>
            <w:r w:rsidRPr="004B5F40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критерия</w:t>
            </w:r>
          </w:p>
        </w:tc>
        <w:tc>
          <w:tcPr>
            <w:tcW w:w="4257" w:type="dxa"/>
            <w:vMerge w:val="restart"/>
          </w:tcPr>
          <w:p w:rsidR="00954319" w:rsidRPr="004B5F40" w:rsidRDefault="00954319" w:rsidP="0057366F">
            <w:pPr>
              <w:pStyle w:val="c2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задания</w:t>
            </w:r>
          </w:p>
        </w:tc>
        <w:tc>
          <w:tcPr>
            <w:tcW w:w="2469" w:type="dxa"/>
            <w:gridSpan w:val="2"/>
          </w:tcPr>
          <w:p w:rsidR="00954319" w:rsidRPr="004B5F40" w:rsidRDefault="00954319" w:rsidP="0057366F">
            <w:pPr>
              <w:pStyle w:val="c2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4B5F40">
              <w:rPr>
                <w:b/>
                <w:sz w:val="28"/>
                <w:szCs w:val="28"/>
              </w:rPr>
              <w:t>Выполнили</w:t>
            </w:r>
          </w:p>
        </w:tc>
        <w:tc>
          <w:tcPr>
            <w:tcW w:w="2469" w:type="dxa"/>
            <w:gridSpan w:val="2"/>
          </w:tcPr>
          <w:p w:rsidR="00954319" w:rsidRPr="004B5F40" w:rsidRDefault="00954319" w:rsidP="0057366F">
            <w:pPr>
              <w:pStyle w:val="c2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4B5F40">
              <w:rPr>
                <w:b/>
                <w:sz w:val="28"/>
                <w:szCs w:val="28"/>
              </w:rPr>
              <w:t>Не выполнили</w:t>
            </w:r>
          </w:p>
        </w:tc>
      </w:tr>
      <w:tr w:rsidR="00E6290C" w:rsidRPr="004B5F40" w:rsidTr="0057366F">
        <w:tc>
          <w:tcPr>
            <w:tcW w:w="1225" w:type="dxa"/>
            <w:vMerge/>
          </w:tcPr>
          <w:p w:rsidR="00954319" w:rsidRPr="004B5F40" w:rsidRDefault="00954319" w:rsidP="0057366F">
            <w:pPr>
              <w:pStyle w:val="c2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257" w:type="dxa"/>
            <w:vMerge/>
          </w:tcPr>
          <w:p w:rsidR="00954319" w:rsidRPr="004B5F40" w:rsidRDefault="00954319" w:rsidP="0057366F">
            <w:pPr>
              <w:pStyle w:val="c2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234" w:type="dxa"/>
          </w:tcPr>
          <w:p w:rsidR="00954319" w:rsidRPr="004B5F40" w:rsidRDefault="00954319" w:rsidP="0057366F">
            <w:pPr>
              <w:pStyle w:val="c2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4B5F40">
              <w:rPr>
                <w:b/>
                <w:sz w:val="28"/>
                <w:szCs w:val="28"/>
              </w:rPr>
              <w:t>Кол-во</w:t>
            </w:r>
          </w:p>
        </w:tc>
        <w:tc>
          <w:tcPr>
            <w:tcW w:w="1235" w:type="dxa"/>
          </w:tcPr>
          <w:p w:rsidR="00954319" w:rsidRPr="004B5F40" w:rsidRDefault="00954319" w:rsidP="0057366F">
            <w:pPr>
              <w:pStyle w:val="c2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4B5F40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234" w:type="dxa"/>
          </w:tcPr>
          <w:p w:rsidR="00954319" w:rsidRPr="004B5F40" w:rsidRDefault="00954319" w:rsidP="0057366F">
            <w:pPr>
              <w:pStyle w:val="c2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4B5F40">
              <w:rPr>
                <w:b/>
                <w:sz w:val="28"/>
                <w:szCs w:val="28"/>
              </w:rPr>
              <w:t>Кол-во</w:t>
            </w:r>
          </w:p>
        </w:tc>
        <w:tc>
          <w:tcPr>
            <w:tcW w:w="1235" w:type="dxa"/>
          </w:tcPr>
          <w:p w:rsidR="00954319" w:rsidRPr="004B5F40" w:rsidRDefault="00954319" w:rsidP="0057366F">
            <w:pPr>
              <w:pStyle w:val="c2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4B5F40">
              <w:rPr>
                <w:b/>
                <w:sz w:val="28"/>
                <w:szCs w:val="28"/>
              </w:rPr>
              <w:t>%</w:t>
            </w:r>
          </w:p>
        </w:tc>
      </w:tr>
      <w:tr w:rsidR="00E6290C" w:rsidRPr="004B5F40" w:rsidTr="00954319">
        <w:trPr>
          <w:trHeight w:val="547"/>
        </w:trPr>
        <w:tc>
          <w:tcPr>
            <w:tcW w:w="1225" w:type="dxa"/>
          </w:tcPr>
          <w:p w:rsidR="00954319" w:rsidRPr="004B5F40" w:rsidRDefault="00954319" w:rsidP="00954319">
            <w:pPr>
              <w:pStyle w:val="c2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proofErr w:type="gramStart"/>
            <w:r>
              <w:rPr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4257" w:type="dxa"/>
          </w:tcPr>
          <w:p w:rsidR="00954319" w:rsidRPr="00954319" w:rsidRDefault="00954319" w:rsidP="00954319">
            <w:pPr>
              <w:pStyle w:val="c2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954319">
              <w:rPr>
                <w:color w:val="000000"/>
                <w:sz w:val="28"/>
                <w:szCs w:val="28"/>
              </w:rPr>
              <w:t>Формулировка проблемы</w:t>
            </w:r>
          </w:p>
        </w:tc>
        <w:tc>
          <w:tcPr>
            <w:tcW w:w="1234" w:type="dxa"/>
          </w:tcPr>
          <w:p w:rsidR="00954319" w:rsidRPr="004B5F40" w:rsidRDefault="00E6290C" w:rsidP="00E6290C">
            <w:pPr>
              <w:pStyle w:val="c2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35" w:type="dxa"/>
          </w:tcPr>
          <w:p w:rsidR="003B07D9" w:rsidRPr="004B5F40" w:rsidRDefault="00E6290C" w:rsidP="00E6290C">
            <w:pPr>
              <w:pStyle w:val="c2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234" w:type="dxa"/>
          </w:tcPr>
          <w:p w:rsidR="00954319" w:rsidRPr="004B5F40" w:rsidRDefault="00E6290C" w:rsidP="00E6290C">
            <w:pPr>
              <w:pStyle w:val="c2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35" w:type="dxa"/>
          </w:tcPr>
          <w:p w:rsidR="00954319" w:rsidRPr="004B5F40" w:rsidRDefault="00E6290C" w:rsidP="00E6290C">
            <w:pPr>
              <w:pStyle w:val="c2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E6290C" w:rsidRPr="004B5F40" w:rsidTr="0057366F">
        <w:tc>
          <w:tcPr>
            <w:tcW w:w="1225" w:type="dxa"/>
          </w:tcPr>
          <w:p w:rsidR="00954319" w:rsidRPr="004B5F40" w:rsidRDefault="00954319" w:rsidP="00954319">
            <w:pPr>
              <w:pStyle w:val="c2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</w:t>
            </w:r>
            <w:proofErr w:type="gramStart"/>
            <w:r>
              <w:rPr>
                <w:b/>
                <w:sz w:val="28"/>
                <w:szCs w:val="28"/>
              </w:rPr>
              <w:t>2</w:t>
            </w:r>
            <w:proofErr w:type="gramEnd"/>
          </w:p>
        </w:tc>
        <w:tc>
          <w:tcPr>
            <w:tcW w:w="4257" w:type="dxa"/>
          </w:tcPr>
          <w:p w:rsidR="00954319" w:rsidRPr="00954319" w:rsidRDefault="00954319" w:rsidP="00954319">
            <w:pPr>
              <w:pStyle w:val="c2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954319">
              <w:rPr>
                <w:color w:val="000000"/>
                <w:sz w:val="28"/>
                <w:szCs w:val="28"/>
              </w:rPr>
              <w:t>Комментарий к проблеме</w:t>
            </w:r>
          </w:p>
        </w:tc>
        <w:tc>
          <w:tcPr>
            <w:tcW w:w="1234" w:type="dxa"/>
          </w:tcPr>
          <w:p w:rsidR="00954319" w:rsidRPr="004B5F40" w:rsidRDefault="00E6290C" w:rsidP="00E6290C">
            <w:pPr>
              <w:pStyle w:val="c2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35" w:type="dxa"/>
          </w:tcPr>
          <w:p w:rsidR="00954319" w:rsidRPr="004B5F40" w:rsidRDefault="00E6290C" w:rsidP="00E6290C">
            <w:pPr>
              <w:pStyle w:val="c2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234" w:type="dxa"/>
          </w:tcPr>
          <w:p w:rsidR="00954319" w:rsidRPr="004B5F40" w:rsidRDefault="00E6290C" w:rsidP="00E6290C">
            <w:pPr>
              <w:pStyle w:val="c2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35" w:type="dxa"/>
          </w:tcPr>
          <w:p w:rsidR="00954319" w:rsidRPr="004B5F40" w:rsidRDefault="00E6290C" w:rsidP="00E6290C">
            <w:pPr>
              <w:pStyle w:val="c2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E6290C" w:rsidRPr="004B5F40" w:rsidTr="0057366F">
        <w:tc>
          <w:tcPr>
            <w:tcW w:w="1225" w:type="dxa"/>
          </w:tcPr>
          <w:p w:rsidR="00954319" w:rsidRPr="004B5F40" w:rsidRDefault="00954319" w:rsidP="00954319">
            <w:pPr>
              <w:pStyle w:val="c2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К3</w:t>
            </w:r>
          </w:p>
        </w:tc>
        <w:tc>
          <w:tcPr>
            <w:tcW w:w="4257" w:type="dxa"/>
          </w:tcPr>
          <w:p w:rsidR="00954319" w:rsidRPr="00954319" w:rsidRDefault="00954319" w:rsidP="00954319">
            <w:pPr>
              <w:pStyle w:val="c2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954319">
              <w:rPr>
                <w:color w:val="000000"/>
                <w:sz w:val="28"/>
                <w:szCs w:val="28"/>
              </w:rPr>
              <w:t>Позиция автора</w:t>
            </w:r>
          </w:p>
        </w:tc>
        <w:tc>
          <w:tcPr>
            <w:tcW w:w="1234" w:type="dxa"/>
          </w:tcPr>
          <w:p w:rsidR="00954319" w:rsidRPr="004B5F40" w:rsidRDefault="00E6290C" w:rsidP="00E6290C">
            <w:pPr>
              <w:pStyle w:val="c2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35" w:type="dxa"/>
          </w:tcPr>
          <w:p w:rsidR="00954319" w:rsidRPr="004B5F40" w:rsidRDefault="00E6290C" w:rsidP="00E6290C">
            <w:pPr>
              <w:pStyle w:val="c2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234" w:type="dxa"/>
          </w:tcPr>
          <w:p w:rsidR="00954319" w:rsidRPr="004B5F40" w:rsidRDefault="00E6290C" w:rsidP="00E6290C">
            <w:pPr>
              <w:pStyle w:val="c2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35" w:type="dxa"/>
          </w:tcPr>
          <w:p w:rsidR="00954319" w:rsidRPr="004B5F40" w:rsidRDefault="00E6290C" w:rsidP="00E6290C">
            <w:pPr>
              <w:pStyle w:val="c2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E6290C" w:rsidRPr="004B5F40" w:rsidTr="0057366F">
        <w:tc>
          <w:tcPr>
            <w:tcW w:w="1225" w:type="dxa"/>
          </w:tcPr>
          <w:p w:rsidR="00954319" w:rsidRPr="004B5F40" w:rsidRDefault="00954319" w:rsidP="00954319">
            <w:pPr>
              <w:pStyle w:val="c2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proofErr w:type="gramStart"/>
            <w:r>
              <w:rPr>
                <w:b/>
                <w:sz w:val="28"/>
                <w:szCs w:val="28"/>
              </w:rPr>
              <w:t>4</w:t>
            </w:r>
            <w:proofErr w:type="gramEnd"/>
          </w:p>
        </w:tc>
        <w:tc>
          <w:tcPr>
            <w:tcW w:w="4257" w:type="dxa"/>
          </w:tcPr>
          <w:p w:rsidR="00954319" w:rsidRPr="00954319" w:rsidRDefault="00954319" w:rsidP="00954319">
            <w:pPr>
              <w:pStyle w:val="c2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954319">
              <w:rPr>
                <w:color w:val="000000"/>
                <w:sz w:val="28"/>
                <w:szCs w:val="28"/>
              </w:rPr>
              <w:t>Отношение к позиции автора</w:t>
            </w:r>
          </w:p>
        </w:tc>
        <w:tc>
          <w:tcPr>
            <w:tcW w:w="1234" w:type="dxa"/>
          </w:tcPr>
          <w:p w:rsidR="00954319" w:rsidRPr="004B5F40" w:rsidRDefault="00E6290C" w:rsidP="00E6290C">
            <w:pPr>
              <w:pStyle w:val="c2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35" w:type="dxa"/>
          </w:tcPr>
          <w:p w:rsidR="00954319" w:rsidRPr="004B5F40" w:rsidRDefault="00E6290C" w:rsidP="00E6290C">
            <w:pPr>
              <w:pStyle w:val="c2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234" w:type="dxa"/>
          </w:tcPr>
          <w:p w:rsidR="00954319" w:rsidRPr="004B5F40" w:rsidRDefault="00E6290C" w:rsidP="00E6290C">
            <w:pPr>
              <w:pStyle w:val="c2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35" w:type="dxa"/>
          </w:tcPr>
          <w:p w:rsidR="00954319" w:rsidRPr="004B5F40" w:rsidRDefault="00E6290C" w:rsidP="00E6290C">
            <w:pPr>
              <w:pStyle w:val="c2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E6290C" w:rsidRPr="004B5F40" w:rsidTr="0057366F">
        <w:tc>
          <w:tcPr>
            <w:tcW w:w="1225" w:type="dxa"/>
          </w:tcPr>
          <w:p w:rsidR="00954319" w:rsidRDefault="00954319" w:rsidP="00954319">
            <w:pPr>
              <w:pStyle w:val="c2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К5</w:t>
            </w:r>
          </w:p>
        </w:tc>
        <w:tc>
          <w:tcPr>
            <w:tcW w:w="4257" w:type="dxa"/>
          </w:tcPr>
          <w:p w:rsidR="00954319" w:rsidRPr="00954319" w:rsidRDefault="00954319" w:rsidP="00954319">
            <w:pPr>
              <w:pStyle w:val="c2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954319">
              <w:rPr>
                <w:color w:val="000000"/>
                <w:sz w:val="28"/>
                <w:szCs w:val="28"/>
              </w:rPr>
              <w:t>Смысловая цельность, речевая связность и последовательность изложения</w:t>
            </w:r>
          </w:p>
        </w:tc>
        <w:tc>
          <w:tcPr>
            <w:tcW w:w="1234" w:type="dxa"/>
          </w:tcPr>
          <w:p w:rsidR="00954319" w:rsidRPr="004B5F40" w:rsidRDefault="00E6290C" w:rsidP="00E6290C">
            <w:pPr>
              <w:pStyle w:val="c2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35" w:type="dxa"/>
          </w:tcPr>
          <w:p w:rsidR="00954319" w:rsidRPr="004B5F40" w:rsidRDefault="00E6290C" w:rsidP="00E6290C">
            <w:pPr>
              <w:pStyle w:val="c2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234" w:type="dxa"/>
          </w:tcPr>
          <w:p w:rsidR="00954319" w:rsidRPr="004B5F40" w:rsidRDefault="00E6290C" w:rsidP="00E6290C">
            <w:pPr>
              <w:pStyle w:val="c2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35" w:type="dxa"/>
          </w:tcPr>
          <w:p w:rsidR="00954319" w:rsidRPr="004B5F40" w:rsidRDefault="00E6290C" w:rsidP="00E6290C">
            <w:pPr>
              <w:pStyle w:val="c2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E6290C" w:rsidRPr="004B5F40" w:rsidTr="0057366F">
        <w:tc>
          <w:tcPr>
            <w:tcW w:w="1225" w:type="dxa"/>
          </w:tcPr>
          <w:p w:rsidR="00954319" w:rsidRPr="004B5F40" w:rsidRDefault="00954319" w:rsidP="00954319">
            <w:pPr>
              <w:pStyle w:val="c2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proofErr w:type="gramStart"/>
            <w:r>
              <w:rPr>
                <w:b/>
                <w:sz w:val="28"/>
                <w:szCs w:val="28"/>
              </w:rPr>
              <w:t>6</w:t>
            </w:r>
            <w:proofErr w:type="gramEnd"/>
          </w:p>
        </w:tc>
        <w:tc>
          <w:tcPr>
            <w:tcW w:w="4257" w:type="dxa"/>
          </w:tcPr>
          <w:p w:rsidR="00954319" w:rsidRPr="00954319" w:rsidRDefault="00954319" w:rsidP="00954319">
            <w:pPr>
              <w:pStyle w:val="c2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954319">
              <w:rPr>
                <w:color w:val="000000"/>
                <w:sz w:val="28"/>
                <w:szCs w:val="28"/>
              </w:rPr>
              <w:t>Точность и выразительность речи</w:t>
            </w:r>
          </w:p>
        </w:tc>
        <w:tc>
          <w:tcPr>
            <w:tcW w:w="1234" w:type="dxa"/>
          </w:tcPr>
          <w:p w:rsidR="00954319" w:rsidRPr="004B5F40" w:rsidRDefault="00E6290C" w:rsidP="00E6290C">
            <w:pPr>
              <w:pStyle w:val="c2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35" w:type="dxa"/>
          </w:tcPr>
          <w:p w:rsidR="00954319" w:rsidRPr="004B5F40" w:rsidRDefault="00E6290C" w:rsidP="00E6290C">
            <w:pPr>
              <w:pStyle w:val="c2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234" w:type="dxa"/>
          </w:tcPr>
          <w:p w:rsidR="00954319" w:rsidRPr="004B5F40" w:rsidRDefault="00E6290C" w:rsidP="00E6290C">
            <w:pPr>
              <w:pStyle w:val="c2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35" w:type="dxa"/>
          </w:tcPr>
          <w:p w:rsidR="00954319" w:rsidRPr="004B5F40" w:rsidRDefault="00E6290C" w:rsidP="00E6290C">
            <w:pPr>
              <w:pStyle w:val="c2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E6290C" w:rsidRPr="004B5F40" w:rsidTr="0057366F">
        <w:tc>
          <w:tcPr>
            <w:tcW w:w="1225" w:type="dxa"/>
          </w:tcPr>
          <w:p w:rsidR="00954319" w:rsidRPr="004B5F40" w:rsidRDefault="00954319" w:rsidP="00954319">
            <w:pPr>
              <w:pStyle w:val="c2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proofErr w:type="gramStart"/>
            <w:r>
              <w:rPr>
                <w:b/>
                <w:sz w:val="28"/>
                <w:szCs w:val="28"/>
              </w:rPr>
              <w:t>7</w:t>
            </w:r>
            <w:proofErr w:type="gramEnd"/>
          </w:p>
        </w:tc>
        <w:tc>
          <w:tcPr>
            <w:tcW w:w="4257" w:type="dxa"/>
          </w:tcPr>
          <w:p w:rsidR="00954319" w:rsidRPr="00954319" w:rsidRDefault="00954319" w:rsidP="00954319">
            <w:pPr>
              <w:pStyle w:val="c2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954319">
              <w:rPr>
                <w:color w:val="000000"/>
                <w:sz w:val="28"/>
                <w:szCs w:val="28"/>
              </w:rPr>
              <w:t>Соблюдение орфографических норм</w:t>
            </w:r>
          </w:p>
        </w:tc>
        <w:tc>
          <w:tcPr>
            <w:tcW w:w="1234" w:type="dxa"/>
          </w:tcPr>
          <w:p w:rsidR="00954319" w:rsidRPr="004B5F40" w:rsidRDefault="00E6290C" w:rsidP="00E6290C">
            <w:pPr>
              <w:pStyle w:val="c2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35" w:type="dxa"/>
          </w:tcPr>
          <w:p w:rsidR="00954319" w:rsidRPr="004B5F40" w:rsidRDefault="00E6290C" w:rsidP="00E6290C">
            <w:pPr>
              <w:pStyle w:val="c2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234" w:type="dxa"/>
          </w:tcPr>
          <w:p w:rsidR="00954319" w:rsidRPr="004B5F40" w:rsidRDefault="00E6290C" w:rsidP="00E6290C">
            <w:pPr>
              <w:pStyle w:val="c2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35" w:type="dxa"/>
          </w:tcPr>
          <w:p w:rsidR="00954319" w:rsidRPr="004B5F40" w:rsidRDefault="00E6290C" w:rsidP="00E6290C">
            <w:pPr>
              <w:pStyle w:val="c2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E6290C" w:rsidRPr="004B5F40" w:rsidTr="0057366F">
        <w:tc>
          <w:tcPr>
            <w:tcW w:w="1225" w:type="dxa"/>
          </w:tcPr>
          <w:p w:rsidR="00954319" w:rsidRPr="004B5F40" w:rsidRDefault="00954319" w:rsidP="00954319">
            <w:pPr>
              <w:pStyle w:val="c2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К8</w:t>
            </w:r>
          </w:p>
        </w:tc>
        <w:tc>
          <w:tcPr>
            <w:tcW w:w="4257" w:type="dxa"/>
          </w:tcPr>
          <w:p w:rsidR="00954319" w:rsidRPr="00954319" w:rsidRDefault="00954319" w:rsidP="00954319">
            <w:pPr>
              <w:pStyle w:val="c2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954319">
              <w:rPr>
                <w:color w:val="000000"/>
                <w:sz w:val="28"/>
                <w:szCs w:val="28"/>
              </w:rPr>
              <w:t>Соблюдение пунктуационных норм</w:t>
            </w:r>
          </w:p>
        </w:tc>
        <w:tc>
          <w:tcPr>
            <w:tcW w:w="1234" w:type="dxa"/>
          </w:tcPr>
          <w:p w:rsidR="00954319" w:rsidRPr="004B5F40" w:rsidRDefault="00E6290C" w:rsidP="00E6290C">
            <w:pPr>
              <w:pStyle w:val="c2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35" w:type="dxa"/>
          </w:tcPr>
          <w:p w:rsidR="00954319" w:rsidRPr="004B5F40" w:rsidRDefault="00E6290C" w:rsidP="00E6290C">
            <w:pPr>
              <w:pStyle w:val="c2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234" w:type="dxa"/>
          </w:tcPr>
          <w:p w:rsidR="00954319" w:rsidRPr="004B5F40" w:rsidRDefault="00E6290C" w:rsidP="00E6290C">
            <w:pPr>
              <w:pStyle w:val="c2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35" w:type="dxa"/>
          </w:tcPr>
          <w:p w:rsidR="00954319" w:rsidRPr="004B5F40" w:rsidRDefault="00E6290C" w:rsidP="00E6290C">
            <w:pPr>
              <w:pStyle w:val="c2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E6290C" w:rsidRPr="004B5F40" w:rsidTr="0057366F">
        <w:tc>
          <w:tcPr>
            <w:tcW w:w="1225" w:type="dxa"/>
          </w:tcPr>
          <w:p w:rsidR="00954319" w:rsidRDefault="00954319" w:rsidP="00954319">
            <w:pPr>
              <w:pStyle w:val="c2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proofErr w:type="gramStart"/>
            <w:r>
              <w:rPr>
                <w:b/>
                <w:sz w:val="28"/>
                <w:szCs w:val="28"/>
              </w:rPr>
              <w:t>9</w:t>
            </w:r>
            <w:proofErr w:type="gramEnd"/>
          </w:p>
        </w:tc>
        <w:tc>
          <w:tcPr>
            <w:tcW w:w="4257" w:type="dxa"/>
          </w:tcPr>
          <w:p w:rsidR="00954319" w:rsidRPr="00954319" w:rsidRDefault="00954319" w:rsidP="00954319">
            <w:pPr>
              <w:pStyle w:val="c2"/>
              <w:tabs>
                <w:tab w:val="left" w:pos="975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954319">
              <w:rPr>
                <w:color w:val="000000"/>
                <w:sz w:val="28"/>
                <w:szCs w:val="28"/>
              </w:rPr>
              <w:t>Соблюдение грамматических норм</w:t>
            </w:r>
          </w:p>
        </w:tc>
        <w:tc>
          <w:tcPr>
            <w:tcW w:w="1234" w:type="dxa"/>
          </w:tcPr>
          <w:p w:rsidR="00954319" w:rsidRPr="004B5F40" w:rsidRDefault="00E6290C" w:rsidP="00E6290C">
            <w:pPr>
              <w:pStyle w:val="c2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35" w:type="dxa"/>
          </w:tcPr>
          <w:p w:rsidR="00954319" w:rsidRPr="004B5F40" w:rsidRDefault="00E6290C" w:rsidP="00E6290C">
            <w:pPr>
              <w:pStyle w:val="c2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234" w:type="dxa"/>
          </w:tcPr>
          <w:p w:rsidR="00954319" w:rsidRPr="004B5F40" w:rsidRDefault="00E6290C" w:rsidP="00E6290C">
            <w:pPr>
              <w:pStyle w:val="c2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35" w:type="dxa"/>
          </w:tcPr>
          <w:p w:rsidR="00954319" w:rsidRPr="004B5F40" w:rsidRDefault="00E6290C" w:rsidP="00E6290C">
            <w:pPr>
              <w:pStyle w:val="c2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E6290C" w:rsidRPr="004B5F40" w:rsidTr="0057366F">
        <w:tc>
          <w:tcPr>
            <w:tcW w:w="1225" w:type="dxa"/>
          </w:tcPr>
          <w:p w:rsidR="00954319" w:rsidRDefault="00954319" w:rsidP="00954319">
            <w:pPr>
              <w:pStyle w:val="c2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К10</w:t>
            </w:r>
          </w:p>
        </w:tc>
        <w:tc>
          <w:tcPr>
            <w:tcW w:w="4257" w:type="dxa"/>
          </w:tcPr>
          <w:p w:rsidR="00954319" w:rsidRPr="00954319" w:rsidRDefault="00954319" w:rsidP="00954319">
            <w:pPr>
              <w:pStyle w:val="c2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954319">
              <w:rPr>
                <w:color w:val="000000"/>
                <w:sz w:val="28"/>
                <w:szCs w:val="28"/>
              </w:rPr>
              <w:t>Соблюдение речевых норм</w:t>
            </w:r>
          </w:p>
        </w:tc>
        <w:tc>
          <w:tcPr>
            <w:tcW w:w="1234" w:type="dxa"/>
          </w:tcPr>
          <w:p w:rsidR="00954319" w:rsidRPr="004B5F40" w:rsidRDefault="00E6290C" w:rsidP="00E6290C">
            <w:pPr>
              <w:pStyle w:val="c2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35" w:type="dxa"/>
          </w:tcPr>
          <w:p w:rsidR="00954319" w:rsidRPr="004B5F40" w:rsidRDefault="00E6290C" w:rsidP="00E6290C">
            <w:pPr>
              <w:pStyle w:val="c2"/>
              <w:tabs>
                <w:tab w:val="left" w:pos="750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234" w:type="dxa"/>
          </w:tcPr>
          <w:p w:rsidR="00954319" w:rsidRPr="004B5F40" w:rsidRDefault="00E6290C" w:rsidP="00E6290C">
            <w:pPr>
              <w:pStyle w:val="c2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35" w:type="dxa"/>
          </w:tcPr>
          <w:p w:rsidR="00954319" w:rsidRPr="004B5F40" w:rsidRDefault="00E6290C" w:rsidP="00E6290C">
            <w:pPr>
              <w:pStyle w:val="c2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E6290C" w:rsidRPr="004B5F40" w:rsidTr="00954319">
        <w:tc>
          <w:tcPr>
            <w:tcW w:w="1225" w:type="dxa"/>
          </w:tcPr>
          <w:p w:rsidR="00954319" w:rsidRDefault="00954319" w:rsidP="00954319">
            <w:pPr>
              <w:pStyle w:val="c2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К11</w:t>
            </w:r>
          </w:p>
        </w:tc>
        <w:tc>
          <w:tcPr>
            <w:tcW w:w="4257" w:type="dxa"/>
            <w:tcBorders>
              <w:bottom w:val="single" w:sz="4" w:space="0" w:color="auto"/>
            </w:tcBorders>
          </w:tcPr>
          <w:p w:rsidR="00954319" w:rsidRPr="00954319" w:rsidRDefault="00954319" w:rsidP="00954319">
            <w:pPr>
              <w:pStyle w:val="c2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954319">
              <w:rPr>
                <w:color w:val="000000"/>
                <w:sz w:val="28"/>
                <w:szCs w:val="28"/>
              </w:rPr>
              <w:t>Соблюдение этических норм</w:t>
            </w:r>
          </w:p>
        </w:tc>
        <w:tc>
          <w:tcPr>
            <w:tcW w:w="1234" w:type="dxa"/>
          </w:tcPr>
          <w:p w:rsidR="00954319" w:rsidRPr="004B5F40" w:rsidRDefault="00E6290C" w:rsidP="00E6290C">
            <w:pPr>
              <w:pStyle w:val="c2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35" w:type="dxa"/>
          </w:tcPr>
          <w:p w:rsidR="00954319" w:rsidRPr="004B5F40" w:rsidRDefault="00E6290C" w:rsidP="00E6290C">
            <w:pPr>
              <w:pStyle w:val="c2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234" w:type="dxa"/>
          </w:tcPr>
          <w:p w:rsidR="00954319" w:rsidRPr="004B5F40" w:rsidRDefault="00E6290C" w:rsidP="00E6290C">
            <w:pPr>
              <w:pStyle w:val="c2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35" w:type="dxa"/>
          </w:tcPr>
          <w:p w:rsidR="00954319" w:rsidRPr="004B5F40" w:rsidRDefault="00E6290C" w:rsidP="00E6290C">
            <w:pPr>
              <w:pStyle w:val="c2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E6290C" w:rsidRPr="004B5F40" w:rsidTr="00954319">
        <w:tc>
          <w:tcPr>
            <w:tcW w:w="1225" w:type="dxa"/>
          </w:tcPr>
          <w:p w:rsidR="00954319" w:rsidRDefault="00954319" w:rsidP="00954319">
            <w:pPr>
              <w:pStyle w:val="c2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К12</w:t>
            </w:r>
          </w:p>
        </w:tc>
        <w:tc>
          <w:tcPr>
            <w:tcW w:w="4257" w:type="dxa"/>
            <w:tcBorders>
              <w:bottom w:val="single" w:sz="4" w:space="0" w:color="auto"/>
            </w:tcBorders>
          </w:tcPr>
          <w:p w:rsidR="00954319" w:rsidRPr="00954319" w:rsidRDefault="00954319" w:rsidP="00954319">
            <w:pPr>
              <w:pStyle w:val="c2"/>
              <w:spacing w:before="0" w:beforeAutospacing="0" w:after="0" w:afterAutospacing="0"/>
              <w:rPr>
                <w:b/>
                <w:sz w:val="28"/>
                <w:szCs w:val="28"/>
              </w:rPr>
            </w:pPr>
            <w:proofErr w:type="spellStart"/>
            <w:r w:rsidRPr="00954319">
              <w:rPr>
                <w:color w:val="000000"/>
                <w:sz w:val="28"/>
                <w:szCs w:val="28"/>
              </w:rPr>
              <w:t>Фактологическая</w:t>
            </w:r>
            <w:proofErr w:type="spellEnd"/>
            <w:r w:rsidRPr="00954319">
              <w:rPr>
                <w:color w:val="000000"/>
                <w:sz w:val="28"/>
                <w:szCs w:val="28"/>
              </w:rPr>
              <w:t xml:space="preserve"> точность в фоновом материале</w:t>
            </w:r>
          </w:p>
        </w:tc>
        <w:tc>
          <w:tcPr>
            <w:tcW w:w="1234" w:type="dxa"/>
          </w:tcPr>
          <w:p w:rsidR="00954319" w:rsidRPr="004B5F40" w:rsidRDefault="00E6290C" w:rsidP="00E6290C">
            <w:pPr>
              <w:pStyle w:val="c2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35" w:type="dxa"/>
          </w:tcPr>
          <w:p w:rsidR="00954319" w:rsidRPr="004B5F40" w:rsidRDefault="00E6290C" w:rsidP="00E6290C">
            <w:pPr>
              <w:pStyle w:val="c2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234" w:type="dxa"/>
          </w:tcPr>
          <w:p w:rsidR="00954319" w:rsidRPr="004B5F40" w:rsidRDefault="00E6290C" w:rsidP="00E6290C">
            <w:pPr>
              <w:pStyle w:val="c2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35" w:type="dxa"/>
          </w:tcPr>
          <w:p w:rsidR="00954319" w:rsidRPr="004B5F40" w:rsidRDefault="00E6290C" w:rsidP="00E6290C">
            <w:pPr>
              <w:pStyle w:val="c2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</w:tbl>
    <w:p w:rsidR="00155B8C" w:rsidRPr="00D634E0" w:rsidRDefault="00155B8C" w:rsidP="0095431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5B8C" w:rsidRPr="00102CCA" w:rsidRDefault="00155B8C" w:rsidP="00102C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55B8C" w:rsidRPr="00102CCA" w:rsidRDefault="00155B8C" w:rsidP="00102CC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данных по выполнению части 2 показывает, что </w:t>
      </w:r>
      <w:r w:rsidR="00E6290C" w:rsidRPr="0010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  <w:r w:rsidRPr="0010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выпускников сформулировали одну из проблем, поставленных в тексте, объяснили авторскую позицию по данной проблеме, правильно выразили и обосновали свое отношение к позиции автора.</w:t>
      </w:r>
    </w:p>
    <w:p w:rsidR="00155B8C" w:rsidRPr="00102CCA" w:rsidRDefault="00155B8C" w:rsidP="00102CC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полном объеме выполнили задание по критерию К</w:t>
      </w:r>
      <w:proofErr w:type="gramStart"/>
      <w:r w:rsidRPr="0010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10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полу</w:t>
      </w:r>
      <w:r w:rsidR="00E6290C" w:rsidRPr="0010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чили 5</w:t>
      </w:r>
      <w:r w:rsidRPr="0010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баллов </w:t>
      </w:r>
      <w:r w:rsidR="00E6290C" w:rsidRPr="0010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</w:t>
      </w:r>
      <w:r w:rsidRPr="0010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экзаменуемых, </w:t>
      </w:r>
      <w:r w:rsidR="00E6290C" w:rsidRPr="0010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балла</w:t>
      </w:r>
      <w:r w:rsidRPr="0010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33%</w:t>
      </w:r>
    </w:p>
    <w:p w:rsidR="00155B8C" w:rsidRPr="00102CCA" w:rsidRDefault="00155B8C" w:rsidP="00102CC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нарушений к требованиям связности, последовательности изложения написано </w:t>
      </w:r>
      <w:r w:rsidR="00E6290C" w:rsidRPr="0010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  <w:r w:rsidRPr="0010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сочинен</w:t>
      </w:r>
      <w:r w:rsidR="00E6290C" w:rsidRPr="0010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ий. </w:t>
      </w:r>
      <w:r w:rsidRPr="0010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почти все экзаменуемые знакомы с требованиями к созданию текста как целостного смыслового образования.</w:t>
      </w:r>
    </w:p>
    <w:p w:rsidR="00155B8C" w:rsidRPr="00102CCA" w:rsidRDefault="00155B8C" w:rsidP="00102CC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критерию К</w:t>
      </w:r>
      <w:proofErr w:type="gramStart"/>
      <w:r w:rsidRPr="0010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End"/>
      <w:r w:rsidRPr="0010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максимальный балл получили </w:t>
      </w:r>
      <w:r w:rsidR="00E6290C" w:rsidRPr="0010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  <w:r w:rsidRPr="0010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экзаменуемых, продемонстрировав точность и выразительность речи, подтвердив текстами работ соблюдение речевых норм (максимальный балл по критерию К6 возможен только при максимальной оценке К1</w:t>
      </w:r>
      <w:r w:rsidR="00E6290C" w:rsidRPr="0010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«Соблюдение речевых норм»). 100</w:t>
      </w:r>
      <w:r w:rsidRPr="0010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экзаменуемых получает по критерию К6 1 балл, так как в работе допущены речевые ошибки или не представлено разнообразие используемых лексических и грамматических языковых средств.</w:t>
      </w:r>
    </w:p>
    <w:p w:rsidR="00155B8C" w:rsidRPr="00102CCA" w:rsidRDefault="00155B8C" w:rsidP="00102CC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Грамотность развернутого ответа оценивается по критериям К</w:t>
      </w:r>
      <w:proofErr w:type="gramStart"/>
      <w:r w:rsidRPr="0010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End"/>
      <w:r w:rsidRPr="0010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К12.</w:t>
      </w:r>
    </w:p>
    <w:p w:rsidR="00155B8C" w:rsidRPr="00102CCA" w:rsidRDefault="00155B8C" w:rsidP="00102CC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</w:t>
      </w:r>
      <w:proofErr w:type="gramStart"/>
      <w:r w:rsidRPr="0010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End"/>
      <w:r w:rsidRPr="0010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«Соблюдение орфографических норм» </w:t>
      </w:r>
      <w:r w:rsidR="00E6290C" w:rsidRPr="0010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</w:t>
      </w:r>
      <w:r w:rsidRPr="0010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экзаменуемых получает максимальный балл, поскольку в сочинении отсутствуют орфографические ошибки. Одну-две орф</w:t>
      </w:r>
      <w:r w:rsidR="00E6290C" w:rsidRPr="0010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ографические ошибки допускают 33</w:t>
      </w:r>
      <w:r w:rsidRPr="0010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экзаменуемых и по критерию К</w:t>
      </w:r>
      <w:proofErr w:type="gramStart"/>
      <w:r w:rsidRPr="0010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End"/>
      <w:r w:rsidRPr="0010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получают 2 балла.</w:t>
      </w:r>
    </w:p>
    <w:p w:rsidR="00155B8C" w:rsidRPr="00102CCA" w:rsidRDefault="00155B8C" w:rsidP="0038232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К8 «Соблюдение пунктуационных </w:t>
      </w:r>
      <w:r w:rsidR="00E6290C" w:rsidRPr="0010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норм» высший балл получили 100</w:t>
      </w:r>
      <w:r w:rsidRPr="0010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выпускников; допустили одн</w:t>
      </w:r>
      <w:r w:rsidR="00E6290C" w:rsidRPr="0010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у-три пунктуационные ошибки 33% .</w:t>
      </w:r>
      <w:r w:rsidRPr="0010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критерию К</w:t>
      </w:r>
      <w:proofErr w:type="gramStart"/>
      <w:r w:rsidRPr="0010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proofErr w:type="gramEnd"/>
      <w:r w:rsidRPr="0010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«Соблюдение грамматических</w:t>
      </w:r>
      <w:r w:rsidR="00E6290C" w:rsidRPr="0010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норм» справились 3 выпускника, что составляет 100</w:t>
      </w:r>
      <w:r w:rsidRPr="0010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%. По критерию К10 «Соблюдение речевых норм» </w:t>
      </w:r>
      <w:r w:rsidR="00E6290C" w:rsidRPr="0010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балл получает 66</w:t>
      </w:r>
      <w:r w:rsidRPr="0010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экзаменуемых (в работах нет ошибок этого вида или содерж</w:t>
      </w:r>
      <w:r w:rsidR="00E6290C" w:rsidRPr="0010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ится одна ошибка), 1 балл – 3</w:t>
      </w:r>
      <w:r w:rsidRPr="0010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3 % (в работе допущены две-три ошибки). Работа выполнена с соблюдением этических норм у </w:t>
      </w:r>
      <w:r w:rsidR="00E6290C" w:rsidRPr="0010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  <w:r w:rsidRPr="0010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выпускников, </w:t>
      </w:r>
      <w:proofErr w:type="spellStart"/>
      <w:r w:rsidRPr="0010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фактологически</w:t>
      </w:r>
      <w:proofErr w:type="spellEnd"/>
      <w:r w:rsidRPr="0010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точно у </w:t>
      </w:r>
      <w:r w:rsidR="00E6290C" w:rsidRPr="0010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  <w:r w:rsidRPr="0010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</w:p>
    <w:p w:rsidR="00155B8C" w:rsidRPr="00102CCA" w:rsidRDefault="00155B8C" w:rsidP="00102C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5B8C" w:rsidRPr="00102CCA" w:rsidRDefault="00155B8C" w:rsidP="00102CCA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Набрали баллов за задание 27:</w:t>
      </w:r>
    </w:p>
    <w:p w:rsidR="00155B8C" w:rsidRPr="00102CCA" w:rsidRDefault="00102CCA" w:rsidP="00102C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20-25 – 2 </w:t>
      </w:r>
      <w:r w:rsidR="00155B8C" w:rsidRPr="0010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чел. (высокий уровень сложности)</w:t>
      </w:r>
    </w:p>
    <w:p w:rsidR="00155B8C" w:rsidRPr="00102CCA" w:rsidRDefault="00155B8C" w:rsidP="00102C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19-16 -</w:t>
      </w:r>
      <w:r w:rsidR="00102CCA" w:rsidRPr="0010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Pr="0010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 (повышенный уровень сложности)</w:t>
      </w:r>
    </w:p>
    <w:p w:rsidR="00155B8C" w:rsidRDefault="00102CCA" w:rsidP="00102C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15- 10  - 0 </w:t>
      </w:r>
      <w:r w:rsidR="00155B8C" w:rsidRPr="0010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чел. (базовый уровень)</w:t>
      </w:r>
    </w:p>
    <w:p w:rsidR="00382324" w:rsidRPr="00102CCA" w:rsidRDefault="00382324" w:rsidP="00102C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2324" w:rsidRPr="00382324" w:rsidRDefault="00382324" w:rsidP="003823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382324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Рекомендации:</w:t>
      </w:r>
    </w:p>
    <w:p w:rsidR="00382324" w:rsidRPr="00382324" w:rsidRDefault="00382324" w:rsidP="003823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8232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</w:t>
      </w:r>
      <w:r w:rsidRPr="00382324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8232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Учител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ю Литвиновой Ф.В. </w:t>
      </w:r>
      <w:r w:rsidRPr="0038232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продолжить подготовку обучающихся 11 класса к сдаче ЕГЭ по репетиционным тестам</w:t>
      </w:r>
      <w:proofErr w:type="gramStart"/>
      <w:r w:rsidRPr="0038232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</w:p>
    <w:p w:rsidR="00382324" w:rsidRPr="00382324" w:rsidRDefault="00382324" w:rsidP="003823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8232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8232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Осуществлять дифференцированный подход к </w:t>
      </w:r>
      <w:proofErr w:type="gramStart"/>
      <w:r w:rsidRPr="0038232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обучающимся</w:t>
      </w:r>
      <w:proofErr w:type="gramEnd"/>
      <w:r w:rsidRPr="0038232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,  с целью повышения уровня  качества знания выпускников (использовать эффективные технологии обучения, обеспечивающие </w:t>
      </w:r>
      <w:proofErr w:type="spellStart"/>
      <w:r w:rsidRPr="0038232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разноуровневый</w:t>
      </w:r>
      <w:proofErr w:type="spellEnd"/>
      <w:r w:rsidRPr="0038232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и индивидуальный подход).</w:t>
      </w:r>
    </w:p>
    <w:p w:rsidR="00382324" w:rsidRPr="00382324" w:rsidRDefault="00382324" w:rsidP="003823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8232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8232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Обратить особое внимание  на подготовку  к итоговой аттестации в формате ЕГЭ учащимся, которые получили ниже средних баллы и которые имеют слабый уровень ЗУН, проводить с н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ими дополнительные консультации</w:t>
      </w:r>
      <w:r w:rsidRPr="0038232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382324" w:rsidRDefault="00382324" w:rsidP="003823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8232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4.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8232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При подготовке к ЕГЭ больше внимания уделять анализу текстов различных стилей и типов речи</w:t>
      </w:r>
      <w:proofErr w:type="gramStart"/>
      <w:r w:rsidRPr="0038232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  <w:r w:rsidRPr="0038232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Максимально реализовать </w:t>
      </w:r>
      <w:proofErr w:type="spellStart"/>
      <w:r w:rsidRPr="0038232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межпредметные</w:t>
      </w:r>
      <w:proofErr w:type="spellEnd"/>
      <w:r w:rsidRPr="0038232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связи с целью </w:t>
      </w:r>
      <w:r w:rsidRPr="0038232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получения знаний для аргументации и комментирования проблем своей работы на ЕГЭ по русскому языку.</w:t>
      </w:r>
    </w:p>
    <w:p w:rsidR="00382324" w:rsidRPr="00382324" w:rsidRDefault="00382324" w:rsidP="0038232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</w:p>
    <w:p w:rsidR="00382324" w:rsidRPr="00382324" w:rsidRDefault="00382324" w:rsidP="0038232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</w:p>
    <w:p w:rsidR="00155B8C" w:rsidRPr="00382324" w:rsidRDefault="00382324" w:rsidP="00382324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82324"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>Учитель русского языка и литературы:_________/Литвинова Ф.В./</w:t>
      </w:r>
      <w:r w:rsidRPr="003823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</w:p>
    <w:p w:rsidR="00155B8C" w:rsidRPr="00155B8C" w:rsidRDefault="00382324" w:rsidP="00382324">
      <w:pPr>
        <w:tabs>
          <w:tab w:val="left" w:pos="57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8C4161" w:rsidRPr="008C4161" w:rsidRDefault="008C4161" w:rsidP="00382324">
      <w:pPr>
        <w:tabs>
          <w:tab w:val="left" w:pos="1005"/>
          <w:tab w:val="left" w:pos="3390"/>
        </w:tabs>
        <w:jc w:val="both"/>
        <w:rPr>
          <w:lang w:eastAsia="ru-RU"/>
        </w:rPr>
      </w:pPr>
      <w:r>
        <w:rPr>
          <w:lang w:eastAsia="ru-RU"/>
        </w:rPr>
        <w:tab/>
      </w:r>
      <w:r w:rsidR="00104297">
        <w:rPr>
          <w:lang w:eastAsia="ru-RU"/>
        </w:rPr>
        <w:tab/>
      </w:r>
    </w:p>
    <w:sectPr w:rsidR="008C4161" w:rsidRPr="008C4161" w:rsidSect="004B5F4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88D" w:rsidRDefault="0047488D" w:rsidP="00104297">
      <w:pPr>
        <w:spacing w:after="0" w:line="240" w:lineRule="auto"/>
      </w:pPr>
      <w:r>
        <w:separator/>
      </w:r>
    </w:p>
  </w:endnote>
  <w:endnote w:type="continuationSeparator" w:id="0">
    <w:p w:rsidR="0047488D" w:rsidRDefault="0047488D" w:rsidP="00104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88D" w:rsidRDefault="0047488D" w:rsidP="00104297">
      <w:pPr>
        <w:spacing w:after="0" w:line="240" w:lineRule="auto"/>
      </w:pPr>
      <w:r>
        <w:separator/>
      </w:r>
    </w:p>
  </w:footnote>
  <w:footnote w:type="continuationSeparator" w:id="0">
    <w:p w:rsidR="0047488D" w:rsidRDefault="0047488D" w:rsidP="001042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4E6"/>
    <w:rsid w:val="00063177"/>
    <w:rsid w:val="00102CCA"/>
    <w:rsid w:val="00104297"/>
    <w:rsid w:val="00111379"/>
    <w:rsid w:val="00155B8C"/>
    <w:rsid w:val="001B0E48"/>
    <w:rsid w:val="00382324"/>
    <w:rsid w:val="003B07D9"/>
    <w:rsid w:val="0047488D"/>
    <w:rsid w:val="004B5F40"/>
    <w:rsid w:val="005779B3"/>
    <w:rsid w:val="005B34E6"/>
    <w:rsid w:val="007C7429"/>
    <w:rsid w:val="008C4161"/>
    <w:rsid w:val="00954319"/>
    <w:rsid w:val="00A506AE"/>
    <w:rsid w:val="00E6290C"/>
    <w:rsid w:val="00E84EE7"/>
    <w:rsid w:val="00EE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4B5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B5F40"/>
  </w:style>
  <w:style w:type="paragraph" w:customStyle="1" w:styleId="c2">
    <w:name w:val="c2"/>
    <w:basedOn w:val="a"/>
    <w:rsid w:val="004B5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B5F40"/>
  </w:style>
  <w:style w:type="paragraph" w:styleId="a3">
    <w:name w:val="Normal (Web)"/>
    <w:basedOn w:val="a"/>
    <w:uiPriority w:val="99"/>
    <w:semiHidden/>
    <w:unhideWhenUsed/>
    <w:rsid w:val="004B5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B5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basedOn w:val="a0"/>
    <w:rsid w:val="004B5F40"/>
  </w:style>
  <w:style w:type="character" w:customStyle="1" w:styleId="c27">
    <w:name w:val="c27"/>
    <w:basedOn w:val="a0"/>
    <w:rsid w:val="004B5F40"/>
  </w:style>
  <w:style w:type="paragraph" w:styleId="a5">
    <w:name w:val="header"/>
    <w:basedOn w:val="a"/>
    <w:link w:val="a6"/>
    <w:uiPriority w:val="99"/>
    <w:unhideWhenUsed/>
    <w:rsid w:val="00104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4297"/>
  </w:style>
  <w:style w:type="paragraph" w:styleId="a7">
    <w:name w:val="footer"/>
    <w:basedOn w:val="a"/>
    <w:link w:val="a8"/>
    <w:uiPriority w:val="99"/>
    <w:unhideWhenUsed/>
    <w:rsid w:val="00104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42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4B5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B5F40"/>
  </w:style>
  <w:style w:type="paragraph" w:customStyle="1" w:styleId="c2">
    <w:name w:val="c2"/>
    <w:basedOn w:val="a"/>
    <w:rsid w:val="004B5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B5F40"/>
  </w:style>
  <w:style w:type="paragraph" w:styleId="a3">
    <w:name w:val="Normal (Web)"/>
    <w:basedOn w:val="a"/>
    <w:uiPriority w:val="99"/>
    <w:semiHidden/>
    <w:unhideWhenUsed/>
    <w:rsid w:val="004B5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B5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basedOn w:val="a0"/>
    <w:rsid w:val="004B5F40"/>
  </w:style>
  <w:style w:type="character" w:customStyle="1" w:styleId="c27">
    <w:name w:val="c27"/>
    <w:basedOn w:val="a0"/>
    <w:rsid w:val="004B5F40"/>
  </w:style>
  <w:style w:type="paragraph" w:styleId="a5">
    <w:name w:val="header"/>
    <w:basedOn w:val="a"/>
    <w:link w:val="a6"/>
    <w:uiPriority w:val="99"/>
    <w:unhideWhenUsed/>
    <w:rsid w:val="00104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4297"/>
  </w:style>
  <w:style w:type="paragraph" w:styleId="a7">
    <w:name w:val="footer"/>
    <w:basedOn w:val="a"/>
    <w:link w:val="a8"/>
    <w:uiPriority w:val="99"/>
    <w:unhideWhenUsed/>
    <w:rsid w:val="00104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4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1489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2022-10-20T07:38:00Z</dcterms:created>
  <dcterms:modified xsi:type="dcterms:W3CDTF">2022-10-20T07:38:00Z</dcterms:modified>
</cp:coreProperties>
</file>