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AE" w:rsidRDefault="00AE67AE" w:rsidP="00AE67AE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AE67AE" w:rsidRDefault="00AE67AE" w:rsidP="00AE67AE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Аналитическая справка </w:t>
      </w:r>
    </w:p>
    <w:p w:rsidR="00AE67AE" w:rsidRDefault="00734098" w:rsidP="00DE5680">
      <w:pPr>
        <w:pStyle w:val="paragraph"/>
        <w:ind w:left="-142" w:firstLine="284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«Качество</w:t>
      </w:r>
      <w:r w:rsidR="00AE67AE">
        <w:rPr>
          <w:rStyle w:val="normaltextrun"/>
          <w:b/>
          <w:bCs/>
        </w:rPr>
        <w:t xml:space="preserve"> преподавания предмета «Английский язык в НОО»</w:t>
      </w:r>
      <w:r w:rsidR="00296FCF">
        <w:rPr>
          <w:rStyle w:val="normaltextrun"/>
          <w:b/>
          <w:bCs/>
        </w:rPr>
        <w:t xml:space="preserve"> в 2022-2023</w:t>
      </w:r>
      <w:r w:rsidR="002C4D5F">
        <w:rPr>
          <w:rStyle w:val="normaltextrun"/>
          <w:b/>
          <w:bCs/>
        </w:rPr>
        <w:t xml:space="preserve"> году</w:t>
      </w:r>
    </w:p>
    <w:p w:rsidR="002C4D5F" w:rsidRPr="002C4D5F" w:rsidRDefault="002C4D5F" w:rsidP="002C4D5F">
      <w:pPr>
        <w:pStyle w:val="paragraph"/>
        <w:ind w:left="-142" w:firstLine="284"/>
        <w:textAlignment w:val="baseline"/>
        <w:rPr>
          <w:rStyle w:val="normaltextrun"/>
          <w:bCs/>
        </w:rPr>
      </w:pPr>
      <w:r w:rsidRPr="002C4D5F">
        <w:rPr>
          <w:rStyle w:val="normaltextrun"/>
          <w:bCs/>
        </w:rPr>
        <w:t>В соответствии</w:t>
      </w:r>
      <w:r>
        <w:rPr>
          <w:rStyle w:val="normaltextrun"/>
          <w:bCs/>
        </w:rPr>
        <w:t xml:space="preserve"> </w:t>
      </w:r>
      <w:proofErr w:type="gramStart"/>
      <w:r>
        <w:rPr>
          <w:rStyle w:val="normaltextrun"/>
          <w:bCs/>
        </w:rPr>
        <w:t>с  планом</w:t>
      </w:r>
      <w:proofErr w:type="gramEnd"/>
      <w:r>
        <w:rPr>
          <w:rStyle w:val="normaltextrun"/>
          <w:bCs/>
        </w:rPr>
        <w:t xml:space="preserve"> ВСОКО в декабре была проведена проверка качества преподавания предмета «Английский язык» в НОО.</w:t>
      </w:r>
    </w:p>
    <w:p w:rsidR="00AE67AE" w:rsidRDefault="002C4D5F" w:rsidP="00AE67AE">
      <w:pPr>
        <w:shd w:val="clear" w:color="auto" w:fill="FFFFFF"/>
        <w:spacing w:after="0" w:line="240" w:lineRule="auto"/>
        <w:ind w:firstLine="567"/>
        <w:jc w:val="both"/>
        <w:rPr>
          <w:rStyle w:val="c12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Цель проверки</w:t>
      </w:r>
      <w:r w:rsidR="00AE67AE">
        <w:rPr>
          <w:rStyle w:val="normaltextrun"/>
          <w:rFonts w:ascii="Times New Roman" w:hAnsi="Times New Roman"/>
          <w:b/>
          <w:sz w:val="24"/>
          <w:szCs w:val="24"/>
        </w:rPr>
        <w:t>:</w:t>
      </w:r>
      <w:r w:rsidR="00AE67AE" w:rsidRPr="00AE67AE">
        <w:rPr>
          <w:rStyle w:val="normaltextrun"/>
          <w:rFonts w:ascii="Times New Roman" w:hAnsi="Times New Roman"/>
          <w:sz w:val="24"/>
          <w:szCs w:val="24"/>
        </w:rPr>
        <w:t xml:space="preserve"> определить</w:t>
      </w:r>
      <w:r w:rsidR="00AE67AE"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E67AE">
        <w:rPr>
          <w:rStyle w:val="normaltextrun"/>
          <w:rFonts w:ascii="Times New Roman" w:hAnsi="Times New Roman"/>
          <w:sz w:val="24"/>
          <w:szCs w:val="24"/>
        </w:rPr>
        <w:t>качество  преподавания</w:t>
      </w:r>
      <w:proofErr w:type="gramEnd"/>
      <w:r w:rsidR="00AE67AE">
        <w:rPr>
          <w:rStyle w:val="normaltextrun"/>
          <w:rFonts w:ascii="Times New Roman" w:hAnsi="Times New Roman"/>
          <w:sz w:val="24"/>
          <w:szCs w:val="24"/>
        </w:rPr>
        <w:t xml:space="preserve"> английского языка в НОО, изучить используемые на уроке методические приемы.</w:t>
      </w:r>
    </w:p>
    <w:p w:rsidR="00AE67AE" w:rsidRDefault="00AE67AE" w:rsidP="00AE67AE">
      <w:pPr>
        <w:pStyle w:val="c23"/>
        <w:rPr>
          <w:rStyle w:val="normaltextrun"/>
        </w:rPr>
      </w:pPr>
      <w:r>
        <w:rPr>
          <w:rStyle w:val="normaltextrun"/>
          <w:b/>
        </w:rPr>
        <w:t>Объект проверки:</w:t>
      </w:r>
      <w:r>
        <w:rPr>
          <w:rStyle w:val="normaltextrun"/>
        </w:rPr>
        <w:t xml:space="preserve"> </w:t>
      </w:r>
      <w:r w:rsidR="002C4D5F">
        <w:rPr>
          <w:rStyle w:val="normaltextrun"/>
        </w:rPr>
        <w:t>условия осуществления образовательного процесса и деятельности</w:t>
      </w:r>
      <w:r>
        <w:rPr>
          <w:rStyle w:val="normaltextrun"/>
        </w:rPr>
        <w:t xml:space="preserve"> </w:t>
      </w:r>
      <w:proofErr w:type="gramStart"/>
      <w:r>
        <w:rPr>
          <w:rStyle w:val="normaltextrun"/>
        </w:rPr>
        <w:t>учителя  английского</w:t>
      </w:r>
      <w:proofErr w:type="gramEnd"/>
      <w:r>
        <w:rPr>
          <w:rStyle w:val="normaltextrun"/>
        </w:rPr>
        <w:t xml:space="preserve"> языка </w:t>
      </w:r>
      <w:proofErr w:type="spellStart"/>
      <w:r>
        <w:rPr>
          <w:rStyle w:val="normaltextrun"/>
        </w:rPr>
        <w:t>Немяшевой</w:t>
      </w:r>
      <w:proofErr w:type="spellEnd"/>
      <w:r>
        <w:rPr>
          <w:rStyle w:val="normaltextrun"/>
        </w:rPr>
        <w:t xml:space="preserve"> Д.А.</w:t>
      </w:r>
      <w:r w:rsidR="0023578C">
        <w:rPr>
          <w:rStyle w:val="normaltextrun"/>
        </w:rPr>
        <w:t xml:space="preserve"> по английскому языку в НОО.</w:t>
      </w:r>
    </w:p>
    <w:p w:rsidR="00AE67AE" w:rsidRDefault="00AE67AE" w:rsidP="00AE67AE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>
        <w:rPr>
          <w:rStyle w:val="normaltextrun"/>
          <w:rFonts w:ascii="Times New Roman" w:hAnsi="Times New Roman"/>
          <w:sz w:val="24"/>
          <w:szCs w:val="24"/>
        </w:rPr>
        <w:t>: посещение уроков с последующим анализом, собеседование с учителем, анализ качества знаний обучающихся, изучение школьной документации: поурочные планы, классный журнал, рабочие тетради обучающихся.</w:t>
      </w:r>
    </w:p>
    <w:p w:rsidR="0023578C" w:rsidRDefault="0023578C" w:rsidP="00AE67AE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Рассматриваемые вопросы: </w:t>
      </w:r>
    </w:p>
    <w:p w:rsidR="0023578C" w:rsidRDefault="0023578C" w:rsidP="00AE67AE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организация образовательного процесса по предмету;</w:t>
      </w:r>
    </w:p>
    <w:p w:rsidR="0023578C" w:rsidRDefault="0023578C" w:rsidP="00AE67AE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23578C" w:rsidRDefault="0023578C" w:rsidP="00AE67AE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</w:t>
      </w:r>
      <w:r w:rsidR="00500C86">
        <w:rPr>
          <w:rStyle w:val="normaltextrun"/>
          <w:rFonts w:ascii="Times New Roman" w:hAnsi="Times New Roman"/>
          <w:sz w:val="24"/>
          <w:szCs w:val="24"/>
        </w:rPr>
        <w:t>материально-техническое обеспечение;</w:t>
      </w:r>
    </w:p>
    <w:p w:rsidR="00500C86" w:rsidRDefault="00500C86" w:rsidP="00AE67AE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состояние документации учителя.</w:t>
      </w:r>
    </w:p>
    <w:p w:rsidR="00AE67AE" w:rsidRDefault="00AE67AE" w:rsidP="00AE67A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color w:val="000000"/>
          <w:lang w:eastAsia="ru-RU"/>
        </w:rPr>
      </w:pP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тематический.</w:t>
      </w:r>
    </w:p>
    <w:p w:rsidR="00AE67AE" w:rsidRDefault="00AE67AE" w:rsidP="00AE67AE">
      <w:pPr>
        <w:pStyle w:val="paragraph"/>
        <w:jc w:val="both"/>
        <w:textAlignment w:val="baseline"/>
        <w:rPr>
          <w:rStyle w:val="eop"/>
        </w:rPr>
      </w:pPr>
      <w:r>
        <w:rPr>
          <w:rStyle w:val="normaltextrun"/>
          <w:b/>
        </w:rPr>
        <w:t>Учитель</w:t>
      </w:r>
      <w:r>
        <w:rPr>
          <w:rStyle w:val="normaltextrun"/>
        </w:rPr>
        <w:t xml:space="preserve">: </w:t>
      </w:r>
      <w:proofErr w:type="spellStart"/>
      <w:r>
        <w:rPr>
          <w:rStyle w:val="normaltextrun"/>
        </w:rPr>
        <w:t>Немяшева</w:t>
      </w:r>
      <w:proofErr w:type="spellEnd"/>
      <w:r>
        <w:rPr>
          <w:rStyle w:val="normaltextrun"/>
        </w:rPr>
        <w:t xml:space="preserve"> Динара </w:t>
      </w:r>
      <w:proofErr w:type="spellStart"/>
      <w:r>
        <w:rPr>
          <w:rStyle w:val="normaltextrun"/>
        </w:rPr>
        <w:t>Ахмедовна</w:t>
      </w:r>
      <w:proofErr w:type="spellEnd"/>
    </w:p>
    <w:p w:rsidR="00AE67AE" w:rsidRDefault="00AE67AE" w:rsidP="00AE67AE">
      <w:pPr>
        <w:pStyle w:val="paragraph"/>
        <w:jc w:val="both"/>
        <w:textAlignment w:val="baseline"/>
      </w:pPr>
      <w:r>
        <w:rPr>
          <w:b/>
        </w:rPr>
        <w:t>Дата проведения:</w:t>
      </w:r>
      <w:r w:rsidR="00296FCF">
        <w:t xml:space="preserve"> 14.12.2022</w:t>
      </w:r>
      <w:bookmarkStart w:id="0" w:name="_GoBack"/>
      <w:bookmarkEnd w:id="0"/>
      <w:r>
        <w:t xml:space="preserve"> года</w:t>
      </w:r>
    </w:p>
    <w:p w:rsidR="00AE67AE" w:rsidRDefault="00AE67AE" w:rsidP="00AE67AE">
      <w:pPr>
        <w:pStyle w:val="paragraph"/>
        <w:jc w:val="both"/>
        <w:textAlignment w:val="baseline"/>
      </w:pPr>
      <w:r>
        <w:rPr>
          <w:b/>
        </w:rPr>
        <w:t>Место проведения</w:t>
      </w:r>
      <w:r>
        <w:t>: кабинет начальных классов</w:t>
      </w:r>
      <w:r w:rsidR="00A33333">
        <w:t>.</w:t>
      </w:r>
    </w:p>
    <w:p w:rsidR="00500C86" w:rsidRDefault="00AE67AE" w:rsidP="00AE67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ходе проверки установлено, что учитель </w:t>
      </w:r>
      <w:proofErr w:type="spellStart"/>
      <w:r w:rsidR="00500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Немяшева</w:t>
      </w:r>
      <w:proofErr w:type="spellEnd"/>
      <w:r w:rsidR="00500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своей деятельности руководствуется </w:t>
      </w:r>
      <w:r w:rsidR="00500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нормативно-правовыми документами:</w:t>
      </w:r>
    </w:p>
    <w:p w:rsidR="00500C86" w:rsidRDefault="00AE67AE" w:rsidP="00AE67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29.12.2012 N273-ФЗ</w:t>
      </w:r>
      <w:r w:rsidR="00500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обра</w:t>
      </w:r>
      <w:r w:rsidR="00500C86">
        <w:rPr>
          <w:rFonts w:ascii="Times New Roman" w:hAnsi="Times New Roman"/>
          <w:sz w:val="24"/>
          <w:szCs w:val="24"/>
        </w:rPr>
        <w:t>зовании в Российской Федерации»;</w:t>
      </w:r>
    </w:p>
    <w:p w:rsidR="00500C86" w:rsidRDefault="00500C86" w:rsidP="00AE67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стандартом, утвержденным Приказом Минобразования РФ от 05.03.2004 года №1089;</w:t>
      </w:r>
    </w:p>
    <w:p w:rsidR="00500C86" w:rsidRDefault="00500C86" w:rsidP="00AE67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31.03.2014 года №253 «Об утверж</w:t>
      </w:r>
      <w:r w:rsidR="00617BAD">
        <w:rPr>
          <w:rFonts w:ascii="Times New Roman" w:hAnsi="Times New Roman"/>
          <w:sz w:val="24"/>
          <w:szCs w:val="24"/>
        </w:rPr>
        <w:t>дении федераль</w:t>
      </w:r>
      <w:r>
        <w:rPr>
          <w:rFonts w:ascii="Times New Roman" w:hAnsi="Times New Roman"/>
          <w:sz w:val="24"/>
          <w:szCs w:val="24"/>
        </w:rPr>
        <w:t>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500C86" w:rsidRDefault="00500C86" w:rsidP="00500C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04.03.2010 года №03-413 «О методических рекомендациях по реализации элективных курсов»;</w:t>
      </w:r>
    </w:p>
    <w:p w:rsidR="00500C86" w:rsidRDefault="00500C86" w:rsidP="00500C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 Республики Калмыкия от 15.12.</w:t>
      </w:r>
      <w:r w:rsidR="00617BAD">
        <w:rPr>
          <w:rFonts w:ascii="Times New Roman" w:hAnsi="Times New Roman"/>
          <w:sz w:val="24"/>
          <w:szCs w:val="24"/>
        </w:rPr>
        <w:t>2014 года №94-</w:t>
      </w:r>
      <w:r w:rsidR="00617BAD">
        <w:rPr>
          <w:rFonts w:ascii="Times New Roman" w:hAnsi="Times New Roman"/>
          <w:sz w:val="24"/>
          <w:szCs w:val="24"/>
          <w:lang w:val="en-US"/>
        </w:rPr>
        <w:t>V</w:t>
      </w:r>
      <w:r w:rsidR="00617BAD">
        <w:rPr>
          <w:rFonts w:ascii="Times New Roman" w:hAnsi="Times New Roman"/>
          <w:sz w:val="24"/>
          <w:szCs w:val="24"/>
        </w:rPr>
        <w:t>-З «Об образовании в Республике Калмыкия»;</w:t>
      </w:r>
    </w:p>
    <w:p w:rsidR="00617BAD" w:rsidRDefault="00617BAD" w:rsidP="00500C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Санитарно-эпидемиологическими требованиями к условиям и организации обучения в общеобразовательных учреждениях /Санитарно-эпидемиологические правила и нормативы СанПиН 2.4.2 2821-10/ Постановление Главного государственного санитарного врача РФ от 29 декабря 2010 года №189/;</w:t>
      </w:r>
    </w:p>
    <w:p w:rsidR="00617BAD" w:rsidRDefault="00617BAD" w:rsidP="00500C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Концепцией духовно-нравственного развития и воспитания личности гражданина России /А.Я.</w:t>
      </w:r>
      <w:r w:rsidR="00E83D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Данилюк, А.М.</w:t>
      </w:r>
      <w:r w:rsidR="00E83D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Кондаков, В.А.</w:t>
      </w:r>
      <w:r w:rsidR="00E83D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Тишков, - М. Просвещение, 2009 (Стандарты второго поколения);</w:t>
      </w:r>
    </w:p>
    <w:p w:rsidR="00617BAD" w:rsidRDefault="00617BAD" w:rsidP="00500C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минимум содержания образования примерными программами по предметам гуманитарного и естественно-математического циклов.</w:t>
      </w:r>
    </w:p>
    <w:p w:rsidR="00AE67AE" w:rsidRDefault="00617BAD" w:rsidP="00E15E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проверки установлено, что в МКОУ «Кировский сельский лицей» созданы все необходимые условия для организации образовательного процесса по предмету «Английский язык». Учащиеся обеспечены учебниками на 100%</w:t>
      </w:r>
      <w:r w:rsidR="00C022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Учебный план лицея </w:t>
      </w:r>
      <w:proofErr w:type="gramStart"/>
      <w:r>
        <w:rPr>
          <w:rFonts w:ascii="Times New Roman" w:hAnsi="Times New Roman"/>
          <w:sz w:val="24"/>
          <w:szCs w:val="24"/>
        </w:rPr>
        <w:t>составлен  на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основе ФГОС, БУП МО и Н РФ и примерного учебного плана МО и Н РК, с сохранением их структуры, полной ре</w:t>
      </w:r>
      <w:r w:rsidR="00202810">
        <w:rPr>
          <w:rFonts w:ascii="Times New Roman" w:hAnsi="Times New Roman"/>
          <w:sz w:val="24"/>
          <w:szCs w:val="24"/>
        </w:rPr>
        <w:t xml:space="preserve">ализацией федерального компонента.  Программное обеспечение преподавания предметов </w:t>
      </w:r>
      <w:r w:rsidR="00202810">
        <w:rPr>
          <w:rFonts w:ascii="Times New Roman" w:hAnsi="Times New Roman"/>
          <w:sz w:val="24"/>
          <w:szCs w:val="24"/>
        </w:rPr>
        <w:lastRenderedPageBreak/>
        <w:t>характеризуется наличием в лицее типовых образовательных программ. Уровень образования регулируется образовательными стандартами, которые определяют обязательный минимум содержания осваиваемых</w:t>
      </w:r>
      <w:r w:rsidR="00E83D56">
        <w:rPr>
          <w:rFonts w:ascii="Times New Roman" w:hAnsi="Times New Roman"/>
          <w:sz w:val="24"/>
          <w:szCs w:val="24"/>
        </w:rPr>
        <w:t xml:space="preserve"> образовательных программ, минимальный объем учебной нагрузки</w:t>
      </w:r>
      <w:r w:rsidR="000C375B">
        <w:rPr>
          <w:rFonts w:ascii="Times New Roman" w:hAnsi="Times New Roman"/>
          <w:sz w:val="24"/>
          <w:szCs w:val="24"/>
        </w:rPr>
        <w:t xml:space="preserve"> обучающихся, требования к уровню подготовки выпускн</w:t>
      </w:r>
      <w:r w:rsidR="00C02201">
        <w:rPr>
          <w:rFonts w:ascii="Times New Roman" w:hAnsi="Times New Roman"/>
          <w:sz w:val="24"/>
          <w:szCs w:val="24"/>
        </w:rPr>
        <w:t xml:space="preserve">иков. </w:t>
      </w:r>
      <w:r w:rsidR="00E15E12">
        <w:rPr>
          <w:rFonts w:ascii="Times New Roman" w:hAnsi="Times New Roman"/>
          <w:sz w:val="24"/>
          <w:szCs w:val="24"/>
        </w:rPr>
        <w:t>Рабочие программы разработаны в соответствии с Положением о Рабочей программе МКОУ «Кировский сельский лицей» и утверждены в установленный срок.</w:t>
      </w:r>
    </w:p>
    <w:p w:rsidR="008A275C" w:rsidRDefault="00B25358" w:rsidP="008A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Немяшева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Д.А., учитель начальных классов, образование высшее, общий стаж работы 16 лет, в данной организации – 8, имеет 1 квалификационную ка</w:t>
      </w:r>
      <w:r w:rsidR="003A5824">
        <w:rPr>
          <w:rFonts w:ascii="Times New Roman" w:hAnsi="Times New Roman"/>
          <w:sz w:val="24"/>
          <w:szCs w:val="24"/>
        </w:rPr>
        <w:t xml:space="preserve">тегорию. При проверке классного </w:t>
      </w:r>
      <w:r>
        <w:rPr>
          <w:rFonts w:ascii="Times New Roman" w:hAnsi="Times New Roman"/>
          <w:sz w:val="24"/>
          <w:szCs w:val="24"/>
        </w:rPr>
        <w:t>журнал</w:t>
      </w:r>
      <w:r w:rsidR="003A5824">
        <w:rPr>
          <w:rFonts w:ascii="Times New Roman" w:hAnsi="Times New Roman"/>
          <w:sz w:val="24"/>
          <w:szCs w:val="24"/>
        </w:rPr>
        <w:t>а выявлено, что заполнение осуществляется согласно «Инструкции по заполнению классного журнала». Записи ведутся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3A5824">
        <w:rPr>
          <w:rFonts w:ascii="Times New Roman" w:hAnsi="Times New Roman"/>
          <w:sz w:val="24"/>
          <w:szCs w:val="24"/>
        </w:rPr>
        <w:t xml:space="preserve">аккуратно и </w:t>
      </w:r>
      <w:r>
        <w:rPr>
          <w:rFonts w:ascii="Times New Roman" w:hAnsi="Times New Roman"/>
          <w:sz w:val="24"/>
          <w:szCs w:val="24"/>
        </w:rPr>
        <w:t>регулярно</w:t>
      </w:r>
      <w:r w:rsidR="003A5824">
        <w:rPr>
          <w:rFonts w:ascii="Times New Roman" w:hAnsi="Times New Roman"/>
          <w:sz w:val="24"/>
          <w:szCs w:val="24"/>
        </w:rPr>
        <w:t>, исправлений не допускается.</w:t>
      </w:r>
      <w:r w:rsidR="003E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проверке тетрадей: у всех </w:t>
      </w:r>
      <w:proofErr w:type="gramStart"/>
      <w:r w:rsidR="003E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3E2AD8" w:rsidRPr="003E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</w:t>
      </w:r>
      <w:proofErr w:type="gramEnd"/>
      <w:r w:rsidR="003E2AD8" w:rsidRPr="003E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тетради </w:t>
      </w:r>
      <w:r w:rsidR="003E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английскому </w:t>
      </w:r>
      <w:r w:rsidR="003E2AD8" w:rsidRPr="003E2AD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</w:t>
      </w:r>
      <w:r w:rsidR="003E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Периодически </w:t>
      </w:r>
      <w:proofErr w:type="gramStart"/>
      <w:r w:rsidR="003E2A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 проверяются</w:t>
      </w:r>
      <w:proofErr w:type="gramEnd"/>
      <w:r w:rsidR="003E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оцениваются </w:t>
      </w:r>
      <w:r w:rsidR="0015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</w:t>
      </w:r>
      <w:r w:rsidR="003E2A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учащихся</w:t>
      </w:r>
      <w:r w:rsidR="003E2AD8" w:rsidRPr="003E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2AD8" w:rsidRDefault="008A275C" w:rsidP="008A27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учебных программ: а</w:t>
      </w:r>
      <w:r w:rsidR="003E2AD8" w:rsidRPr="003E2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итогов проверки выполнения программ показал, что практическая и теоретическая 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учебных программ выполняются </w:t>
      </w:r>
      <w:r w:rsidR="003E2AD8" w:rsidRPr="003E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календарно – тематическим планированием. </w:t>
      </w:r>
    </w:p>
    <w:p w:rsidR="00804F1E" w:rsidRPr="00EE08C1" w:rsidRDefault="00804F1E" w:rsidP="00804F1E">
      <w:pPr>
        <w:pStyle w:val="a3"/>
        <w:jc w:val="both"/>
      </w:pPr>
      <w:r w:rsidRPr="00EE08C1">
        <w:rPr>
          <w:b/>
        </w:rPr>
        <w:t xml:space="preserve">В классе по </w:t>
      </w:r>
      <w:proofErr w:type="gramStart"/>
      <w:r w:rsidRPr="00EE08C1">
        <w:rPr>
          <w:b/>
        </w:rPr>
        <w:t>списку</w:t>
      </w:r>
      <w:r>
        <w:t>:  23</w:t>
      </w:r>
      <w:proofErr w:type="gramEnd"/>
      <w:r w:rsidRPr="00EE08C1">
        <w:t xml:space="preserve"> учащихся</w:t>
      </w:r>
    </w:p>
    <w:p w:rsidR="00804F1E" w:rsidRPr="00EE08C1" w:rsidRDefault="00804F1E" w:rsidP="00804F1E">
      <w:pPr>
        <w:pStyle w:val="a3"/>
        <w:jc w:val="both"/>
      </w:pPr>
      <w:r w:rsidRPr="00EE08C1">
        <w:rPr>
          <w:b/>
        </w:rPr>
        <w:t>Присутствовало</w:t>
      </w:r>
      <w:r>
        <w:t>: 18</w:t>
      </w:r>
    </w:p>
    <w:p w:rsidR="00804F1E" w:rsidRPr="00EE08C1" w:rsidRDefault="00804F1E" w:rsidP="00804F1E">
      <w:pPr>
        <w:pStyle w:val="a3"/>
        <w:spacing w:before="0" w:beforeAutospacing="0" w:after="0" w:afterAutospacing="0"/>
        <w:jc w:val="both"/>
      </w:pPr>
      <w:proofErr w:type="gramStart"/>
      <w:r w:rsidRPr="00EE08C1">
        <w:rPr>
          <w:b/>
          <w:bCs/>
          <w:iCs/>
        </w:rPr>
        <w:t>Оборудование:</w:t>
      </w:r>
      <w:r w:rsidRPr="00EE08C1">
        <w:rPr>
          <w:bCs/>
          <w:iCs/>
        </w:rPr>
        <w:t xml:space="preserve">  </w:t>
      </w:r>
      <w:r w:rsidRPr="00EE08C1">
        <w:t>учебник</w:t>
      </w:r>
      <w:proofErr w:type="gramEnd"/>
      <w:r w:rsidRPr="00EE08C1">
        <w:t>, рабочая тетрадь по английскому языку, компьютер, таблички с надписями,</w:t>
      </w:r>
      <w:r w:rsidRPr="00EE08C1">
        <w:rPr>
          <w:bCs/>
          <w:iCs/>
        </w:rPr>
        <w:t xml:space="preserve"> наглядный материал.</w:t>
      </w:r>
    </w:p>
    <w:p w:rsidR="00804F1E" w:rsidRPr="00EE08C1" w:rsidRDefault="00804F1E" w:rsidP="00804F1E">
      <w:pPr>
        <w:pStyle w:val="a3"/>
        <w:jc w:val="both"/>
      </w:pPr>
      <w:r w:rsidRPr="00EE08C1">
        <w:rPr>
          <w:b/>
          <w:bCs/>
        </w:rPr>
        <w:t>Тема урока</w:t>
      </w:r>
      <w:r w:rsidRPr="00EE08C1">
        <w:rPr>
          <w:bCs/>
        </w:rPr>
        <w:t xml:space="preserve">: </w:t>
      </w:r>
      <w:r w:rsidRPr="00EE08C1">
        <w:t>Моя семья! Ознакомление с лексикой</w:t>
      </w:r>
    </w:p>
    <w:p w:rsidR="00AE67AE" w:rsidRPr="00804F1E" w:rsidRDefault="00804F1E" w:rsidP="00804F1E">
      <w:pPr>
        <w:pStyle w:val="a3"/>
        <w:jc w:val="both"/>
      </w:pPr>
      <w:r w:rsidRPr="00EE08C1">
        <w:rPr>
          <w:b/>
        </w:rPr>
        <w:t>Тип урока:</w:t>
      </w:r>
      <w:r>
        <w:t xml:space="preserve"> комбинированный</w:t>
      </w:r>
    </w:p>
    <w:p w:rsidR="00830EDF" w:rsidRPr="00EE08C1" w:rsidRDefault="00830EDF" w:rsidP="00EE08C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8C1">
        <w:rPr>
          <w:rStyle w:val="normaltextrun"/>
          <w:rFonts w:ascii="Times New Roman" w:hAnsi="Times New Roman" w:cs="Times New Roman"/>
          <w:b/>
          <w:sz w:val="24"/>
          <w:szCs w:val="24"/>
        </w:rPr>
        <w:t>Цель урока:</w:t>
      </w:r>
      <w:r w:rsidRPr="00EE08C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EE08C1">
        <w:rPr>
          <w:rFonts w:ascii="Times New Roman" w:hAnsi="Times New Roman" w:cs="Times New Roman"/>
          <w:sz w:val="24"/>
          <w:szCs w:val="24"/>
        </w:rPr>
        <w:t>активизировать коммуникативные навыки учащихся по теме «Семья».</w:t>
      </w:r>
    </w:p>
    <w:p w:rsidR="00830EDF" w:rsidRPr="00EE08C1" w:rsidRDefault="00830EDF" w:rsidP="00EE08C1">
      <w:pPr>
        <w:pStyle w:val="a3"/>
        <w:ind w:firstLine="426"/>
        <w:jc w:val="both"/>
        <w:rPr>
          <w:b/>
        </w:rPr>
      </w:pPr>
      <w:r w:rsidRPr="00EE08C1">
        <w:rPr>
          <w:b/>
          <w:bCs/>
        </w:rPr>
        <w:t>Задачи урока: </w:t>
      </w:r>
    </w:p>
    <w:p w:rsidR="00830EDF" w:rsidRPr="00EE08C1" w:rsidRDefault="00830EDF" w:rsidP="00EE08C1">
      <w:pPr>
        <w:pStyle w:val="a3"/>
        <w:ind w:firstLine="426"/>
        <w:jc w:val="both"/>
      </w:pPr>
      <w:r w:rsidRPr="00EE08C1">
        <w:rPr>
          <w:i/>
        </w:rPr>
        <w:t>Образовательные</w:t>
      </w:r>
      <w:r w:rsidRPr="00EE08C1">
        <w:t>: тренировать учащихся в лексике по теме «Семья»; тренировать в употреблении по образцу «</w:t>
      </w:r>
      <w:proofErr w:type="spellStart"/>
      <w:r w:rsidRPr="00EE08C1">
        <w:t>Thisis</w:t>
      </w:r>
      <w:proofErr w:type="spellEnd"/>
      <w:r w:rsidRPr="00EE08C1">
        <w:t>…»</w:t>
      </w:r>
    </w:p>
    <w:p w:rsidR="00830EDF" w:rsidRPr="00EE08C1" w:rsidRDefault="00830EDF" w:rsidP="00EE08C1">
      <w:pPr>
        <w:pStyle w:val="a3"/>
        <w:ind w:firstLine="426"/>
        <w:jc w:val="both"/>
      </w:pPr>
      <w:r w:rsidRPr="00EE08C1">
        <w:rPr>
          <w:i/>
        </w:rPr>
        <w:t>Развивающие</w:t>
      </w:r>
      <w:r w:rsidRPr="00EE08C1">
        <w:t>: развивать коммуникативные навыки; развивать орфографические навыки.</w:t>
      </w:r>
    </w:p>
    <w:p w:rsidR="00830EDF" w:rsidRDefault="00830EDF" w:rsidP="00EE08C1">
      <w:pPr>
        <w:pStyle w:val="a3"/>
        <w:ind w:firstLine="426"/>
        <w:jc w:val="both"/>
      </w:pPr>
      <w:r w:rsidRPr="00EE08C1">
        <w:rPr>
          <w:i/>
        </w:rPr>
        <w:t>Воспитательные</w:t>
      </w:r>
      <w:r w:rsidRPr="00EE08C1">
        <w:t>: воспитывать чувства уважения и доброжелательности к членам своей семьи; развивать и поддерживать устойчивый интерес к английскому языку, речевому и культурному общению друг с другом.</w:t>
      </w:r>
    </w:p>
    <w:p w:rsidR="00C02201" w:rsidRPr="00EE08C1" w:rsidRDefault="00C02201" w:rsidP="00EE08C1">
      <w:pPr>
        <w:pStyle w:val="a3"/>
        <w:ind w:firstLine="426"/>
        <w:jc w:val="both"/>
      </w:pPr>
      <w:r>
        <w:t xml:space="preserve">Посещенный во 2 </w:t>
      </w:r>
      <w:proofErr w:type="gramStart"/>
      <w:r>
        <w:t>классе  урок</w:t>
      </w:r>
      <w:proofErr w:type="gramEnd"/>
      <w:r>
        <w:t xml:space="preserve"> показал:</w:t>
      </w:r>
    </w:p>
    <w:p w:rsidR="00830EDF" w:rsidRDefault="00830EDF" w:rsidP="00EE08C1">
      <w:pPr>
        <w:pStyle w:val="a3"/>
        <w:ind w:firstLine="426"/>
        <w:jc w:val="both"/>
      </w:pPr>
      <w:r w:rsidRPr="00EE08C1">
        <w:t>Темп урока соответствовал работоспособности класса. Ученики тему усвоили, о чём свид</w:t>
      </w:r>
      <w:r w:rsidR="000124C2" w:rsidRPr="00EE08C1">
        <w:t xml:space="preserve">етельствовали результаты работы. </w:t>
      </w:r>
      <w:r w:rsidRPr="00EE08C1">
        <w:t>На решение дидактической задачи на уроке было отведено</w:t>
      </w:r>
      <w:r w:rsidR="00B3518F">
        <w:t xml:space="preserve"> достаточно времени. Большинство учеников</w:t>
      </w:r>
      <w:r w:rsidR="00EE0E1F" w:rsidRPr="00EE08C1">
        <w:t xml:space="preserve"> </w:t>
      </w:r>
      <w:r w:rsidRPr="00EE08C1">
        <w:t xml:space="preserve">активны, каждый из них самостоятельно или с помощью учителя использовал приём актуализации знаний, что говорит о результативности не только проводимого, но и предыдущих уроков. </w:t>
      </w:r>
      <w:r w:rsidR="00EE0E1F" w:rsidRPr="00EE08C1">
        <w:t>Учащиеся высказывались</w:t>
      </w:r>
      <w:r w:rsidRPr="00EE08C1">
        <w:t xml:space="preserve"> самостоятельно, выполняя задания. Высокая работоспособность и доброжелательная психологическая атмосфера на уроке поддерживалась за счет разнообразия заданий, за счет</w:t>
      </w:r>
      <w:r w:rsidR="00EE0E1F" w:rsidRPr="00EE08C1">
        <w:t xml:space="preserve"> постоянной смены наглядности, </w:t>
      </w:r>
      <w:proofErr w:type="gramStart"/>
      <w:r w:rsidR="00EE0E1F" w:rsidRPr="00EE08C1">
        <w:t>различных  форм</w:t>
      </w:r>
      <w:proofErr w:type="gramEnd"/>
      <w:r w:rsidRPr="00EE08C1">
        <w:t xml:space="preserve"> проведения урока, эмоциональной подачи материала, смены де</w:t>
      </w:r>
      <w:r w:rsidR="00B3518F">
        <w:t>ятельности и темпа урока. Цели урока</w:t>
      </w:r>
      <w:r w:rsidRPr="00EE08C1">
        <w:t xml:space="preserve"> достиг</w:t>
      </w:r>
      <w:r w:rsidR="00B3518F">
        <w:t>нуты</w:t>
      </w:r>
      <w:r w:rsidRPr="00EE08C1">
        <w:t>.</w:t>
      </w:r>
      <w:r w:rsidR="000124C2" w:rsidRPr="00EE08C1">
        <w:t xml:space="preserve"> </w:t>
      </w:r>
      <w:r w:rsidRPr="00EE08C1">
        <w:t>Время урока распределено рационально, с точки зрения эффективности решения, как основной дидактической задачи, так и дополнительной — умение планировать учебное сотрудничество, слушать и принимать то</w:t>
      </w:r>
      <w:r w:rsidR="00B3518F">
        <w:t xml:space="preserve">чку зрения </w:t>
      </w:r>
      <w:proofErr w:type="gramStart"/>
      <w:r w:rsidR="00B3518F">
        <w:t>одноклассников,</w:t>
      </w:r>
      <w:r w:rsidR="00227184" w:rsidRPr="00EE08C1">
        <w:t xml:space="preserve"> </w:t>
      </w:r>
      <w:r w:rsidRPr="00EE08C1">
        <w:t xml:space="preserve"> выражать</w:t>
      </w:r>
      <w:proofErr w:type="gramEnd"/>
      <w:r w:rsidRPr="00EE08C1">
        <w:t xml:space="preserve"> свои мысли, работать с различными источниками информации (коммуникативные, универсальные, учебные действия). Урок соответст</w:t>
      </w:r>
      <w:r w:rsidR="00227184" w:rsidRPr="00EE08C1">
        <w:t xml:space="preserve">вовал нормам </w:t>
      </w:r>
      <w:proofErr w:type="spellStart"/>
      <w:r w:rsidR="00227184" w:rsidRPr="00EE08C1">
        <w:t>здоровьесбережения</w:t>
      </w:r>
      <w:proofErr w:type="spellEnd"/>
      <w:r w:rsidR="00227184" w:rsidRPr="00EE08C1">
        <w:t xml:space="preserve">. </w:t>
      </w:r>
      <w:r w:rsidRPr="00EE08C1">
        <w:t xml:space="preserve">Для эмоциональной разгрузки и снятия напряжения учащимся была предложена физкультминутка, с использованием </w:t>
      </w:r>
      <w:r w:rsidR="00227184" w:rsidRPr="00EE08C1">
        <w:t>считалочки</w:t>
      </w:r>
      <w:r w:rsidRPr="00EE08C1">
        <w:t xml:space="preserve"> и упражнения</w:t>
      </w:r>
      <w:r w:rsidR="00227184" w:rsidRPr="00EE08C1">
        <w:t xml:space="preserve"> дети </w:t>
      </w:r>
      <w:r w:rsidRPr="00EE08C1">
        <w:t>выполняли с удовольствием. Кабинет был проветрен, освеще</w:t>
      </w:r>
      <w:r w:rsidR="00227184" w:rsidRPr="00EE08C1">
        <w:t>ние соответствует нормам</w:t>
      </w:r>
      <w:r w:rsidRPr="00EE08C1">
        <w:t xml:space="preserve">, кабинет </w:t>
      </w:r>
      <w:r w:rsidRPr="00EE08C1">
        <w:lastRenderedPageBreak/>
        <w:t>чистый, слайды презентации выполнены контрастными цветами и крупным шрифтом.</w:t>
      </w:r>
      <w:r w:rsidR="000124C2" w:rsidRPr="00EE08C1">
        <w:t xml:space="preserve"> </w:t>
      </w:r>
      <w:r w:rsidRPr="00EE08C1">
        <w:t>Современные технич</w:t>
      </w:r>
      <w:r w:rsidR="00227184" w:rsidRPr="00EE08C1">
        <w:t>еские средства обучения помогали</w:t>
      </w:r>
      <w:r w:rsidRPr="00EE08C1">
        <w:t xml:space="preserve"> поддерживать мотивацию к изучению английского языка.</w:t>
      </w:r>
      <w:r w:rsidR="000124C2" w:rsidRPr="00EE08C1">
        <w:t xml:space="preserve"> </w:t>
      </w:r>
      <w:r w:rsidRPr="00EE08C1">
        <w:t>В ходе урока</w:t>
      </w:r>
      <w:r w:rsidR="00227184" w:rsidRPr="00EE08C1">
        <w:t xml:space="preserve"> были </w:t>
      </w:r>
      <w:r w:rsidR="00B3518F">
        <w:t>с</w:t>
      </w:r>
      <w:r w:rsidR="00227184" w:rsidRPr="00EE08C1">
        <w:t>формированы</w:t>
      </w:r>
      <w:r w:rsidRPr="00EE08C1">
        <w:t xml:space="preserve"> навыки чтения, говорения, вводилась новая лексика.</w:t>
      </w:r>
      <w:r w:rsidR="000124C2" w:rsidRPr="00EE08C1">
        <w:t xml:space="preserve"> </w:t>
      </w:r>
      <w:r w:rsidRPr="00EE08C1">
        <w:t xml:space="preserve">Вводимый языковой материал (лексический) соответствовал возрасту учащихся, их интересам, ступени обучения. </w:t>
      </w:r>
      <w:r w:rsidR="000124C2" w:rsidRPr="00EE08C1">
        <w:t xml:space="preserve"> </w:t>
      </w:r>
      <w:r w:rsidRPr="00EE08C1">
        <w:t>Для осуществления первичного закрепления и контроля усвоения нового языкового (лексического) материала уч</w:t>
      </w:r>
      <w:r w:rsidR="00227184" w:rsidRPr="00EE08C1">
        <w:t xml:space="preserve">ащимся было предложено </w:t>
      </w:r>
      <w:proofErr w:type="gramStart"/>
      <w:r w:rsidR="00227184" w:rsidRPr="00EE08C1">
        <w:t xml:space="preserve">прочитать  </w:t>
      </w:r>
      <w:r w:rsidRPr="00EE08C1">
        <w:t>текст</w:t>
      </w:r>
      <w:proofErr w:type="gramEnd"/>
      <w:r w:rsidRPr="00EE08C1">
        <w:t xml:space="preserve"> с данными словами</w:t>
      </w:r>
      <w:r w:rsidR="00227184" w:rsidRPr="00EE08C1">
        <w:t xml:space="preserve"> и ответить на вопросы</w:t>
      </w:r>
      <w:r w:rsidRPr="00EE08C1">
        <w:t>.</w:t>
      </w:r>
    </w:p>
    <w:p w:rsidR="00EE08C1" w:rsidRDefault="00EE08C1" w:rsidP="00EE08C1">
      <w:pPr>
        <w:pStyle w:val="a3"/>
        <w:jc w:val="both"/>
      </w:pPr>
      <w:r>
        <w:t xml:space="preserve">    В ходе урока учитель обращала внимание на ошибки учащихся, поправляла их. При фонетических ошибках ребята произносили слово за учителем.  При проведении урока преподаватель опиралась на следующие принципы:</w:t>
      </w:r>
    </w:p>
    <w:p w:rsidR="00EE08C1" w:rsidRDefault="00EE08C1" w:rsidP="00EE08C1">
      <w:pPr>
        <w:pStyle w:val="a3"/>
        <w:numPr>
          <w:ilvl w:val="0"/>
          <w:numId w:val="4"/>
        </w:numPr>
        <w:jc w:val="both"/>
      </w:pPr>
      <w:proofErr w:type="gramStart"/>
      <w:r>
        <w:t>сознательности</w:t>
      </w:r>
      <w:proofErr w:type="gramEnd"/>
      <w:r>
        <w:t xml:space="preserve"> и активности;</w:t>
      </w:r>
    </w:p>
    <w:p w:rsidR="00EE08C1" w:rsidRDefault="00EE08C1" w:rsidP="00EE08C1">
      <w:pPr>
        <w:pStyle w:val="a3"/>
        <w:numPr>
          <w:ilvl w:val="0"/>
          <w:numId w:val="4"/>
        </w:numPr>
        <w:jc w:val="both"/>
      </w:pPr>
      <w:proofErr w:type="gramStart"/>
      <w:r>
        <w:t>доступности</w:t>
      </w:r>
      <w:proofErr w:type="gramEnd"/>
      <w:r>
        <w:t>;</w:t>
      </w:r>
    </w:p>
    <w:p w:rsidR="00EE08C1" w:rsidRDefault="00EE08C1" w:rsidP="00EE08C1">
      <w:pPr>
        <w:pStyle w:val="a3"/>
        <w:numPr>
          <w:ilvl w:val="0"/>
          <w:numId w:val="4"/>
        </w:numPr>
        <w:jc w:val="both"/>
      </w:pPr>
      <w:proofErr w:type="gramStart"/>
      <w:r>
        <w:t>учёта</w:t>
      </w:r>
      <w:proofErr w:type="gramEnd"/>
      <w:r>
        <w:t xml:space="preserve"> индивидуальных особенностей учащихся и др.</w:t>
      </w:r>
    </w:p>
    <w:p w:rsidR="00EE08C1" w:rsidRDefault="00EE08C1" w:rsidP="00EE08C1">
      <w:pPr>
        <w:pStyle w:val="a3"/>
        <w:jc w:val="both"/>
      </w:pPr>
      <w:r>
        <w:t xml:space="preserve">    Домашнее задание соответствует теме урока.</w:t>
      </w:r>
    </w:p>
    <w:p w:rsidR="00EE08C1" w:rsidRPr="00EE08C1" w:rsidRDefault="00EE08C1" w:rsidP="00C0403A">
      <w:pPr>
        <w:pStyle w:val="a3"/>
        <w:jc w:val="both"/>
      </w:pPr>
      <w:r w:rsidRPr="00EE08C1">
        <w:rPr>
          <w:b/>
        </w:rPr>
        <w:t xml:space="preserve">      Подводя итог</w:t>
      </w:r>
      <w:r>
        <w:t>, м</w:t>
      </w:r>
      <w:r w:rsidR="00B3518F">
        <w:t xml:space="preserve">ожно выделить, что </w:t>
      </w:r>
      <w:proofErr w:type="gramStart"/>
      <w:r w:rsidR="00B3518F">
        <w:t>урок  эффективный</w:t>
      </w:r>
      <w:proofErr w:type="gramEnd"/>
      <w:r>
        <w:t xml:space="preserve"> (с точки зрения выполнения цели и задач урока),  соответствует возрастным особенностям учащихся, а также   своей структуре и содержанию. В процессе учебной деятельности осуществлялось широкое взаимодействие между учителем и учащимися, что ведёт к плодотворному и результативному обучению. Ученики были увлечены уроком, следили за каждым движением учителя, активно работали. Урок был построен на сотрудничестве учителя и учащихся, в результате прошел успешно и интересно. Все поставленные на уроке цели и задачи реализованы. Ребятам было интересно и комфортно.</w:t>
      </w:r>
    </w:p>
    <w:p w:rsidR="000124C2" w:rsidRPr="00EE08C1" w:rsidRDefault="000124C2" w:rsidP="00EE08C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632C85" w:rsidRPr="00EE08C1" w:rsidRDefault="0049420D" w:rsidP="00EE08C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 </w:t>
      </w:r>
      <w:r w:rsidR="00BA43F1" w:rsidRPr="00EE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C85" w:rsidRPr="00EE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положительный опыт учителя </w:t>
      </w:r>
      <w:proofErr w:type="spellStart"/>
      <w:r w:rsidR="00632C85" w:rsidRPr="00EE0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Немяшевой</w:t>
      </w:r>
      <w:proofErr w:type="spellEnd"/>
      <w:r w:rsidR="00632C85" w:rsidRPr="00EE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</w:t>
      </w:r>
    </w:p>
    <w:p w:rsidR="00BA43F1" w:rsidRPr="00EE08C1" w:rsidRDefault="00632C85" w:rsidP="00EE08C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C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возрастных особенностей детей рекомендовать учителю во второй половине урока</w:t>
      </w:r>
      <w:r w:rsidR="00BA43F1" w:rsidRPr="00EE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EE08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использовать фрагменты ролевых, дидактических, фонетических</w:t>
      </w:r>
      <w:r w:rsidR="00BA43F1" w:rsidRPr="00EE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</w:t>
      </w:r>
      <w:r w:rsidRPr="00EE08C1">
        <w:rPr>
          <w:rFonts w:ascii="Times New Roman" w:eastAsia="Times New Roman" w:hAnsi="Times New Roman" w:cs="Times New Roman"/>
          <w:sz w:val="24"/>
          <w:szCs w:val="24"/>
          <w:lang w:eastAsia="ru-RU"/>
        </w:rPr>
        <w:t>р, соответствующих теме занятия.</w:t>
      </w:r>
    </w:p>
    <w:p w:rsidR="00227184" w:rsidRPr="00EE08C1" w:rsidRDefault="00632C85" w:rsidP="00EE08C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приемы, </w:t>
      </w:r>
      <w:r w:rsidRPr="00EE08C1">
        <w:rPr>
          <w:rFonts w:ascii="Times New Roman" w:hAnsi="Times New Roman" w:cs="Times New Roman"/>
          <w:bCs/>
          <w:sz w:val="24"/>
          <w:szCs w:val="24"/>
        </w:rPr>
        <w:t>способствующие</w:t>
      </w:r>
      <w:r w:rsidR="005E1C18" w:rsidRPr="00EE08C1">
        <w:rPr>
          <w:rFonts w:ascii="Times New Roman" w:hAnsi="Times New Roman" w:cs="Times New Roman"/>
          <w:bCs/>
          <w:sz w:val="24"/>
          <w:szCs w:val="24"/>
        </w:rPr>
        <w:t xml:space="preserve"> развити</w:t>
      </w:r>
      <w:r w:rsidRPr="00EE08C1">
        <w:rPr>
          <w:rFonts w:ascii="Times New Roman" w:hAnsi="Times New Roman" w:cs="Times New Roman"/>
          <w:bCs/>
          <w:sz w:val="24"/>
          <w:szCs w:val="24"/>
        </w:rPr>
        <w:t xml:space="preserve">ю умений целеполагания, для создания </w:t>
      </w:r>
      <w:r w:rsidR="00EE08C1" w:rsidRPr="00EE08C1">
        <w:rPr>
          <w:rFonts w:ascii="Times New Roman" w:hAnsi="Times New Roman" w:cs="Times New Roman"/>
          <w:bCs/>
          <w:sz w:val="24"/>
          <w:szCs w:val="24"/>
        </w:rPr>
        <w:t>проблемной ситуации и формы организации контроля: самоконтроль и взаимоконтроль.</w:t>
      </w:r>
    </w:p>
    <w:p w:rsidR="00EE08C1" w:rsidRPr="00EE08C1" w:rsidRDefault="00EE08C1" w:rsidP="00EE08C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целью формирования умения анализировать свою деятельность на уроке, в рамках </w:t>
      </w:r>
      <w:r w:rsidRPr="00012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системно-</w:t>
      </w:r>
      <w:proofErr w:type="spellStart"/>
      <w:r w:rsidRPr="00012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012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подхода</w:t>
      </w:r>
      <w:r w:rsidRPr="00EE0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проводить рефлексию.</w:t>
      </w:r>
    </w:p>
    <w:p w:rsidR="00EE08C1" w:rsidRPr="00EE08C1" w:rsidRDefault="00EE08C1" w:rsidP="00EE08C1">
      <w:pPr>
        <w:spacing w:before="100" w:beforeAutospacing="1" w:after="100" w:afterAutospacing="1" w:line="240" w:lineRule="auto"/>
        <w:ind w:left="36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C1" w:rsidRPr="00EE08C1" w:rsidRDefault="00B13BB8" w:rsidP="00EE08C1">
      <w:pPr>
        <w:spacing w:before="100" w:beforeAutospacing="1" w:after="100" w:afterAutospacing="1" w:line="240" w:lineRule="auto"/>
        <w:ind w:left="36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________________Белоконь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заместитель директора по НМР</w:t>
      </w:r>
    </w:p>
    <w:p w:rsidR="00E42569" w:rsidRDefault="00E42569" w:rsidP="00F4716E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</w:p>
    <w:p w:rsidR="00E42569" w:rsidRDefault="00E42569" w:rsidP="00F4716E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</w:p>
    <w:p w:rsidR="00E42569" w:rsidRDefault="00E42569" w:rsidP="00F4716E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</w:p>
    <w:p w:rsidR="00E42569" w:rsidRDefault="00E42569" w:rsidP="00F4716E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</w:p>
    <w:p w:rsidR="00E42569" w:rsidRDefault="00E42569" w:rsidP="00F4716E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</w:p>
    <w:p w:rsidR="00E42569" w:rsidRDefault="00E42569" w:rsidP="00F4716E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</w:p>
    <w:p w:rsidR="00E42569" w:rsidRDefault="00E42569" w:rsidP="00F4716E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</w:p>
    <w:p w:rsidR="00E42569" w:rsidRDefault="00E42569" w:rsidP="00F4716E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</w:p>
    <w:p w:rsidR="00E42569" w:rsidRDefault="00E42569" w:rsidP="00F4716E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</w:p>
    <w:p w:rsidR="00F4716E" w:rsidRDefault="00F4716E" w:rsidP="00F4716E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lastRenderedPageBreak/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F4716E" w:rsidRDefault="00F4716E" w:rsidP="00F4716E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Аналитическая справка </w:t>
      </w:r>
    </w:p>
    <w:p w:rsidR="00F4716E" w:rsidRDefault="00561ED3" w:rsidP="00F4716E">
      <w:pPr>
        <w:pStyle w:val="paragraph"/>
        <w:ind w:left="-142" w:firstLine="284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«Качество</w:t>
      </w:r>
      <w:r w:rsidR="00F4716E">
        <w:rPr>
          <w:rStyle w:val="normaltextrun"/>
          <w:b/>
          <w:bCs/>
        </w:rPr>
        <w:t xml:space="preserve"> преподавания предмета «Английский язык» в 2020-2021 году</w:t>
      </w:r>
    </w:p>
    <w:p w:rsidR="00F4716E" w:rsidRPr="002C4D5F" w:rsidRDefault="00F4716E" w:rsidP="00F4716E">
      <w:pPr>
        <w:pStyle w:val="paragraph"/>
        <w:ind w:left="-142" w:firstLine="284"/>
        <w:textAlignment w:val="baseline"/>
        <w:rPr>
          <w:rStyle w:val="normaltextrun"/>
          <w:bCs/>
        </w:rPr>
      </w:pPr>
      <w:r w:rsidRPr="002C4D5F">
        <w:rPr>
          <w:rStyle w:val="normaltextrun"/>
          <w:bCs/>
        </w:rPr>
        <w:t>В соответствии</w:t>
      </w:r>
      <w:r>
        <w:rPr>
          <w:rStyle w:val="normaltextrun"/>
          <w:bCs/>
        </w:rPr>
        <w:t xml:space="preserve"> </w:t>
      </w:r>
      <w:proofErr w:type="gramStart"/>
      <w:r>
        <w:rPr>
          <w:rStyle w:val="normaltextrun"/>
          <w:bCs/>
        </w:rPr>
        <w:t>с  планом</w:t>
      </w:r>
      <w:proofErr w:type="gramEnd"/>
      <w:r>
        <w:rPr>
          <w:rStyle w:val="normaltextrun"/>
          <w:bCs/>
        </w:rPr>
        <w:t xml:space="preserve"> ВСОКО в декабре была проведена проверка качества преподавания предмета «Английский язык».</w:t>
      </w:r>
    </w:p>
    <w:p w:rsidR="00F4716E" w:rsidRDefault="00F4716E" w:rsidP="00F4716E">
      <w:pPr>
        <w:shd w:val="clear" w:color="auto" w:fill="FFFFFF"/>
        <w:spacing w:after="0" w:line="240" w:lineRule="auto"/>
        <w:jc w:val="both"/>
        <w:rPr>
          <w:rStyle w:val="c12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Цель проверки:</w:t>
      </w:r>
      <w:r w:rsidRPr="00AE67AE">
        <w:rPr>
          <w:rStyle w:val="normaltextrun"/>
          <w:rFonts w:ascii="Times New Roman" w:hAnsi="Times New Roman"/>
          <w:sz w:val="24"/>
          <w:szCs w:val="24"/>
        </w:rPr>
        <w:t xml:space="preserve"> определить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Style w:val="normaltextrun"/>
          <w:rFonts w:ascii="Times New Roman" w:hAnsi="Times New Roman"/>
          <w:sz w:val="24"/>
          <w:szCs w:val="24"/>
        </w:rPr>
        <w:t>качество  преподавания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английского языка, изучить используемые на уроке методические приемы.</w:t>
      </w:r>
    </w:p>
    <w:p w:rsidR="00F4716E" w:rsidRDefault="00F4716E" w:rsidP="00F4716E">
      <w:pPr>
        <w:pStyle w:val="c23"/>
        <w:rPr>
          <w:rStyle w:val="normaltextrun"/>
        </w:rPr>
      </w:pPr>
      <w:r>
        <w:rPr>
          <w:rStyle w:val="normaltextrun"/>
          <w:b/>
        </w:rPr>
        <w:t>Объект проверки:</w:t>
      </w:r>
      <w:r>
        <w:rPr>
          <w:rStyle w:val="normaltextrun"/>
        </w:rPr>
        <w:t xml:space="preserve"> условия осуществления образовательного процесса и деятельности </w:t>
      </w:r>
      <w:proofErr w:type="gramStart"/>
      <w:r>
        <w:rPr>
          <w:rStyle w:val="normaltextrun"/>
        </w:rPr>
        <w:t>учителя  английского</w:t>
      </w:r>
      <w:proofErr w:type="gramEnd"/>
      <w:r>
        <w:rPr>
          <w:rStyle w:val="normaltextrun"/>
        </w:rPr>
        <w:t xml:space="preserve"> языка </w:t>
      </w:r>
      <w:proofErr w:type="spellStart"/>
      <w:r>
        <w:rPr>
          <w:rStyle w:val="normaltextrun"/>
        </w:rPr>
        <w:t>Немяшевой</w:t>
      </w:r>
      <w:proofErr w:type="spellEnd"/>
      <w:r>
        <w:rPr>
          <w:rStyle w:val="normaltextrun"/>
        </w:rPr>
        <w:t xml:space="preserve"> Д.А. по английскому языку в 6 «а» классе.</w:t>
      </w:r>
    </w:p>
    <w:p w:rsidR="00F4716E" w:rsidRDefault="00F4716E" w:rsidP="00F4716E">
      <w:pPr>
        <w:shd w:val="clear" w:color="auto" w:fill="FFFFFF"/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>
        <w:rPr>
          <w:rStyle w:val="normaltextrun"/>
          <w:rFonts w:ascii="Times New Roman" w:hAnsi="Times New Roman"/>
          <w:sz w:val="24"/>
          <w:szCs w:val="24"/>
        </w:rPr>
        <w:t>: посещение уроков с последующим анализом, собеседование с учителем, анализ качества знаний обучающихся, изучение школьной документации: поурочные планы, классный журнал, рабочие тетради обучающихся.</w:t>
      </w:r>
    </w:p>
    <w:p w:rsidR="00F4716E" w:rsidRPr="00F4716E" w:rsidRDefault="00F4716E" w:rsidP="00F4716E">
      <w:pPr>
        <w:shd w:val="clear" w:color="auto" w:fill="FFFFFF"/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 w:rsidRPr="00F4716E">
        <w:rPr>
          <w:rStyle w:val="normaltextrun"/>
          <w:rFonts w:ascii="Times New Roman" w:hAnsi="Times New Roman"/>
          <w:b/>
          <w:sz w:val="24"/>
          <w:szCs w:val="24"/>
        </w:rPr>
        <w:t xml:space="preserve">Рассматриваемые вопросы: </w:t>
      </w:r>
    </w:p>
    <w:p w:rsidR="00F4716E" w:rsidRDefault="00F4716E" w:rsidP="00F4716E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организация образовательного процесса по предмету;</w:t>
      </w:r>
    </w:p>
    <w:p w:rsidR="00F4716E" w:rsidRDefault="00F4716E" w:rsidP="00F4716E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F4716E" w:rsidRDefault="00F4716E" w:rsidP="00F4716E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материально-техническое обеспечение;</w:t>
      </w:r>
    </w:p>
    <w:p w:rsidR="00F4716E" w:rsidRDefault="00F4716E" w:rsidP="00F4716E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состояние документации учителя.</w:t>
      </w:r>
    </w:p>
    <w:p w:rsidR="00F4716E" w:rsidRDefault="00F4716E" w:rsidP="00F4716E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тематический.</w:t>
      </w:r>
    </w:p>
    <w:p w:rsidR="00F4716E" w:rsidRDefault="00F4716E" w:rsidP="00F4716E">
      <w:pPr>
        <w:pStyle w:val="paragraph"/>
        <w:jc w:val="both"/>
        <w:textAlignment w:val="baseline"/>
        <w:rPr>
          <w:rStyle w:val="eop"/>
        </w:rPr>
      </w:pPr>
      <w:r>
        <w:rPr>
          <w:rStyle w:val="normaltextrun"/>
          <w:b/>
        </w:rPr>
        <w:t>Учитель</w:t>
      </w:r>
      <w:r>
        <w:rPr>
          <w:rStyle w:val="normaltextrun"/>
        </w:rPr>
        <w:t xml:space="preserve">: </w:t>
      </w:r>
      <w:proofErr w:type="spellStart"/>
      <w:r>
        <w:rPr>
          <w:rStyle w:val="normaltextrun"/>
        </w:rPr>
        <w:t>Немяшева</w:t>
      </w:r>
      <w:proofErr w:type="spellEnd"/>
      <w:r>
        <w:rPr>
          <w:rStyle w:val="normaltextrun"/>
        </w:rPr>
        <w:t xml:space="preserve"> Динара </w:t>
      </w:r>
      <w:proofErr w:type="spellStart"/>
      <w:r>
        <w:rPr>
          <w:rStyle w:val="normaltextrun"/>
        </w:rPr>
        <w:t>Ахмедовна</w:t>
      </w:r>
      <w:proofErr w:type="spellEnd"/>
    </w:p>
    <w:p w:rsidR="00F4716E" w:rsidRDefault="00F4716E" w:rsidP="00F4716E">
      <w:pPr>
        <w:pStyle w:val="paragraph"/>
        <w:jc w:val="both"/>
        <w:textAlignment w:val="baseline"/>
      </w:pPr>
      <w:r>
        <w:rPr>
          <w:b/>
        </w:rPr>
        <w:t>Дата проведения:</w:t>
      </w:r>
      <w:r>
        <w:t xml:space="preserve"> 18.12.2020 года</w:t>
      </w:r>
    </w:p>
    <w:p w:rsidR="00F4716E" w:rsidRDefault="00F4716E" w:rsidP="00F4716E">
      <w:pPr>
        <w:pStyle w:val="paragraph"/>
        <w:jc w:val="both"/>
        <w:textAlignment w:val="baseline"/>
      </w:pPr>
      <w:r>
        <w:rPr>
          <w:b/>
        </w:rPr>
        <w:t>Место проведения</w:t>
      </w:r>
      <w:r>
        <w:t>: кабинет английского языка.</w:t>
      </w:r>
    </w:p>
    <w:p w:rsidR="00F4716E" w:rsidRDefault="00F4716E" w:rsidP="00F47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ходе проверки установлено, что учитель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Немяшева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Д.А. в своей деятельности руководствуется нормативно-правовыми документами:</w:t>
      </w:r>
    </w:p>
    <w:p w:rsidR="00F4716E" w:rsidRDefault="00F4716E" w:rsidP="00F471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29.12.2012 N273-ФЗ «Об образовании в Российской Федерации»;</w:t>
      </w:r>
    </w:p>
    <w:p w:rsidR="00F4716E" w:rsidRDefault="00F4716E" w:rsidP="00F471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стандартом, утвержденным Приказом Минобразования РФ от 05.03.2004 года №1089;</w:t>
      </w:r>
    </w:p>
    <w:p w:rsidR="00F4716E" w:rsidRDefault="00F4716E" w:rsidP="00F471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31.03.2014 года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F4716E" w:rsidRDefault="00F4716E" w:rsidP="00F471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04.03.2010 года №03-413 «О методических рекомендациях по реализации элективных курсов»;</w:t>
      </w:r>
    </w:p>
    <w:p w:rsidR="00F4716E" w:rsidRDefault="00F4716E" w:rsidP="00F471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 Республики Калмыкия от 15.12.2014 года №94-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-З «Об образовании в Республике Калмыкия»;</w:t>
      </w:r>
    </w:p>
    <w:p w:rsidR="00F4716E" w:rsidRDefault="00F4716E" w:rsidP="00F471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Санитарно-эпидемиологическими требованиями к условиям и организации обучения в общеобразовательных учреждениях /Санитарно-эпидемиологические правила и нормативы СанПиН 2.4.2 2821-10/ Постановление Главного государственного санитарного врача РФ от 29 декабря 2010 года №189/;</w:t>
      </w:r>
    </w:p>
    <w:p w:rsidR="00F4716E" w:rsidRDefault="00F4716E" w:rsidP="00F471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Концепцией духовно-нравственного развития и воспитания личности гражданина России /А.Я. Данилюк, А.М. Кондаков, В.А. Тишков, - М. Просвещение, 2009 (Стандарты второго поколения);</w:t>
      </w:r>
    </w:p>
    <w:p w:rsidR="00F4716E" w:rsidRDefault="00F4716E" w:rsidP="00F471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минимум содержания образования примерными программами по предметам гуманитарного и естественно-математического циклов.</w:t>
      </w:r>
    </w:p>
    <w:p w:rsidR="00F4716E" w:rsidRDefault="00F4716E" w:rsidP="00F471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установлено, что в МКОУ «Кировский сельский лицей» созданы все необходимые условия для организации образовательного процесса по предмету «Английский язык». Учащиеся обеспечены учебниками на 100%. Учебный план лицея </w:t>
      </w:r>
      <w:proofErr w:type="gramStart"/>
      <w:r>
        <w:rPr>
          <w:rFonts w:ascii="Times New Roman" w:hAnsi="Times New Roman"/>
          <w:sz w:val="24"/>
          <w:szCs w:val="24"/>
        </w:rPr>
        <w:t>составлен  на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основе ФГОС, БУП МО и Н РФ и примерного учебного плана МО и Н РК, с сохранением их структуры, полной реализацией федерального компонента.  Программное обеспечение преподавания предметов </w:t>
      </w:r>
      <w:r>
        <w:rPr>
          <w:rFonts w:ascii="Times New Roman" w:hAnsi="Times New Roman"/>
          <w:sz w:val="24"/>
          <w:szCs w:val="24"/>
        </w:rPr>
        <w:lastRenderedPageBreak/>
        <w:t>характеризуется наличием в лицее типовых образовательных программ. Уровень образования регулируется образовательными стандартами, которые определяют обязательный минимум содержания осваиваемых образовательных программ, минимальный объем учебной нагрузки обучающихся, требования к уровню подготовки выпускников. Рабочие программы разработаны в соответствии с Положением о Рабочей программе МКОУ «Кировский сельский лицей» и утверждены в установленный срок.</w:t>
      </w:r>
    </w:p>
    <w:p w:rsidR="00E42569" w:rsidRDefault="00E42569" w:rsidP="00E42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Немяшева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Д.А., учитель начальных классов, образование высшее, общий стаж работы 16 лет, в данной организации – 8, имеет 1 квалификационную категорию. При проверке классного журнала выявлено, что заполнение осуществляется согласно «Инструкции по заполнению классного журнала». Записи ведутся аккуратно и регулярно, исправлений не допускается.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тетрадей: у всех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3E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</w:t>
      </w:r>
      <w:proofErr w:type="gramEnd"/>
      <w:r w:rsidRPr="003E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тетради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английскому </w:t>
      </w:r>
      <w:r w:rsidRPr="003E2AD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проверяются и оцениваются домашние работы учащихся</w:t>
      </w:r>
      <w:r w:rsidRPr="003E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тетради имеются не у всех учащихся и ведутся неаккуратно.</w:t>
      </w:r>
    </w:p>
    <w:p w:rsidR="00E42569" w:rsidRDefault="00E42569" w:rsidP="00E425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учебных программ: а</w:t>
      </w:r>
      <w:r w:rsidRPr="003E2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итогов проверки выполнения программ показал, что практическая и теоретическая 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учебных программ выполняются </w:t>
      </w:r>
      <w:r w:rsidRPr="003E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календарно – тематическим планированием. </w:t>
      </w:r>
    </w:p>
    <w:p w:rsidR="00E42569" w:rsidRPr="00EE08C1" w:rsidRDefault="00E42569" w:rsidP="00E42569">
      <w:pPr>
        <w:pStyle w:val="a3"/>
        <w:jc w:val="both"/>
      </w:pPr>
      <w:r w:rsidRPr="00EE08C1">
        <w:rPr>
          <w:b/>
        </w:rPr>
        <w:t xml:space="preserve">В классе по </w:t>
      </w:r>
      <w:proofErr w:type="gramStart"/>
      <w:r w:rsidRPr="00EE08C1">
        <w:rPr>
          <w:b/>
        </w:rPr>
        <w:t>списку</w:t>
      </w:r>
      <w:r>
        <w:t>:  14</w:t>
      </w:r>
      <w:proofErr w:type="gramEnd"/>
      <w:r w:rsidRPr="00EE08C1">
        <w:t xml:space="preserve"> учащихся</w:t>
      </w:r>
    </w:p>
    <w:p w:rsidR="00E42569" w:rsidRPr="00EE08C1" w:rsidRDefault="00E42569" w:rsidP="001F639C">
      <w:pPr>
        <w:pStyle w:val="a3"/>
        <w:jc w:val="both"/>
      </w:pPr>
      <w:r w:rsidRPr="00EE08C1">
        <w:rPr>
          <w:b/>
        </w:rPr>
        <w:t>Присутствовало</w:t>
      </w:r>
      <w:r>
        <w:t>: 10</w:t>
      </w:r>
    </w:p>
    <w:p w:rsidR="00E42569" w:rsidRPr="00EE08C1" w:rsidRDefault="00E42569" w:rsidP="001F639C">
      <w:pPr>
        <w:pStyle w:val="a3"/>
        <w:spacing w:before="0" w:beforeAutospacing="0" w:after="0" w:afterAutospacing="0"/>
        <w:jc w:val="both"/>
      </w:pPr>
      <w:proofErr w:type="gramStart"/>
      <w:r w:rsidRPr="00EE08C1">
        <w:rPr>
          <w:b/>
          <w:bCs/>
          <w:iCs/>
        </w:rPr>
        <w:t>Оборудование:</w:t>
      </w:r>
      <w:r w:rsidRPr="00EE08C1">
        <w:rPr>
          <w:bCs/>
          <w:iCs/>
        </w:rPr>
        <w:t xml:space="preserve">  </w:t>
      </w:r>
      <w:r w:rsidRPr="00EE08C1">
        <w:t>учебник</w:t>
      </w:r>
      <w:proofErr w:type="gramEnd"/>
      <w:r w:rsidRPr="00EE08C1">
        <w:t>, рабочая тетрадь</w:t>
      </w:r>
      <w:r>
        <w:t xml:space="preserve"> по английскому языку, </w:t>
      </w:r>
      <w:r w:rsidRPr="00EE08C1">
        <w:rPr>
          <w:bCs/>
          <w:iCs/>
        </w:rPr>
        <w:t xml:space="preserve"> наглядный материал.</w:t>
      </w:r>
    </w:p>
    <w:p w:rsidR="00E42569" w:rsidRPr="00C02201" w:rsidRDefault="00E42569" w:rsidP="001F639C">
      <w:pPr>
        <w:pStyle w:val="a3"/>
        <w:jc w:val="both"/>
      </w:pPr>
      <w:r w:rsidRPr="00EE08C1">
        <w:rPr>
          <w:b/>
        </w:rPr>
        <w:t xml:space="preserve">Тип </w:t>
      </w:r>
      <w:proofErr w:type="gramStart"/>
      <w:r w:rsidRPr="00EE08C1">
        <w:rPr>
          <w:b/>
        </w:rPr>
        <w:t>урока:</w:t>
      </w:r>
      <w:r>
        <w:t xml:space="preserve"> </w:t>
      </w:r>
      <w:r w:rsidRPr="0021141D">
        <w:rPr>
          <w:sz w:val="27"/>
          <w:szCs w:val="27"/>
        </w:rPr>
        <w:t xml:space="preserve"> </w:t>
      </w:r>
      <w:r w:rsidRPr="00E42569">
        <w:t>усвоение</w:t>
      </w:r>
      <w:proofErr w:type="gramEnd"/>
      <w:r w:rsidRPr="00E42569">
        <w:t xml:space="preserve"> новых знаний</w:t>
      </w:r>
    </w:p>
    <w:p w:rsidR="009A2C04" w:rsidRDefault="009A2C04" w:rsidP="009A2C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C04">
        <w:rPr>
          <w:rStyle w:val="c15"/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9A2C04">
        <w:rPr>
          <w:rStyle w:val="c15"/>
          <w:rFonts w:ascii="Times New Roman" w:hAnsi="Times New Roman" w:cs="Times New Roman"/>
          <w:b/>
          <w:sz w:val="24"/>
          <w:szCs w:val="24"/>
        </w:rPr>
        <w:t>урока:</w:t>
      </w:r>
      <w:r w:rsidRPr="009A2C04">
        <w:rPr>
          <w:rStyle w:val="c15"/>
          <w:rFonts w:ascii="Times New Roman" w:hAnsi="Times New Roman" w:cs="Times New Roman"/>
          <w:sz w:val="24"/>
          <w:szCs w:val="24"/>
        </w:rPr>
        <w:t xml:space="preserve"> </w:t>
      </w:r>
      <w:r w:rsidR="005A21CC" w:rsidRPr="009A2C04">
        <w:rPr>
          <w:rStyle w:val="c15"/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5A21CC" w:rsidRPr="009A2C04">
        <w:rPr>
          <w:rStyle w:val="c15"/>
          <w:rFonts w:ascii="Times New Roman" w:hAnsi="Times New Roman" w:cs="Times New Roman"/>
          <w:sz w:val="24"/>
          <w:szCs w:val="24"/>
        </w:rPr>
        <w:t xml:space="preserve">Изумрудный </w:t>
      </w:r>
      <w:r w:rsidRPr="009A2C04">
        <w:rPr>
          <w:rStyle w:val="c15"/>
          <w:rFonts w:ascii="Times New Roman" w:hAnsi="Times New Roman" w:cs="Times New Roman"/>
          <w:sz w:val="24"/>
          <w:szCs w:val="24"/>
        </w:rPr>
        <w:t>остров</w:t>
      </w:r>
      <w:r>
        <w:rPr>
          <w:rStyle w:val="c15"/>
          <w:rFonts w:ascii="Times New Roman" w:hAnsi="Times New Roman" w:cs="Times New Roman"/>
          <w:sz w:val="24"/>
          <w:szCs w:val="24"/>
        </w:rPr>
        <w:t xml:space="preserve">. </w:t>
      </w:r>
      <w:r w:rsidRPr="003C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Остров </w:t>
      </w:r>
      <w:proofErr w:type="spellStart"/>
      <w:r w:rsidRPr="003C30F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Эмеральд</w:t>
      </w:r>
      <w:proofErr w:type="spellEnd"/>
      <w:r w:rsidR="005A21CC" w:rsidRPr="009A2C04">
        <w:rPr>
          <w:rStyle w:val="c15"/>
          <w:rFonts w:ascii="Times New Roman" w:hAnsi="Times New Roman" w:cs="Times New Roman"/>
          <w:sz w:val="24"/>
          <w:szCs w:val="24"/>
        </w:rPr>
        <w:t>»</w:t>
      </w:r>
    </w:p>
    <w:p w:rsidR="009A2C04" w:rsidRDefault="009A2C04" w:rsidP="009A2C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3C30FB" w:rsidRPr="009A2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A2C04" w:rsidRDefault="003C30FB" w:rsidP="009A2C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2C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Образовательная:</w:t>
      </w:r>
      <w:r w:rsidRPr="003C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End"/>
      <w:r w:rsidRPr="003C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изучению  знаний по грамматическому    материалу  средства связи  союзы </w:t>
      </w:r>
      <w:proofErr w:type="spellStart"/>
      <w:r w:rsidRPr="003C30FB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3C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30FB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3C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30FB">
        <w:rPr>
          <w:rFonts w:ascii="Times New Roman" w:eastAsia="Times New Roman" w:hAnsi="Times New Roman" w:cs="Times New Roman"/>
          <w:sz w:val="24"/>
          <w:szCs w:val="24"/>
          <w:lang w:eastAsia="ru-RU"/>
        </w:rPr>
        <w:t>so,because</w:t>
      </w:r>
      <w:proofErr w:type="spellEnd"/>
      <w:r w:rsidRPr="003C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лексического материала по теме «Изумрудный остров ».</w:t>
      </w:r>
    </w:p>
    <w:p w:rsidR="009A2C04" w:rsidRDefault="003C30FB" w:rsidP="009A2C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C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</w:t>
      </w:r>
      <w:r w:rsidRPr="003C30FB">
        <w:rPr>
          <w:rFonts w:ascii="Times New Roman" w:eastAsia="Times New Roman" w:hAnsi="Times New Roman" w:cs="Times New Roman"/>
          <w:sz w:val="24"/>
          <w:szCs w:val="24"/>
          <w:lang w:eastAsia="ru-RU"/>
        </w:rPr>
        <w:t>: развивать языковые, познавательные способности учащихся, развивать готовность к коммуникации на основе предложенного письменного материала; развивать зрительную память, речь, мышление, восприятие; совершенствовать навыки чтения и произношения изученных слов;</w:t>
      </w:r>
    </w:p>
    <w:p w:rsidR="009A2C04" w:rsidRDefault="003C30FB" w:rsidP="009A2C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C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proofErr w:type="gramStart"/>
      <w:r w:rsidRPr="009A2C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Воспитательная: </w:t>
      </w:r>
      <w:r w:rsidRPr="003C30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End"/>
      <w:r w:rsidRPr="003C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коммуникативных качеств личности, формированию   межличностного общения через организацию групповой работы на уроке, создать условия для формирования у учащихся толерантного отношения к культуре др. народов.</w:t>
      </w:r>
    </w:p>
    <w:p w:rsidR="009A2C04" w:rsidRDefault="00DD1207" w:rsidP="009A2C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урока (образовательная, развивающая)</w:t>
      </w:r>
      <w:r w:rsidR="00A01704"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01704"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достигнуты</w:t>
      </w:r>
      <w:proofErr w:type="gramEnd"/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 полной мере реализована воспитательная цель.</w:t>
      </w:r>
      <w:r w:rsidR="001C4DD8"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</w:t>
      </w:r>
      <w:r w:rsidR="001C4DD8"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обеспечивалась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</w:t>
      </w:r>
      <w:r w:rsidR="001C4DD8"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к интересам. 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 </w:t>
      </w:r>
      <w:proofErr w:type="gramStart"/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="00A01704"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уроком</w:t>
      </w:r>
      <w:proofErr w:type="gramEnd"/>
      <w:r w:rsidR="00A01704"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усвоения новых знаний, имеющий логическую структуру, оптимальное соотношение этапов по времени. Применяемые методы </w:t>
      </w:r>
      <w:r w:rsidR="00A01704"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</w:t>
      </w:r>
      <w:r w:rsidR="001C4DD8"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поставленной цели и содержанию урока. Урок ориентирован на стандарты нового поколения (ФГОС).</w:t>
      </w:r>
      <w:r w:rsidR="001C4DD8"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урока формировались навыки </w:t>
      </w:r>
      <w:proofErr w:type="spellStart"/>
      <w:r w:rsidR="001C4DD8"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="001C4DD8"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текст, говорения (монологическая и диалогическая речь) с использованием заданных речевых ситуаций, совершенствовались и контролировались лексические и грамматические навыки, навыки чтения. Тренируемый языковой материал (лексический) и грамматический соответствовал ступени обучения и интересам обучающихся.</w:t>
      </w:r>
    </w:p>
    <w:p w:rsidR="009A2C04" w:rsidRDefault="00A01704" w:rsidP="009A2C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предыдущем уроке ученикам было задано: написать письмо другу и рассказать о своих путешествиях. Не все учащиеся справились с этим заданием. Учителем даны пояснения о правильности выполнения такого рода заданий.</w:t>
      </w:r>
    </w:p>
    <w:p w:rsidR="009A2C04" w:rsidRDefault="001C4DD8" w:rsidP="009A2C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урока учащиеся не в полном объеме смогли оценить результат своей работы. Учителем частично применялся метод формирования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н</w:t>
      </w: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авыков. 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</w:t>
      </w: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>л урока соответствовал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возрастным особенностям школьников.</w:t>
      </w: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Прослеживалась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между теоретическими знаниями и их практическим примен</w:t>
      </w: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ением, особое внимание уделялось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деятельности, развитию познавательной активности.</w:t>
      </w: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новых умений и навыков учитель ориентируется на ранее изученный материал.</w:t>
      </w: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была разъяснена в полном объеме, предполагала поиск информации</w:t>
      </w: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учебнике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наблюдение.</w:t>
      </w: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учебной деятельности </w:t>
      </w: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отличались разнообразием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C04" w:rsidRDefault="001C4DD8" w:rsidP="009A2C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spellStart"/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</w:t>
      </w:r>
      <w:proofErr w:type="gramStart"/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 пауза</w:t>
      </w:r>
      <w:proofErr w:type="gramEnd"/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эмоциональной разгрузки учащихся</w:t>
      </w: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</w:t>
      </w: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урока </w:t>
      </w:r>
      <w:proofErr w:type="gramStart"/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ощущалась 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обратная</w:t>
      </w:r>
      <w:proofErr w:type="gramEnd"/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между учениками и наставником, ко</w:t>
      </w: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мфортный </w:t>
      </w: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психологический климат. 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принимал во внимание уровень знаний каждого отдельного учащегося и его способности к обучению</w:t>
      </w: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деятельность </w:t>
      </w: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развитие памяти, речи, мышления, восприятия, воображения, внимания</w:t>
      </w: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141D"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C04" w:rsidRDefault="00012E78" w:rsidP="009A2C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урока учитель умело организовывала работу учащихся, распределяла время, осуществляла логический переход от одного этапа к другому, управляла учебной работой учащихся. Дисциплину </w:t>
      </w:r>
      <w:proofErr w:type="gramStart"/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 не</w:t>
      </w:r>
      <w:proofErr w:type="gramEnd"/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нарушали. Учитель владеет классом, знает возможности учеников и правильно определяла объём учебного материала. </w:t>
      </w:r>
      <w:proofErr w:type="gramStart"/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 эмоционально</w:t>
      </w:r>
      <w:proofErr w:type="gramEnd"/>
      <w:r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 урок, спокойна, тактична, характер общения демократичный. </w:t>
      </w:r>
    </w:p>
    <w:p w:rsidR="001C4DD8" w:rsidRPr="00DD1207" w:rsidRDefault="001C4DD8" w:rsidP="009A2C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домашнего задания оптимален. Инструктаж по его выполнению </w:t>
      </w:r>
      <w:r w:rsidR="00012E78" w:rsidRPr="004F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учеников был </w:t>
      </w:r>
      <w:r w:rsidRPr="00DD1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понятен.</w:t>
      </w:r>
    </w:p>
    <w:p w:rsidR="00012E78" w:rsidRPr="004F1948" w:rsidRDefault="00012E78" w:rsidP="004F194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4F1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одводя итог</w:t>
      </w:r>
      <w:r w:rsidRPr="004F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можно выделить, что урок </w:t>
      </w:r>
      <w:proofErr w:type="gramStart"/>
      <w:r w:rsidRPr="004F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оказался  эффективным</w:t>
      </w:r>
      <w:proofErr w:type="gramEnd"/>
      <w:r w:rsidRPr="004F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точки зрения выполнения цели и задач урока, соответствует образовательному уровню обучающихся. Анализ контролируемых видов деятельности и выполненных работ учащимися свидетельствует об усвоении учебного </w:t>
      </w:r>
      <w:proofErr w:type="gramStart"/>
      <w:r w:rsidRPr="004F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 .</w:t>
      </w:r>
      <w:proofErr w:type="gramEnd"/>
      <w:r w:rsidRPr="004F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соответствует своей структуре и содержанию. В процессе учебной дея</w:t>
      </w:r>
      <w:r w:rsidR="009A2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осуществлялось</w:t>
      </w:r>
      <w:r w:rsidRPr="004F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между учителем и учащимися, что ведёт к плодотворному и результативному обучению.</w:t>
      </w:r>
    </w:p>
    <w:p w:rsidR="001C4DD8" w:rsidRPr="00762383" w:rsidRDefault="000B3FF0" w:rsidP="004F194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B3FF0" w:rsidRDefault="000B3FF0" w:rsidP="000B3FF0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76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</w:t>
      </w:r>
      <w:proofErr w:type="spellStart"/>
      <w:r w:rsidR="007623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Немяшевой</w:t>
      </w:r>
      <w:proofErr w:type="spellEnd"/>
      <w:r w:rsidR="0076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762383" w:rsidRDefault="00762383" w:rsidP="0076238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навыки действовать по плану и оценивать результаты своей работы.</w:t>
      </w:r>
    </w:p>
    <w:p w:rsidR="00762383" w:rsidRPr="00762383" w:rsidRDefault="00762383" w:rsidP="0076238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для учеников проблемные ситуации и специальные вопросы, направленные на необходимость принятия учащимися самостоят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решения.</w:t>
      </w:r>
    </w:p>
    <w:p w:rsidR="00762383" w:rsidRPr="00762383" w:rsidRDefault="00762383" w:rsidP="0076238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 использовать </w:t>
      </w:r>
      <w:r w:rsidRPr="00762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учащихся, создавать</w:t>
      </w:r>
      <w:r w:rsidRPr="0076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речевые ситуации, стимулирующие общение и повышающие интерес учащихся к заданной теме.</w:t>
      </w:r>
    </w:p>
    <w:p w:rsidR="00762383" w:rsidRDefault="00762383" w:rsidP="000B3FF0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 использовать на уроках ИКТ.</w:t>
      </w:r>
    </w:p>
    <w:p w:rsidR="001F639C" w:rsidRPr="000B3FF0" w:rsidRDefault="001F639C" w:rsidP="000B3FF0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проверять тетради учащихся.</w:t>
      </w:r>
    </w:p>
    <w:p w:rsidR="001C4DD8" w:rsidRPr="00DD1207" w:rsidRDefault="001C4DD8" w:rsidP="004F194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D8" w:rsidRDefault="00762383" w:rsidP="004F194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_____________Белоконь И.М., заместитель директора по НМР</w:t>
      </w:r>
    </w:p>
    <w:p w:rsidR="00762383" w:rsidRDefault="00762383" w:rsidP="004F194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83" w:rsidRDefault="00762383" w:rsidP="004F194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83" w:rsidRDefault="00762383" w:rsidP="004F194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83" w:rsidRDefault="00762383" w:rsidP="004F194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83" w:rsidRPr="00DD1207" w:rsidRDefault="00762383" w:rsidP="004F194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207" w:rsidRDefault="00DD1207" w:rsidP="00DD1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9C" w:rsidRDefault="001F639C" w:rsidP="00DD1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9C" w:rsidRDefault="001F639C" w:rsidP="00DD1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9C" w:rsidRDefault="001F639C" w:rsidP="00DD1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9C" w:rsidRDefault="001F639C" w:rsidP="00DD1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9C" w:rsidRDefault="001F639C" w:rsidP="00DD1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9D" w:rsidRDefault="00513E9D"/>
    <w:sectPr w:rsidR="00513E9D" w:rsidSect="00E42569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BA2"/>
    <w:multiLevelType w:val="hybridMultilevel"/>
    <w:tmpl w:val="2774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01504"/>
    <w:multiLevelType w:val="multilevel"/>
    <w:tmpl w:val="CBFC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32932"/>
    <w:multiLevelType w:val="multilevel"/>
    <w:tmpl w:val="3576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508C5"/>
    <w:multiLevelType w:val="multilevel"/>
    <w:tmpl w:val="1B0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A6C05"/>
    <w:multiLevelType w:val="hybridMultilevel"/>
    <w:tmpl w:val="A2807766"/>
    <w:lvl w:ilvl="0" w:tplc="BD1EC6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AF0372B"/>
    <w:multiLevelType w:val="multilevel"/>
    <w:tmpl w:val="3AC27A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B07B6"/>
    <w:multiLevelType w:val="multilevel"/>
    <w:tmpl w:val="14EC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C507E0"/>
    <w:multiLevelType w:val="multilevel"/>
    <w:tmpl w:val="9AAE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4035D6"/>
    <w:multiLevelType w:val="multilevel"/>
    <w:tmpl w:val="06DA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6A"/>
    <w:rsid w:val="000124C2"/>
    <w:rsid w:val="00012E78"/>
    <w:rsid w:val="000B3FF0"/>
    <w:rsid w:val="000C375B"/>
    <w:rsid w:val="0015044A"/>
    <w:rsid w:val="00171846"/>
    <w:rsid w:val="001C4DD8"/>
    <w:rsid w:val="001F639C"/>
    <w:rsid w:val="00202810"/>
    <w:rsid w:val="0021141D"/>
    <w:rsid w:val="002239F0"/>
    <w:rsid w:val="00227184"/>
    <w:rsid w:val="0023578C"/>
    <w:rsid w:val="00276FD5"/>
    <w:rsid w:val="00296FCF"/>
    <w:rsid w:val="002C4D5F"/>
    <w:rsid w:val="003A5824"/>
    <w:rsid w:val="003C30FB"/>
    <w:rsid w:val="003E2AD8"/>
    <w:rsid w:val="0049420D"/>
    <w:rsid w:val="004F1948"/>
    <w:rsid w:val="004F5D4E"/>
    <w:rsid w:val="00500C86"/>
    <w:rsid w:val="00513E9D"/>
    <w:rsid w:val="00561ED3"/>
    <w:rsid w:val="005A21CC"/>
    <w:rsid w:val="005B15C2"/>
    <w:rsid w:val="005C1FAA"/>
    <w:rsid w:val="005E1C18"/>
    <w:rsid w:val="00617BAD"/>
    <w:rsid w:val="00632C85"/>
    <w:rsid w:val="00670694"/>
    <w:rsid w:val="006F13C4"/>
    <w:rsid w:val="00734098"/>
    <w:rsid w:val="00762383"/>
    <w:rsid w:val="007A12E6"/>
    <w:rsid w:val="00804F1E"/>
    <w:rsid w:val="00830EDF"/>
    <w:rsid w:val="008A275C"/>
    <w:rsid w:val="009801A8"/>
    <w:rsid w:val="009A2C04"/>
    <w:rsid w:val="00A01704"/>
    <w:rsid w:val="00A33333"/>
    <w:rsid w:val="00AE67AE"/>
    <w:rsid w:val="00B13BB8"/>
    <w:rsid w:val="00B25358"/>
    <w:rsid w:val="00B3518F"/>
    <w:rsid w:val="00BA43F1"/>
    <w:rsid w:val="00BB246F"/>
    <w:rsid w:val="00C02201"/>
    <w:rsid w:val="00C0403A"/>
    <w:rsid w:val="00C573C5"/>
    <w:rsid w:val="00C7396A"/>
    <w:rsid w:val="00DD1207"/>
    <w:rsid w:val="00DE5680"/>
    <w:rsid w:val="00E15E12"/>
    <w:rsid w:val="00E31DE2"/>
    <w:rsid w:val="00E42569"/>
    <w:rsid w:val="00E673BD"/>
    <w:rsid w:val="00E83D56"/>
    <w:rsid w:val="00ED63B8"/>
    <w:rsid w:val="00EE08C1"/>
    <w:rsid w:val="00EE0E1F"/>
    <w:rsid w:val="00F4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43D4C-2A71-4A48-BA3C-69F9A97D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F5D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673BD"/>
  </w:style>
  <w:style w:type="character" w:customStyle="1" w:styleId="c3">
    <w:name w:val="c3"/>
    <w:basedOn w:val="a0"/>
    <w:rsid w:val="00E673BD"/>
  </w:style>
  <w:style w:type="character" w:customStyle="1" w:styleId="c2">
    <w:name w:val="c2"/>
    <w:basedOn w:val="a0"/>
    <w:rsid w:val="00E673BD"/>
  </w:style>
  <w:style w:type="character" w:customStyle="1" w:styleId="c14">
    <w:name w:val="c14"/>
    <w:basedOn w:val="a0"/>
    <w:rsid w:val="00E673BD"/>
  </w:style>
  <w:style w:type="paragraph" w:customStyle="1" w:styleId="c10">
    <w:name w:val="c10"/>
    <w:basedOn w:val="a"/>
    <w:rsid w:val="00E6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6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F5D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F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5D4E"/>
    <w:rPr>
      <w:i/>
      <w:iCs/>
    </w:rPr>
  </w:style>
  <w:style w:type="paragraph" w:customStyle="1" w:styleId="paragraph">
    <w:name w:val="paragraph"/>
    <w:basedOn w:val="a"/>
    <w:rsid w:val="0083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830EDF"/>
  </w:style>
  <w:style w:type="character" w:customStyle="1" w:styleId="eop">
    <w:name w:val="eop"/>
    <w:rsid w:val="00830EDF"/>
  </w:style>
  <w:style w:type="character" w:customStyle="1" w:styleId="spellingerror">
    <w:name w:val="spellingerror"/>
    <w:rsid w:val="00830EDF"/>
  </w:style>
  <w:style w:type="character" w:customStyle="1" w:styleId="c4">
    <w:name w:val="c4"/>
    <w:basedOn w:val="a0"/>
    <w:rsid w:val="00BA43F1"/>
  </w:style>
  <w:style w:type="paragraph" w:styleId="a5">
    <w:name w:val="List Paragraph"/>
    <w:basedOn w:val="a"/>
    <w:uiPriority w:val="34"/>
    <w:qFormat/>
    <w:rsid w:val="000124C2"/>
    <w:pPr>
      <w:ind w:left="720"/>
      <w:contextualSpacing/>
    </w:pPr>
  </w:style>
  <w:style w:type="paragraph" w:customStyle="1" w:styleId="c23">
    <w:name w:val="c23"/>
    <w:basedOn w:val="a"/>
    <w:rsid w:val="00AE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C30FB"/>
  </w:style>
  <w:style w:type="character" w:customStyle="1" w:styleId="c19">
    <w:name w:val="c19"/>
    <w:basedOn w:val="a0"/>
    <w:rsid w:val="003C30FB"/>
  </w:style>
  <w:style w:type="paragraph" w:customStyle="1" w:styleId="c43">
    <w:name w:val="c43"/>
    <w:basedOn w:val="a"/>
    <w:rsid w:val="003C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30FB"/>
  </w:style>
  <w:style w:type="character" w:customStyle="1" w:styleId="c5">
    <w:name w:val="c5"/>
    <w:basedOn w:val="a0"/>
    <w:rsid w:val="003C30FB"/>
  </w:style>
  <w:style w:type="paragraph" w:styleId="a6">
    <w:name w:val="Balloon Text"/>
    <w:basedOn w:val="a"/>
    <w:link w:val="a7"/>
    <w:uiPriority w:val="99"/>
    <w:semiHidden/>
    <w:unhideWhenUsed/>
    <w:rsid w:val="00762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2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64</cp:revision>
  <cp:lastPrinted>2021-01-28T09:29:00Z</cp:lastPrinted>
  <dcterms:created xsi:type="dcterms:W3CDTF">2020-11-18T08:15:00Z</dcterms:created>
  <dcterms:modified xsi:type="dcterms:W3CDTF">2023-01-19T07:07:00Z</dcterms:modified>
</cp:coreProperties>
</file>